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Borders>
          <w:top w:val="single" w:sz="6" w:space="0" w:color="ABD4EC"/>
          <w:right w:val="single" w:sz="6" w:space="0" w:color="ABD4EC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4913"/>
        <w:gridCol w:w="2304"/>
      </w:tblGrid>
      <w:tr w:rsidR="00481771" w:rsidRPr="00481771" w14:paraId="1829B45E" w14:textId="77777777" w:rsidTr="00481771">
        <w:trPr>
          <w:tblCellSpacing w:w="15" w:type="dxa"/>
        </w:trPr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11D5CF6C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Профиль специализации медицинской помощи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52832EA9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Доступные профили оказываемой медицинской помощи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0DA1EDBA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Адрес оказания медицинской помощи</w:t>
            </w:r>
          </w:p>
        </w:tc>
      </w:tr>
      <w:tr w:rsidR="00481771" w:rsidRPr="00481771" w14:paraId="4C236F06" w14:textId="77777777" w:rsidTr="00481771">
        <w:trPr>
          <w:tblCellSpacing w:w="15" w:type="dxa"/>
        </w:trPr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12F92BAE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</w:p>
          <w:p w14:paraId="7C0D6828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14:paraId="2961BE58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25CFFA88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первичная специализированная медико-санитарная помощь в амбулаторно-поликлинических условиях</w:t>
            </w:r>
          </w:p>
          <w:p w14:paraId="36CAEE9A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специализированная медицинская помощь в условиях стационара</w:t>
            </w:r>
          </w:p>
          <w:p w14:paraId="22305074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специализированная медицинская помощь в условиях дневного стационара</w:t>
            </w:r>
          </w:p>
          <w:p w14:paraId="328B490F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высокотехнологичная медицинская помощь в условиях стационара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247E92E7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</w:p>
          <w:p w14:paraId="26D66237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</w:p>
          <w:p w14:paraId="09829799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</w:p>
          <w:p w14:paraId="71FE8439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</w:p>
        </w:tc>
      </w:tr>
      <w:tr w:rsidR="00481771" w:rsidRPr="00481771" w14:paraId="41189FE5" w14:textId="77777777" w:rsidTr="00481771">
        <w:trPr>
          <w:tblCellSpacing w:w="15" w:type="dxa"/>
        </w:trPr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06671DD0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3CEF65DE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специализированная медицинская помощь в условиях стационара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4723BD0E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</w:p>
        </w:tc>
      </w:tr>
      <w:tr w:rsidR="00481771" w:rsidRPr="00481771" w14:paraId="37948CBE" w14:textId="77777777" w:rsidTr="00481771">
        <w:trPr>
          <w:tblCellSpacing w:w="15" w:type="dxa"/>
        </w:trPr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68BAFDEA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Гастроэнтерология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68ABDF29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первичная специализированная медико-санитарная помощь в амбулаторно-поликлинических условиях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249D09FA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</w:p>
        </w:tc>
      </w:tr>
      <w:tr w:rsidR="00481771" w:rsidRPr="00481771" w14:paraId="15B55FC3" w14:textId="77777777" w:rsidTr="00481771">
        <w:trPr>
          <w:tblCellSpacing w:w="15" w:type="dxa"/>
        </w:trPr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58E83574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Гематология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5F579A93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первичная медико-санитарная помощь в амбулаторно-поликлинических условиях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3ED1E7C6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</w:p>
        </w:tc>
      </w:tr>
      <w:tr w:rsidR="00481771" w:rsidRPr="00481771" w14:paraId="251DB880" w14:textId="77777777" w:rsidTr="00481771">
        <w:trPr>
          <w:tblCellSpacing w:w="15" w:type="dxa"/>
        </w:trPr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6A278498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Детская хирургия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0916A35F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первичная медико-санитарная помощь в амбулаторно-поликлинических условиях</w:t>
            </w:r>
          </w:p>
          <w:p w14:paraId="4486396B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специализированная медицинская помощь в условиях стационара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6C55A9C4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</w:p>
          <w:p w14:paraId="2D5EB39F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</w:p>
        </w:tc>
      </w:tr>
      <w:tr w:rsidR="00481771" w:rsidRPr="00481771" w14:paraId="0A2A83FC" w14:textId="77777777" w:rsidTr="00481771">
        <w:trPr>
          <w:tblCellSpacing w:w="15" w:type="dxa"/>
        </w:trPr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003BC2E5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Детская эндокринология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0FB08E1B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первичная медико-санитарная помощь в амбулаторно-поликлинических условиях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03485D28" w14:textId="77777777" w:rsidR="00481771" w:rsidRPr="00481771" w:rsidRDefault="00481771" w:rsidP="0048177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24"/>
                <w:szCs w:val="24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4"/>
                <w:szCs w:val="24"/>
                <w:lang w:eastAsia="ru-RU"/>
              </w:rPr>
              <w:t> ул. Набережная, 44</w:t>
            </w:r>
          </w:p>
        </w:tc>
      </w:tr>
      <w:tr w:rsidR="00481771" w:rsidRPr="00481771" w14:paraId="429B566E" w14:textId="77777777" w:rsidTr="00481771">
        <w:trPr>
          <w:tblCellSpacing w:w="15" w:type="dxa"/>
        </w:trPr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1C1605EB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Дерматовенерология</w:t>
            </w:r>
          </w:p>
          <w:p w14:paraId="13EDBAD9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14:paraId="2225D33A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14:paraId="20251AFC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4A88F0E4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первичная медико-санитарная помощь в амбулаторно-поликлинических условиях</w:t>
            </w:r>
          </w:p>
          <w:p w14:paraId="028E2F47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специализированная медицинская помощь в условиях стационара</w:t>
            </w:r>
          </w:p>
          <w:p w14:paraId="23B85F1B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- специализированная медицинская помощь в </w:t>
            </w:r>
            <w:proofErr w:type="gramStart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условиях  дневного</w:t>
            </w:r>
            <w:proofErr w:type="gramEnd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 стационара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73255E02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107 км</w:t>
            </w:r>
          </w:p>
          <w:p w14:paraId="7B946357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107 км</w:t>
            </w:r>
          </w:p>
          <w:p w14:paraId="06B4011C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107 км</w:t>
            </w:r>
          </w:p>
        </w:tc>
      </w:tr>
      <w:tr w:rsidR="00481771" w:rsidRPr="00481771" w14:paraId="376EB973" w14:textId="77777777" w:rsidTr="00481771">
        <w:trPr>
          <w:tblCellSpacing w:w="15" w:type="dxa"/>
        </w:trPr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5C4F89D5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Инфекционные болезни</w:t>
            </w:r>
          </w:p>
          <w:p w14:paraId="7267A258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14:paraId="0CCBEE60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06849BA4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первичная медицинская помощь в амбулаторно-поликлинических условиях</w:t>
            </w:r>
          </w:p>
          <w:p w14:paraId="28538FFD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специализированная медицинская помощь в условиях стационара 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28C7933C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ул.Сенькина</w:t>
            </w:r>
            <w:proofErr w:type="spellEnd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, 2</w:t>
            </w:r>
          </w:p>
          <w:p w14:paraId="0B6832BA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ул.Сенькина</w:t>
            </w:r>
            <w:proofErr w:type="spellEnd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, 2</w:t>
            </w:r>
          </w:p>
        </w:tc>
      </w:tr>
      <w:tr w:rsidR="00481771" w:rsidRPr="00481771" w14:paraId="42953727" w14:textId="77777777" w:rsidTr="00481771">
        <w:trPr>
          <w:tblCellSpacing w:w="15" w:type="dxa"/>
        </w:trPr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2DCD4D3E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3818FC8B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первичная медико-санитарная помощь в амбулаторно-поликлинических условиях</w:t>
            </w:r>
          </w:p>
          <w:p w14:paraId="319D431A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специализированная медицинская помощь в условиях стационара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792417C8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ул.Сенькина</w:t>
            </w:r>
            <w:proofErr w:type="spellEnd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, 2</w:t>
            </w:r>
          </w:p>
          <w:p w14:paraId="78B13D9A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ул.Сенькина</w:t>
            </w:r>
            <w:proofErr w:type="spellEnd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, 2</w:t>
            </w:r>
          </w:p>
        </w:tc>
      </w:tr>
      <w:tr w:rsidR="00481771" w:rsidRPr="00481771" w14:paraId="59DFD710" w14:textId="77777777" w:rsidTr="00481771">
        <w:trPr>
          <w:tblCellSpacing w:w="15" w:type="dxa"/>
        </w:trPr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7171B6E5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Неврология</w:t>
            </w:r>
          </w:p>
          <w:p w14:paraId="32826654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14:paraId="4F9C7729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14:paraId="40944725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137A3BD3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первичная медико-санитарная помощь в амбулаторно-поликлинических условиях</w:t>
            </w:r>
          </w:p>
          <w:p w14:paraId="5355B7E9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gramStart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специализированная  медицинская</w:t>
            </w:r>
            <w:proofErr w:type="gramEnd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 помощь в условиях стационара</w:t>
            </w:r>
          </w:p>
          <w:p w14:paraId="1A7D5092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gramStart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специализированная  медицинская</w:t>
            </w:r>
            <w:proofErr w:type="gramEnd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 помощь в условиях дневного стационара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5488AC3B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ул.Сенькина</w:t>
            </w:r>
            <w:proofErr w:type="spellEnd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, 2</w:t>
            </w:r>
          </w:p>
          <w:p w14:paraId="1A44404F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ул.Сенькина</w:t>
            </w:r>
            <w:proofErr w:type="spellEnd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, 2</w:t>
            </w:r>
          </w:p>
          <w:p w14:paraId="4763C741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ул.Сенькина</w:t>
            </w:r>
            <w:proofErr w:type="spellEnd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, 2</w:t>
            </w:r>
          </w:p>
        </w:tc>
      </w:tr>
      <w:tr w:rsidR="00481771" w:rsidRPr="00481771" w14:paraId="0D3BDB43" w14:textId="77777777" w:rsidTr="00481771">
        <w:trPr>
          <w:tblCellSpacing w:w="15" w:type="dxa"/>
        </w:trPr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7B4A6177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Неонатология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6F8A1E92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первичная медико-санитарная помощь в условиях стационара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20C3A91F" w14:textId="77777777" w:rsidR="00481771" w:rsidRPr="00481771" w:rsidRDefault="00481771" w:rsidP="0048177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771">
              <w:rPr>
                <w:rFonts w:ascii="ubunturegular" w:eastAsia="Times New Roman" w:hAnsi="ubunturegular" w:cs="Times New Roman"/>
                <w:color w:val="000000"/>
                <w:sz w:val="24"/>
                <w:szCs w:val="24"/>
                <w:lang w:eastAsia="ru-RU"/>
              </w:rPr>
              <w:t>ул.Сенькина</w:t>
            </w:r>
            <w:proofErr w:type="spellEnd"/>
            <w:r w:rsidRPr="00481771">
              <w:rPr>
                <w:rFonts w:ascii="ubunturegular" w:eastAsia="Times New Roman" w:hAnsi="ubunturegular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</w:tr>
      <w:tr w:rsidR="00481771" w:rsidRPr="00481771" w14:paraId="791CB861" w14:textId="77777777" w:rsidTr="00481771">
        <w:trPr>
          <w:tblCellSpacing w:w="15" w:type="dxa"/>
        </w:trPr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4C575A61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Общая врачебная практика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4E330830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первичная медико-санитарная помощь в амбулаторно-поликлинических условиях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16CE082F" w14:textId="77777777" w:rsidR="00481771" w:rsidRPr="00481771" w:rsidRDefault="00481771" w:rsidP="0048177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771">
              <w:rPr>
                <w:rFonts w:ascii="ubunturegular" w:eastAsia="Times New Roman" w:hAnsi="ubunturegular" w:cs="Times New Roman"/>
                <w:color w:val="000000"/>
                <w:sz w:val="24"/>
                <w:szCs w:val="24"/>
                <w:lang w:eastAsia="ru-RU"/>
              </w:rPr>
              <w:t>ул.Сенькина</w:t>
            </w:r>
            <w:proofErr w:type="spellEnd"/>
            <w:r w:rsidRPr="00481771">
              <w:rPr>
                <w:rFonts w:ascii="ubunturegular" w:eastAsia="Times New Roman" w:hAnsi="ubunturegular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</w:tr>
      <w:tr w:rsidR="00481771" w:rsidRPr="00481771" w14:paraId="177D80C8" w14:textId="77777777" w:rsidTr="00481771">
        <w:trPr>
          <w:tblCellSpacing w:w="15" w:type="dxa"/>
        </w:trPr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5DDA621D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1DF2DC90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первичная медико-санитарная помощь в амбулаторно-поликлинических условиях</w:t>
            </w:r>
          </w:p>
          <w:p w14:paraId="0904349E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gramStart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специализированная  медицинская</w:t>
            </w:r>
            <w:proofErr w:type="gramEnd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 помощь в условиях стационара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01633CA3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ул.Сенькина</w:t>
            </w:r>
            <w:proofErr w:type="spellEnd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, 2</w:t>
            </w:r>
          </w:p>
          <w:p w14:paraId="5719E546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ул.Сенькина</w:t>
            </w:r>
            <w:proofErr w:type="spellEnd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, 2</w:t>
            </w:r>
          </w:p>
        </w:tc>
      </w:tr>
      <w:tr w:rsidR="00481771" w:rsidRPr="00481771" w14:paraId="32094559" w14:textId="77777777" w:rsidTr="00481771">
        <w:trPr>
          <w:tblCellSpacing w:w="15" w:type="dxa"/>
        </w:trPr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44C22923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Оториноларингология</w:t>
            </w:r>
          </w:p>
          <w:p w14:paraId="67B0EB32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14:paraId="093BC1F2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548C2027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первичная медико-санитарная помощь в амбулаторно- поликлинических условиях</w:t>
            </w:r>
          </w:p>
          <w:p w14:paraId="1EBA5DB3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gramStart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специализированная  медицинская</w:t>
            </w:r>
            <w:proofErr w:type="gramEnd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 помощь в условиях стационара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6EA95439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</w:p>
          <w:p w14:paraId="7110F163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</w:p>
        </w:tc>
      </w:tr>
      <w:tr w:rsidR="00481771" w:rsidRPr="00481771" w14:paraId="4E617F01" w14:textId="77777777" w:rsidTr="00481771">
        <w:trPr>
          <w:tblCellSpacing w:w="15" w:type="dxa"/>
        </w:trPr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28B62DD7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Офтальмология</w:t>
            </w:r>
          </w:p>
          <w:p w14:paraId="70096805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14:paraId="33E87CA1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79020D38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первичная медико-санитарная помощь в амбулаторно- поликлинических условиях</w:t>
            </w:r>
          </w:p>
          <w:p w14:paraId="5EC20A4A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gramStart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специализированная  медицинская</w:t>
            </w:r>
            <w:proofErr w:type="gramEnd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 помощь в условиях стационара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551196EB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</w:p>
          <w:p w14:paraId="1ED78DA4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</w:p>
        </w:tc>
      </w:tr>
      <w:tr w:rsidR="00481771" w:rsidRPr="00481771" w14:paraId="513C1046" w14:textId="77777777" w:rsidTr="00481771">
        <w:trPr>
          <w:tblCellSpacing w:w="15" w:type="dxa"/>
        </w:trPr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0D522C92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Педиатрия</w:t>
            </w:r>
          </w:p>
          <w:p w14:paraId="2484A366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14:paraId="0F7D490A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5467B4F6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первичная медико-санитарная помощь в амбулаторно- поликлинических условиях</w:t>
            </w:r>
          </w:p>
          <w:p w14:paraId="29962147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специализированная медицинская помощь в условиях дневного стационара</w:t>
            </w:r>
          </w:p>
          <w:p w14:paraId="7F876772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gramStart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специализированная  медицинская</w:t>
            </w:r>
            <w:proofErr w:type="gramEnd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 помощь в условиях стационара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08988BA2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ул.Набережная</w:t>
            </w:r>
            <w:proofErr w:type="spellEnd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, 44</w:t>
            </w:r>
          </w:p>
          <w:p w14:paraId="5F318C35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</w:p>
          <w:p w14:paraId="0ADCBC9A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</w:p>
        </w:tc>
      </w:tr>
      <w:tr w:rsidR="00481771" w:rsidRPr="00481771" w14:paraId="17C8F673" w14:textId="77777777" w:rsidTr="00481771">
        <w:trPr>
          <w:tblCellSpacing w:w="15" w:type="dxa"/>
        </w:trPr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08492D57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Психиатрия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7A5D2942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первичная медико-санитарная помощь в амбулаторно- поликлинических условиях</w:t>
            </w:r>
          </w:p>
          <w:p w14:paraId="6304D431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gramStart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специализированная  медицинская</w:t>
            </w:r>
            <w:proofErr w:type="gramEnd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 помощь в условиях стационара</w:t>
            </w:r>
          </w:p>
          <w:p w14:paraId="4B4D4885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gramStart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специализированная  медицинская</w:t>
            </w:r>
            <w:proofErr w:type="gramEnd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 помощь в условиях дневного стационара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6EE405A8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</w:p>
          <w:p w14:paraId="3CB9FB16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</w:p>
          <w:p w14:paraId="45E25AFA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</w:p>
        </w:tc>
      </w:tr>
      <w:tr w:rsidR="00481771" w:rsidRPr="00481771" w14:paraId="6E7AAB76" w14:textId="77777777" w:rsidTr="00481771">
        <w:trPr>
          <w:tblCellSpacing w:w="15" w:type="dxa"/>
        </w:trPr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13A35426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Психиатрия-наркология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7BDFFC62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первичная медико-санитарная помощь в амбулаторно- поликлинических условиях</w:t>
            </w:r>
          </w:p>
          <w:p w14:paraId="5AE23FD9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gramStart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специализированная  медицинская</w:t>
            </w:r>
            <w:proofErr w:type="gramEnd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 помощь в условиях стационара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34B8589A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</w:p>
          <w:p w14:paraId="1F2BCD96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</w:p>
        </w:tc>
      </w:tr>
      <w:tr w:rsidR="00481771" w:rsidRPr="00481771" w14:paraId="30E694F6" w14:textId="77777777" w:rsidTr="00481771">
        <w:trPr>
          <w:tblCellSpacing w:w="15" w:type="dxa"/>
        </w:trPr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7310C201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Ревматология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64EF8F2E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первичная медико-санитарная помощь в амбулаторно- поликлинических условиях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5554CA6D" w14:textId="77777777" w:rsidR="00481771" w:rsidRPr="00481771" w:rsidRDefault="00481771" w:rsidP="0048177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24"/>
                <w:szCs w:val="24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4"/>
                <w:szCs w:val="24"/>
                <w:lang w:eastAsia="ru-RU"/>
              </w:rPr>
              <w:t>ул. Сенькина, 2</w:t>
            </w:r>
          </w:p>
        </w:tc>
      </w:tr>
      <w:tr w:rsidR="00481771" w:rsidRPr="00481771" w14:paraId="739F4AD9" w14:textId="77777777" w:rsidTr="00481771">
        <w:trPr>
          <w:tblCellSpacing w:w="15" w:type="dxa"/>
        </w:trPr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18ED6149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Стоматология</w:t>
            </w:r>
          </w:p>
          <w:p w14:paraId="65B9DEAC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14:paraId="26A04C52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6E9CA57A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первичная медико-санитарная помощь в амбулаторно- поликлинических условиях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0A85224C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</w:p>
          <w:p w14:paraId="30818385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ул. Звездная, 8 (п. </w:t>
            </w:r>
            <w:proofErr w:type="spellStart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Пангоды</w:t>
            </w:r>
            <w:proofErr w:type="spellEnd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</w:tr>
      <w:tr w:rsidR="00481771" w:rsidRPr="00481771" w14:paraId="47BC833F" w14:textId="77777777" w:rsidTr="00481771">
        <w:trPr>
          <w:tblCellSpacing w:w="15" w:type="dxa"/>
        </w:trPr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41075640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Стоматология хирургическая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5184B2FC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специализированная медицинская помощь в условиях стационара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6AD3504D" w14:textId="77777777" w:rsidR="00481771" w:rsidRPr="00481771" w:rsidRDefault="00481771" w:rsidP="0048177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24"/>
                <w:szCs w:val="24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4"/>
                <w:szCs w:val="24"/>
                <w:lang w:eastAsia="ru-RU"/>
              </w:rPr>
              <w:t>ул. Сенькина, 2</w:t>
            </w:r>
          </w:p>
        </w:tc>
      </w:tr>
      <w:tr w:rsidR="00481771" w:rsidRPr="00481771" w14:paraId="3A322CAD" w14:textId="77777777" w:rsidTr="00481771">
        <w:trPr>
          <w:tblCellSpacing w:w="15" w:type="dxa"/>
        </w:trPr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2603E9AC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Терапия</w:t>
            </w:r>
          </w:p>
          <w:p w14:paraId="7F282088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14:paraId="4174F253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3E8129CD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первичная медико-санитарная помощь в амбулаторно- поликлинических условиях</w:t>
            </w:r>
          </w:p>
          <w:p w14:paraId="7C2D7A88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gramStart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специализированная  медицинская</w:t>
            </w:r>
            <w:proofErr w:type="gramEnd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 помощь в условиях стационара</w:t>
            </w:r>
          </w:p>
          <w:p w14:paraId="77C2A42C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gramStart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специализированная  медицинская</w:t>
            </w:r>
            <w:proofErr w:type="gramEnd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 помощь в условиях дневного стационара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01211410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</w:p>
          <w:p w14:paraId="6D0B68D3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</w:p>
          <w:p w14:paraId="69C15DA3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</w:p>
        </w:tc>
      </w:tr>
      <w:tr w:rsidR="00481771" w:rsidRPr="00481771" w14:paraId="6891E913" w14:textId="77777777" w:rsidTr="00481771">
        <w:trPr>
          <w:tblCellSpacing w:w="15" w:type="dxa"/>
        </w:trPr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31E8C95B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Травматология и ортопедия</w:t>
            </w:r>
          </w:p>
          <w:p w14:paraId="4A818019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  <w:p w14:paraId="651C2954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046A6B16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lastRenderedPageBreak/>
              <w:t>- первичная медико-санитарная помощь в амбулаторно- поликлинических условиях</w:t>
            </w:r>
          </w:p>
          <w:p w14:paraId="019AF03B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- </w:t>
            </w:r>
            <w:proofErr w:type="gramStart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специализированная  медицинская</w:t>
            </w:r>
            <w:proofErr w:type="gramEnd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 помощь в условиях стационара</w:t>
            </w:r>
          </w:p>
          <w:p w14:paraId="2FFEB49E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высокотехнологичная медицинская помощь в условиях стационара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5963D92E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lastRenderedPageBreak/>
              <w:t>ул. Сенькина, 2</w:t>
            </w:r>
          </w:p>
          <w:p w14:paraId="668F9F80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lastRenderedPageBreak/>
              <w:t>ул. Сенькина, 2</w:t>
            </w:r>
          </w:p>
          <w:p w14:paraId="2EE6D54E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</w:p>
        </w:tc>
      </w:tr>
      <w:tr w:rsidR="00481771" w:rsidRPr="00481771" w14:paraId="5F05D196" w14:textId="77777777" w:rsidTr="00481771">
        <w:trPr>
          <w:tblCellSpacing w:w="15" w:type="dxa"/>
        </w:trPr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40A772A4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Урология</w:t>
            </w:r>
          </w:p>
          <w:p w14:paraId="72E5D744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14:paraId="768035CC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2F9CDB1B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первичная медико-санитарная помощь в амбулаторно- поликлинических условиях</w:t>
            </w:r>
          </w:p>
          <w:p w14:paraId="2F8E685C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gramStart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специализированная  медицинская</w:t>
            </w:r>
            <w:proofErr w:type="gramEnd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 помощь в условиях стационара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05466B31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</w:p>
          <w:p w14:paraId="798ADB23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</w:p>
        </w:tc>
      </w:tr>
      <w:tr w:rsidR="00481771" w:rsidRPr="00481771" w14:paraId="75CEEBF8" w14:textId="77777777" w:rsidTr="00481771">
        <w:trPr>
          <w:tblCellSpacing w:w="15" w:type="dxa"/>
        </w:trPr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7D465BB4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Фтизиатрия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0F38FE08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первичная медико-санитарная помощь в амбулаторно- поликлинических условиях</w:t>
            </w:r>
          </w:p>
          <w:p w14:paraId="18763347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gramStart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специализированная  медицинская</w:t>
            </w:r>
            <w:proofErr w:type="gramEnd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 помощь в условиях стационара</w:t>
            </w:r>
          </w:p>
          <w:p w14:paraId="0999F161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gramStart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специализированная  медицинская</w:t>
            </w:r>
            <w:proofErr w:type="gramEnd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 помощь в условиях дневного стационара</w:t>
            </w:r>
          </w:p>
          <w:p w14:paraId="71CDCDC2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7F5B7C2A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финский жилой комплекс</w:t>
            </w:r>
          </w:p>
          <w:p w14:paraId="73B75EA7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финский жилой комплекс</w:t>
            </w:r>
          </w:p>
          <w:p w14:paraId="5CB70F32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финский жилой комплекс</w:t>
            </w:r>
          </w:p>
        </w:tc>
      </w:tr>
      <w:tr w:rsidR="00481771" w:rsidRPr="00481771" w14:paraId="65F4EFFB" w14:textId="77777777" w:rsidTr="00481771">
        <w:trPr>
          <w:tblCellSpacing w:w="15" w:type="dxa"/>
        </w:trPr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1E3F7E22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Хирургия</w:t>
            </w:r>
          </w:p>
          <w:p w14:paraId="04D6ADB4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14:paraId="3AD29394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3B746FA7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первичная медико-санитарная помощь в амбулаторно- поликлинических условиях</w:t>
            </w:r>
          </w:p>
          <w:p w14:paraId="7CEC402B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gramStart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специализированная  медицинская</w:t>
            </w:r>
            <w:proofErr w:type="gramEnd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 помощь в условиях стационара</w:t>
            </w:r>
          </w:p>
          <w:p w14:paraId="0E669E0C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специализированная медицинская помощь в условиях дневного стационара</w:t>
            </w:r>
          </w:p>
          <w:p w14:paraId="11C9DF8B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высокотехнологичная медицинская помощь в условиях стационара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08919F48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</w:p>
          <w:p w14:paraId="55984115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</w:p>
          <w:p w14:paraId="4D0597BF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</w:p>
          <w:p w14:paraId="6A9B6169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</w:p>
        </w:tc>
      </w:tr>
      <w:tr w:rsidR="00481771" w:rsidRPr="00481771" w14:paraId="5909C829" w14:textId="77777777" w:rsidTr="00481771">
        <w:trPr>
          <w:tblCellSpacing w:w="15" w:type="dxa"/>
        </w:trPr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00A74D2C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Эндокринология</w:t>
            </w:r>
          </w:p>
          <w:p w14:paraId="2D48546C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14:paraId="4ADB78FE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60BD91BC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первичная медико-санитарная помощь в амбулаторно- поликлинических условиях</w:t>
            </w:r>
          </w:p>
          <w:p w14:paraId="638CB934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gramStart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специализированная  медицинская</w:t>
            </w:r>
            <w:proofErr w:type="gramEnd"/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 xml:space="preserve"> помощь в условиях стационара</w:t>
            </w:r>
          </w:p>
          <w:p w14:paraId="28A9ECEA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19F28B80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</w:p>
          <w:p w14:paraId="08DE73B6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</w:p>
        </w:tc>
      </w:tr>
      <w:tr w:rsidR="00481771" w:rsidRPr="00481771" w14:paraId="047B4747" w14:textId="77777777" w:rsidTr="00481771">
        <w:trPr>
          <w:tblCellSpacing w:w="15" w:type="dxa"/>
        </w:trPr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6750ABD4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1CDCC32D" w14:textId="77777777" w:rsidR="00481771" w:rsidRPr="00481771" w:rsidRDefault="00481771" w:rsidP="0048177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24"/>
                <w:szCs w:val="24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5C38630C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ул. Сенькина, 2</w:t>
            </w:r>
          </w:p>
          <w:p w14:paraId="7A3CAB0F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107 км</w:t>
            </w:r>
          </w:p>
        </w:tc>
      </w:tr>
      <w:tr w:rsidR="00481771" w:rsidRPr="00481771" w14:paraId="2BC79B31" w14:textId="77777777" w:rsidTr="00481771">
        <w:trPr>
          <w:tblCellSpacing w:w="15" w:type="dxa"/>
        </w:trPr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086A26C5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Колопроктология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6B5DFAFA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- специализированная медицинская помощь в условиях стационара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0F72377E" w14:textId="77777777" w:rsidR="00481771" w:rsidRPr="00481771" w:rsidRDefault="00481771" w:rsidP="0048177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24"/>
                <w:szCs w:val="24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4"/>
                <w:szCs w:val="24"/>
                <w:lang w:eastAsia="ru-RU"/>
              </w:rPr>
              <w:t>ул. Сенькина, 2</w:t>
            </w:r>
          </w:p>
        </w:tc>
      </w:tr>
      <w:tr w:rsidR="00481771" w:rsidRPr="00481771" w14:paraId="1905A6D3" w14:textId="77777777" w:rsidTr="00481771">
        <w:trPr>
          <w:tblCellSpacing w:w="15" w:type="dxa"/>
        </w:trPr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2399660B" w14:textId="77777777" w:rsidR="00481771" w:rsidRPr="00481771" w:rsidRDefault="00481771" w:rsidP="0048177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24"/>
                <w:szCs w:val="24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4EEC7329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Паллиативная медицинская помощь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600ACA74" w14:textId="77777777" w:rsidR="00481771" w:rsidRPr="00481771" w:rsidRDefault="00481771" w:rsidP="0048177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24"/>
                <w:szCs w:val="24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4"/>
                <w:szCs w:val="24"/>
                <w:lang w:eastAsia="ru-RU"/>
              </w:rPr>
              <w:t>ул. Сенькина, 2</w:t>
            </w:r>
          </w:p>
        </w:tc>
      </w:tr>
      <w:tr w:rsidR="00481771" w:rsidRPr="00481771" w14:paraId="237D8B29" w14:textId="77777777" w:rsidTr="00481771">
        <w:trPr>
          <w:tblCellSpacing w:w="15" w:type="dxa"/>
        </w:trPr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08DDA899" w14:textId="77777777" w:rsidR="00481771" w:rsidRPr="00481771" w:rsidRDefault="00481771" w:rsidP="0048177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24"/>
                <w:szCs w:val="24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3A99B50C" w14:textId="77777777" w:rsidR="00481771" w:rsidRPr="00481771" w:rsidRDefault="00481771" w:rsidP="00481771">
            <w:pPr>
              <w:spacing w:before="100" w:beforeAutospacing="1" w:after="100" w:afterAutospacing="1" w:line="315" w:lineRule="atLeast"/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3"/>
                <w:szCs w:val="23"/>
                <w:lang w:eastAsia="ru-RU"/>
              </w:rPr>
              <w:t>Реабилитационная медицинская помощь</w:t>
            </w:r>
          </w:p>
        </w:tc>
        <w:tc>
          <w:tcPr>
            <w:tcW w:w="0" w:type="auto"/>
            <w:tcBorders>
              <w:left w:val="single" w:sz="6" w:space="0" w:color="ABD4EC"/>
              <w:bottom w:val="single" w:sz="6" w:space="0" w:color="ABD4EC"/>
            </w:tcBorders>
            <w:vAlign w:val="center"/>
            <w:hideMark/>
          </w:tcPr>
          <w:p w14:paraId="35C3616E" w14:textId="77777777" w:rsidR="00481771" w:rsidRPr="00481771" w:rsidRDefault="00481771" w:rsidP="00481771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24"/>
                <w:szCs w:val="24"/>
                <w:lang w:eastAsia="ru-RU"/>
              </w:rPr>
            </w:pPr>
            <w:r w:rsidRPr="00481771">
              <w:rPr>
                <w:rFonts w:ascii="ubunturegular" w:eastAsia="Times New Roman" w:hAnsi="ubunturegular" w:cs="Times New Roman"/>
                <w:color w:val="000000"/>
                <w:sz w:val="24"/>
                <w:szCs w:val="24"/>
                <w:lang w:eastAsia="ru-RU"/>
              </w:rPr>
              <w:t>ул. Сенькина, 2</w:t>
            </w:r>
          </w:p>
        </w:tc>
      </w:tr>
    </w:tbl>
    <w:p w14:paraId="14C4FADF" w14:textId="77777777" w:rsidR="00F86C98" w:rsidRDefault="00F86C98">
      <w:bookmarkStart w:id="0" w:name="_GoBack"/>
      <w:bookmarkEnd w:id="0"/>
    </w:p>
    <w:sectPr w:rsidR="00F86C98" w:rsidSect="00481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62"/>
    <w:rsid w:val="00481771"/>
    <w:rsid w:val="00D81762"/>
    <w:rsid w:val="00F8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7021E-F435-40AF-AEDB-C6F5439A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2019-06-17T05:09:00Z</dcterms:created>
  <dcterms:modified xsi:type="dcterms:W3CDTF">2019-06-17T05:10:00Z</dcterms:modified>
</cp:coreProperties>
</file>