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079"/>
        <w:gridCol w:w="142"/>
        <w:gridCol w:w="1134"/>
        <w:gridCol w:w="6558"/>
      </w:tblGrid>
      <w:tr w:rsidR="00DC559A" w:rsidRPr="001B1DCF" w:rsidTr="00B65F8B">
        <w:trPr>
          <w:gridAfter w:val="1"/>
          <w:wAfter w:w="6558" w:type="dxa"/>
          <w:trHeight w:val="688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:rsidR="00DC559A" w:rsidRDefault="00DC559A" w:rsidP="00DC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УТВЕРЖДАЮ</w:t>
            </w:r>
          </w:p>
          <w:p w:rsidR="00DC559A" w:rsidRDefault="00DC559A" w:rsidP="00DC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Ректор ГБОУ ВПО ОмГМА</w:t>
            </w:r>
          </w:p>
          <w:p w:rsidR="00DC559A" w:rsidRDefault="00DC559A" w:rsidP="00DC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Минздрава России</w:t>
            </w:r>
          </w:p>
          <w:p w:rsidR="00DC559A" w:rsidRDefault="00DC559A" w:rsidP="00DC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профессор ___________ А.И. Новиков</w:t>
            </w:r>
          </w:p>
          <w:p w:rsidR="00DC559A" w:rsidRPr="006D25D3" w:rsidRDefault="00DC559A" w:rsidP="00DC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C559A" w:rsidRPr="001B1DCF" w:rsidTr="00B65F8B">
        <w:trPr>
          <w:gridAfter w:val="1"/>
          <w:wAfter w:w="6558" w:type="dxa"/>
          <w:trHeight w:val="68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370B" w:rsidRDefault="001560E2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Принято на Учёном Совете ОмГМА</w:t>
            </w:r>
          </w:p>
          <w:p w:rsidR="001560E2" w:rsidRDefault="001560E2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19.02.2015г. Протокол №2</w:t>
            </w:r>
          </w:p>
          <w:p w:rsidR="00DC559A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ПРЕЙСКУРАНТ </w:t>
            </w:r>
            <w:r w:rsidR="00AE0C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ЦЕН</w:t>
            </w:r>
          </w:p>
          <w:p w:rsidR="00DC559A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 работы и стоматологические услуги</w:t>
            </w:r>
          </w:p>
          <w:p w:rsidR="00D9370B" w:rsidRDefault="00D9370B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Стоматологической клиники ГБОУ ВПО ОмГМА Минздрава России</w:t>
            </w:r>
          </w:p>
          <w:p w:rsidR="004262CE" w:rsidRDefault="00661CDC" w:rsidP="0042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лицензия № ФС 55-01-001395-14 от 26.11.2014</w:t>
            </w:r>
            <w:r w:rsidR="004262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г.</w:t>
            </w:r>
          </w:p>
          <w:p w:rsidR="004262CE" w:rsidRDefault="004262CE" w:rsidP="0042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с</w:t>
            </w:r>
            <w:r w:rsidR="00D937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661C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3C3D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1апреля 2015</w:t>
            </w:r>
            <w:r w:rsidR="00DC55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г.</w:t>
            </w:r>
          </w:p>
          <w:p w:rsidR="00D9370B" w:rsidRDefault="00D9370B" w:rsidP="00D9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9370B" w:rsidRPr="006D25D3" w:rsidRDefault="00D9370B" w:rsidP="00D9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C559A" w:rsidRPr="001B1DCF" w:rsidTr="00B65F8B">
        <w:trPr>
          <w:gridAfter w:val="1"/>
          <w:wAfter w:w="6558" w:type="dxa"/>
          <w:trHeight w:hRule="exact" w:val="9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6D25D3" w:rsidRDefault="00DC559A" w:rsidP="00CB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Код услуг (шифр)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Виды стоматологических услуг</w:t>
            </w:r>
          </w:p>
          <w:p w:rsidR="00DC559A" w:rsidRPr="001B1DCF" w:rsidRDefault="00DC559A" w:rsidP="007F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6D25D3" w:rsidRDefault="00DC559A" w:rsidP="0016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25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Стои</w:t>
            </w:r>
            <w:r w:rsidR="001659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Pr="006D25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 w:rsidR="001659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</w:t>
            </w:r>
            <w:r w:rsidRPr="006D25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ть</w:t>
            </w:r>
            <w:proofErr w:type="spellEnd"/>
            <w:proofErr w:type="gramEnd"/>
            <w:r w:rsidR="001659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D25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(руб.)</w:t>
            </w:r>
          </w:p>
        </w:tc>
      </w:tr>
      <w:tr w:rsidR="00165936" w:rsidRPr="00165936" w:rsidTr="00B65F8B">
        <w:trPr>
          <w:gridAfter w:val="1"/>
          <w:wAfter w:w="6558" w:type="dxa"/>
          <w:trHeight w:val="2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936" w:rsidRPr="00165936" w:rsidRDefault="00165936" w:rsidP="001659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 Е </w:t>
            </w:r>
            <w:proofErr w:type="gramStart"/>
            <w:r w:rsidRPr="00165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165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 П И Я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Default="00DC559A" w:rsidP="0079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осмотр, стоматологом терапевтом, повторный осмотр</w:t>
            </w:r>
          </w:p>
          <w:p w:rsidR="00DC559A" w:rsidRPr="001B1DCF" w:rsidRDefault="00DC559A" w:rsidP="0079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 минут)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A2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79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осмотр сотрудником кафедры ОмГМА, повторный осмотр(20 мин)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A2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Первичный, повторный осмотр (2 и более специалиста)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Лечение кариеса: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кариозной полости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Глубокое фторирование 1 зуба (дентин  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ерметизирующий ликвид),глума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десентисейтер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Изолирующая прокладка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ионосит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vitrimer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Лечебная прокладка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Dykal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Пломба фотополимер категории элит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Filtek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Charizma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витример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др. аналог) по 1 и 5  классу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Dyrat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XP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Fuji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Vitrimer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Пломба фотополимер категории эконом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Призмафил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Valux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+. или др. аналог) по 1 и 5 классу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Prime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Пломба фотополимер категории элит по 2,3 и 4 классу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8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Пломба фотополимер категории эконом  по 2,3 и 4 классу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Лечение пульпита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пломбы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репанация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девитализирующей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пасты(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caustinerf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non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arsenic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3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Медикаментозная обработка 1 корневого канал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паркан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эдта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1 корневого канала ручными  эндодонтическими инструментами с использованием средств химической резорбции</w:t>
            </w:r>
          </w:p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RC-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одного канала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эндометазон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akroseal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одного гуттаперчевого штифта «центральный штифт»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1 корневого  канала методом латеральной конденсации, конусными гуттаперчевыми штифтам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эндометазон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akroseal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plus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гуттаперча )</w:t>
            </w:r>
          </w:p>
          <w:p w:rsidR="00B65F8B" w:rsidRPr="001B1DCF" w:rsidRDefault="00B65F8B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3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Медикаментозное  лечение периодонтита</w:t>
            </w:r>
          </w:p>
          <w:p w:rsidR="00DC559A" w:rsidRPr="001B1DCF" w:rsidRDefault="00DC559A" w:rsidP="0043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(без стоимости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распломбировки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корневых  каналов)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Сеанс лечения периодонтита однокорневого зуба с применением антисептических препарато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пульпосептин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крезофен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A2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Сеанс лечения периодонтита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двухкорневого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зуба с применением антисептических препаратов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Сеанс лечения периодонтита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трехкорневого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зуба с применением антисептических препаратов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Сеанс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депофореза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канала (с использованием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купрала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Пломбирование одного канала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атацамитом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порция каласепт, метапекс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Сеанс лечения периодонтита с применением средств химической резорбци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эндосольф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ларгаль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Эндодонтия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подготовка зубов к ортопедическому лечению: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одного канала под культевую вкладку (простая)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одного канала под культевую вкладку (сложная)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3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Культя из фотополимера с постом под коронку материалом  категории эконом (премоляры)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Культя из фотополимера с постом под коронку материалом категории эконом (моляры)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Культя из фотополимера с постом под коронку материалом категории элит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резцы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лыки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Культя из фотополимера с постом под коронку материалом  категории элит (премоляры)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Культя из фотополимера с постом под коронку материалом категории элит (моляры)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Luxa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Filtek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Charisma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Fuji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Распломбировка одного канала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еченного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резорцин- формалиновым методом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Распломбировка одного канала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апломбированного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цементом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Распломбировка одного канала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апломбированного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эндометазоном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Извлечение инородного тела (пост, отломок инструмента)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поста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Unimetrik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)на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стеклоиномерный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цемент (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Fuji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стекловолоконного</w:t>
            </w:r>
            <w:r w:rsidR="00A25D7C" w:rsidRP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</w:t>
            </w:r>
            <w:r w:rsidR="00A25D7C" w:rsidRP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Glassix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цемент двойного отверждения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Реставрация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Реставрация угла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фотополимером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 элит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7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Реставрация угла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фотополимером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элит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ложная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подбору цвета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F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Реставрация 1/2 коронки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фотополимером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Реставрация 1/2 коронки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фотополимеромэлит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ложная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подбору цвета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B81B66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Реставрация 2/3 коронки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фотополимером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 элит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Реставрация 2/3 коронки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фотополимером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элит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ложная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подбору цвета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Реставрация всей  коронковой части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фотополимером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категории элит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A25D7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F2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Реставрация всей  коронковой части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фотополимером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категории элит, сложная по подбору цвета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1.1.48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Полировка пломбы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Обработка 1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десенситайзером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(AQVA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Prep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при постановке  пломб матриц и клиньев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Лечение 1 зуба с применением пасты «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Резодент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0A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Механическая обработка 1 корневого канала с применением эндомотора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Извлечение инородного тела (вкладки)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A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ортопантомограммы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одного прицельного    R-снимка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2F2057" w:rsidP="002F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C559A"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6C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временной пломбы водный дентин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6C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временной пломбы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септопак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порция 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жидкотекучего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фотополимера (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Filtek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Supreme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Revolution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др. аналог)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Герметизация фиссур одного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фотополимером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Глубокое фторирование 1 зуба (эмаль – 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герметизирующий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DC559A" w:rsidP="00426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Повторный осмотр пациента на стоматологическом приеме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3E0950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1.1.62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Глубокое фторирование 1 зуба с использованием глуфторед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1.1.63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Первичный анализ, описание 3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томограммы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1.1.64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1-го зуба по 3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томограмме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Внутриканальное отбеливание 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сеанс)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Закрытие перфорации(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POOT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триоксидент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идр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2876B8">
        <w:trPr>
          <w:gridAfter w:val="1"/>
          <w:wAfter w:w="6558" w:type="dxa"/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Установка «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Роббердам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2876B8">
        <w:trPr>
          <w:gridAfter w:val="1"/>
          <w:wAfter w:w="6558" w:type="dxa"/>
          <w:trHeight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Обработка каналов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эндоактиватором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870A8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2876B8">
        <w:trPr>
          <w:gridAfter w:val="1"/>
          <w:wAfter w:w="6558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Пломбирование 1 канала методом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вертикальнойконденсации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559A" w:rsidRPr="001B1DCF" w:rsidTr="002876B8">
        <w:trPr>
          <w:gridAfter w:val="1"/>
          <w:wAfter w:w="6558" w:type="dxa"/>
          <w:trHeight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Электроодонтодиагностика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зуба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2876B8">
        <w:trPr>
          <w:gridAfter w:val="1"/>
          <w:wAfter w:w="6558" w:type="dxa"/>
          <w:trHeight w:val="2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Удаление зубных отложений с помощью УЗ 1-степени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2876B8">
        <w:trPr>
          <w:gridAfter w:val="1"/>
          <w:wAfter w:w="6558" w:type="dxa"/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Удаление зубных отложений с помощью УЗ 2-степени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2876B8">
        <w:trPr>
          <w:gridAfter w:val="1"/>
          <w:wAfter w:w="6558" w:type="dxa"/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Удаление зубных отложений с помощью УЗ 3-степени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2876B8">
        <w:trPr>
          <w:gridAfter w:val="1"/>
          <w:wAfter w:w="6558" w:type="dxa"/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1.1.74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Шинирование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1-го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Glasspan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Шинирование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1-го зуба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Shlintax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fibersplint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Шинирование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1-го зуба 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Flex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.1.77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Лечебная повязка на слизистую оболочку 1 сеанс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СОПР в области 1-го зуба лазером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дисневого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края лазером в области 1-го зуба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Снимок внутриротовой видеокамеры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Обработка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парадонтального</w:t>
            </w:r>
            <w:proofErr w:type="spell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канала </w:t>
            </w:r>
            <w:proofErr w:type="spell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Vektor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Удаление пигментированного налета аппаратом 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Air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Flow</w:t>
            </w:r>
            <w:proofErr w:type="gramStart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 челюсти)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Покрытие зубов фторсодержащим гелем 1 зубной ряд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Снятие штампованной коронки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33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59A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DC559A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Снятие МК, цельнолитой коронки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A" w:rsidRPr="001B1DCF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20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559A" w:rsidRPr="001B1DC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D7C" w:rsidRPr="001B1DCF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D7C" w:rsidRDefault="002876B8" w:rsidP="00A2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D7C" w:rsidRPr="001B1DCF" w:rsidRDefault="00A25D7C" w:rsidP="00A2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стекловолоконного поста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DT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Light</w:t>
            </w:r>
            <w:r w:rsidRPr="001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цемент двойного отверждения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D7C" w:rsidRPr="00A25D7C" w:rsidRDefault="00A25D7C" w:rsidP="00A25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E53A15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E0123D" w:rsidRDefault="00E0123D" w:rsidP="00E01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12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ПАРОДОНТОЛОГИЯ </w:t>
            </w:r>
          </w:p>
          <w:p w:rsidR="00E0123D" w:rsidRPr="00E0123D" w:rsidRDefault="00E0123D" w:rsidP="00E0123D">
            <w:pPr>
              <w:pStyle w:val="a5"/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0123D" w:rsidRDefault="00E0123D" w:rsidP="00E0123D">
            <w:pPr>
              <w:pStyle w:val="a5"/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12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 ПРОФЕССИОНАЛЬНАЯ ГИГИЕНА ПОЛОСТИ РТА</w:t>
            </w:r>
          </w:p>
          <w:p w:rsidR="006666E8" w:rsidRPr="00E0123D" w:rsidRDefault="006666E8" w:rsidP="00E0123D">
            <w:pPr>
              <w:pStyle w:val="a5"/>
              <w:spacing w:after="0" w:line="240" w:lineRule="auto"/>
              <w:ind w:left="107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E53A15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пациента стоматологом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пародонтологом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повторный осмотр </w:t>
            </w:r>
            <w:r w:rsidRPr="0070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 минут)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осмотр сотрудником кафедры ОмГМА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повторный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1B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123D" w:rsidRPr="001B1DCF" w:rsidTr="002876B8">
        <w:trPr>
          <w:gridAfter w:val="1"/>
          <w:wAfter w:w="6558" w:type="dxa"/>
          <w:trHeight w:val="4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Первичный, повторный осмотр 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и более специалиста)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2F205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2876B8">
        <w:trPr>
          <w:gridAfter w:val="1"/>
          <w:wAfter w:w="6558" w:type="dxa"/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Анестезия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Обследование стоматологического статуса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пародонтологического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больног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сбор анамнеза, заполнение зубной формулы,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индексов, состояние прикуса, степени активности патолог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ического 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  <w:p w:rsidR="006666E8" w:rsidRPr="00125F5E" w:rsidRDefault="006666E8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тканей пародонта с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FloridaProbe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Периотестометрия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772197" w:rsidRDefault="00E0123D" w:rsidP="00685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Удаление зубных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отлож</w:t>
            </w:r>
            <w:proofErr w:type="spellEnd"/>
            <w:r w:rsidR="00685416" w:rsidRPr="00685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 с помощью ультразвука 1 степени сложности 1 зуб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68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Удаление зубных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отлож</w:t>
            </w:r>
            <w:proofErr w:type="spellEnd"/>
            <w:r w:rsidR="00685416" w:rsidRPr="00685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 с помощью ультразвука 2 степени сложности 1 зуб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68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Удаление зубных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отлож</w:t>
            </w:r>
            <w:r w:rsidR="00685416" w:rsidRPr="00685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помощью ультразвука 3 степени сложности 1 зуб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Сошлифовка</w:t>
            </w:r>
            <w:proofErr w:type="spellEnd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эмали со ската бугра одного зуба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зуба стекловолокном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Шинирование</w:t>
            </w:r>
            <w:proofErr w:type="spellEnd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зуба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Shlintax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Шинирование</w:t>
            </w:r>
            <w:proofErr w:type="spellEnd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зуба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Кюретаж паро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донтальных карманов в области од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однокорневого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 отслаивания лоскута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Лечебная повязка на слизистую оболочку в полости рта (1 сеанс)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Медикаментозное лечение пародонтальных карманов (орошение) за 1 зуб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68536A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Медикаментозное лечение пародонтальных карманов (аппликация)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зуб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Медикаментозное лечение пародонтальных карманов (инстилляция)  за 1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Медикаментозное лечение пародонтальных карманов (повязка)  за 1 зуб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ДиплиДента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2876B8">
        <w:trPr>
          <w:gridAfter w:val="1"/>
          <w:wAfter w:w="6558" w:type="dxa"/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  гигиены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мягкого зубного налёта с помощью аппарата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Air-Flow</w:t>
            </w:r>
            <w:proofErr w:type="spellEnd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зуб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мягкого зубного налёта с помощью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Air-Flow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1зубной  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11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мягкого зубного налёта с помощью аппарата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Air-Flow</w:t>
            </w:r>
            <w:proofErr w:type="spellEnd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зубных ряда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Полировка зубов после снятия зубных отложений (1 зуб)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Покрытие зубов фтор содержащим гелем (1 зубной ряд)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Лимфотропная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ортопа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одного прицельного    R-снимка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772197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Повторный осмотр пациента на стоматологическом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123D"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Кюретаж пародонтальных карманов в области одного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многокорневого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зуба</w:t>
            </w:r>
          </w:p>
          <w:p w:rsidR="00E0123D" w:rsidRPr="00772197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 отслаивания лоскута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772197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Медикаментозное лечение пародонтальных карманов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(йод-гликоль) за 1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4320B5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тканей пародонта аппаратом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Vektor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гингивите 1 зуб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тканей пародонта аппаратом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Vektor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пародонтите </w:t>
            </w:r>
          </w:p>
          <w:p w:rsidR="00E0123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однокорневой зуб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тканей пародонта аппаратом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Vektor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пародонтите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многокорневой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772197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пигментированного зубного налёта с помощью аппарата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Air-Flow</w:t>
            </w:r>
            <w:proofErr w:type="spellEnd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зуб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772197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пигментированного зубного налёта с помощью аппарата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Air-Flow</w:t>
            </w:r>
            <w:proofErr w:type="spellEnd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зуб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ряд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772197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пигментированного зубного налёта с помощью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Air-Flow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ряда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772197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пигментированного и мягкого зубного налёта при наличии брекет системы с помощью аппарата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Air-Flow</w:t>
            </w:r>
            <w:proofErr w:type="spellEnd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зуб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пигментированного и мягкого зубного налёта при наличии брекет системы с помощью аппарата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Air-Flow</w:t>
            </w:r>
            <w:proofErr w:type="spellEnd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зуб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ряд</w:t>
            </w:r>
          </w:p>
          <w:p w:rsidR="002876B8" w:rsidRPr="00772197" w:rsidRDefault="002876B8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пигментированного и мягкого зубного налёта при наличии брекет системы с помощью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Air-Flow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ряда</w:t>
            </w:r>
          </w:p>
          <w:p w:rsidR="002876B8" w:rsidRPr="00772197" w:rsidRDefault="002876B8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772197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пародонтальных  карманов лазером в области 1-го зуба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слизистой оболочки полости рта в области 1-го зуба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772197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Глубокое фторирование 1 зуба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глуфторед)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772197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Глубокое фторирование 1 зуба (эмаль-герметизирующий ликвид)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125F5E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C1189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Первичный анализ, описание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тамограммы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C1189E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Описание 1-го зуба по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томограмме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1B1DCF" w:rsidTr="00B65F8B">
        <w:trPr>
          <w:gridAfter w:val="1"/>
          <w:wAfter w:w="6558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Полировка 1-го зуба после снятия брекета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F117E4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3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:rsidR="00685416" w:rsidRPr="00685416" w:rsidRDefault="00685416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3D" w:rsidRPr="00685416" w:rsidRDefault="00E0123D" w:rsidP="0068541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ОРТОПЕДИЯ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0123D" w:rsidRPr="002619CD" w:rsidTr="00661CDC">
        <w:trPr>
          <w:gridAfter w:val="1"/>
          <w:wAfter w:w="6558" w:type="dxa"/>
          <w:trHeight w:val="5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E8" w:rsidRPr="002619CD" w:rsidRDefault="00E0123D" w:rsidP="0066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осмотр пациента стоматологом-ортопедом, повторный осмотр (20 минут)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E8" w:rsidRPr="002619CD" w:rsidRDefault="00E0123D" w:rsidP="0070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осмотр сотрудником кафедры ОмГМА, повторный осмотр (20 минут)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3D" w:rsidRPr="002619C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Первичный, повторный осмотр  (2 и более специалиста)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62CE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Анестезия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653300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Контрольно-диагностические модели (1 модель)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7C62F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коронки штампованной / пластмассовой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коронки металлокерамической / литой (простое)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653300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коронки металлокерамической / литой (сложное)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Коронка металлокерамическая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Коронка металлокерамическая (одиночная)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Коронка металлокерамическая усложненная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Коронка металлокерамическая усложненная  (одиночная)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Керамическая коронка на циркониевом каркасе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Коронка цельнолитая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653300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Коронка цельнолитая (одиночная)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Телескопическая коронка (внутренний  цельнолитой колпачок</w:t>
            </w:r>
            <w:proofErr w:type="gram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Коронка пластмассовая (временная)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653300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Коронка пластмассовая в одно посещение  (временная)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Коронка пластмассовая "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Синма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Вкладка культевая штифтовая цельнолитая  (1 штифт)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Вкладка культевая штифтовая цельнолитая разборная (2 штифта)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Вкладка культевая штифтовая цельнолитая разборная (3 штифта)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Вкладка с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аттачменом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 штифтовый простой в 1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653300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Wax</w:t>
            </w: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моделировка (без моделей, в пределах 1-го зубного ряда)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Бюгельный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протез с одним замком "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Бредент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Дополнительный  замок "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Бредент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653300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Бюгельный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протез с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кламмерной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системой фиксации (включая два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кламмера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68412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седловидный протез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5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Балочное крепление "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Бредент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3A718C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Дублирование 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="003A7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заливка</w:t>
            </w: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огнеупорной модели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3A718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Зуб металлокерамический в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бюгельном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Полный съемный протез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ложка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3.1.36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Съёмный протез "Нейлон"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653300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Частичный пластиночный съемный протез (с двумя проволочными 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кламмерами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68412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Косметическая пластинка с 1 зубом+ (дополнительно 1 зуб - 300р.)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Армирующая дуга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Временный съемный протез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C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Кламмер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опорно-удерживающий литой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2E2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Кламмер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проволочный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2E2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Кламмер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-альвеолярный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C4D6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Кламмер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-альвеолярный косметический - 1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2E2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Кламмер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литой</w:t>
            </w:r>
            <w:proofErr w:type="gram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многозвеньевой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звено)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2E2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 матриц 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D776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Приварка литого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D776B" w:rsidP="00CD7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Приварка искусственной десны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2E2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 прокладка перебазировка (гарантия 3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D776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Перебазировка протеза (лабораторная)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2E2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D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Приварка 1 зуба в съемный протез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2E2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Перебазировка протеза (клиническая)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2E2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Починка линейного перелома с проволочной арматурой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D776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2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Слепок из эластичной массы однослойный  (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альгинат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2E2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Слепок из эластичной массы  "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Speedex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D776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2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Слепок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окклюзионный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2E2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Слепок из "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Panasil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D776B" w:rsidP="00CD7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прикуса "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Occlufast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D776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прикуса с помощью воскового шаблона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422E2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353151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353151" w:rsidRDefault="00353151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Малый седловидн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ый протез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проволочными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кламерами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353151" w:rsidRDefault="00353151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Металлокерамическая коронка на имплантат (включая слепочный модуль, индивидуальный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абатмент</w:t>
            </w:r>
            <w:proofErr w:type="spellEnd"/>
            <w:proofErr w:type="gram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аналог имплантата)</w:t>
            </w:r>
            <w:r w:rsidR="0028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876B8" w:rsidRPr="002619CD" w:rsidRDefault="002876B8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CD776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Металлокерамическая коронка на имплантат усложнённая  (включая слепочный модуль, циркониевый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абатмент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аналог имплантата)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CD776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.3.1.63.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коронки на цемент "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Fuji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D776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3.1.64.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коронки на "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Temp-bond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D0A8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3.1.65.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коронки на водный дентин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3.1.66.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одного прицельного R-снимка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D776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ортопантомограммы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Фрезеровка (1звено)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D0A8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 звено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мерелендовского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CD776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Металлокерамическая коронка на имплантат (клиническая часть, литьё) простая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3.1.71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Повторный осмотр пациента на стоматологическом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3D" w:rsidRPr="002619CD" w:rsidRDefault="00ED0A8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3.1.72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Мягкая прокладка /перебазировка (гарантия 6 месяцев)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CD776B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D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3.1.73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Съёмный протез с литым базисом и </w:t>
            </w:r>
            <w:proofErr w:type="gramStart"/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литыми</w:t>
            </w:r>
            <w:proofErr w:type="gramEnd"/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кламерами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D660A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3.1.74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Литой базис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D660A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3.1.75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Коррекция съёмного протеза (вне гарантийного срока)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D660A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70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3.1.76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Шаблон для постановки </w:t>
            </w:r>
            <w:proofErr w:type="gramStart"/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дентальных</w:t>
            </w:r>
            <w:proofErr w:type="gramEnd"/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имплантов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D0A8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3.1.77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Металлокерамическая коронка на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имплант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(без стоимости расходных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.1.78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Металлокерамическая коронка на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имплант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усложнённая (без стоимости расходных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3.1.79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Планирование ортопедического лечения с опорой </w:t>
            </w:r>
            <w:proofErr w:type="gramStart"/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дентальные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импланты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3.1.80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Первичный анализ, описание 3</w:t>
            </w: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томограммы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3.1.81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1-го зуба по 3</w:t>
            </w: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томограмме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D660A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3.1.82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B501F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к</w:t>
            </w:r>
            <w:r w:rsidR="00E0123D"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оронки на </w:t>
            </w:r>
            <w:proofErr w:type="spellStart"/>
            <w:r w:rsidR="00E0123D"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имплант</w:t>
            </w:r>
            <w:proofErr w:type="spellEnd"/>
            <w:r w:rsidR="00E0123D"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цемент </w:t>
            </w:r>
            <w:r w:rsidR="00E0123D"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B501F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3.1.83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Укрепление коронки на цемент </w:t>
            </w: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Fuji</w:t>
            </w: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B501F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3.1.84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разгрузочной каппы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D660A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3.1.85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D660A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3.1.86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Вкладка культевая штифтовая циркониевая (1 штифт)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B501F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6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3.1.87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Вкладка культевая штифтовая циркониевая (2 штифта)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D660A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3.1.88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Вкладка культевая керамическая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пресованная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D660A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3.1.89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Вкладка культевая керамическая </w:t>
            </w:r>
            <w:proofErr w:type="spellStart"/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пресованная</w:t>
            </w:r>
            <w:proofErr w:type="spellEnd"/>
            <w:r w:rsidRPr="00261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(2-х штифтовая)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D660AC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23D" w:rsidRPr="0026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3.1.90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Коронка керамическая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пресованном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каркасе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B501F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3.1.91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D660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Коронка </w:t>
            </w:r>
            <w:r w:rsidR="00D660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пластмас</w:t>
            </w:r>
            <w:r w:rsidR="00122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совая в одно посещени</w:t>
            </w:r>
            <w:proofErr w:type="gramStart"/>
            <w:r w:rsidR="00122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="00122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22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компазитная</w:t>
            </w:r>
            <w:proofErr w:type="spellEnd"/>
            <w:r w:rsidR="00122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122C4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AB748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D" w:rsidRDefault="001B0E27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3.1.92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D" w:rsidRDefault="001B0E27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Абатмент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оксида циркония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D" w:rsidRDefault="00122C47" w:rsidP="0012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AB748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D" w:rsidRDefault="001B0E27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3.1.93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D" w:rsidRDefault="001B0E27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Коронка керамическая на каркасе из оксида циркония (усложненная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D" w:rsidRDefault="00122C4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5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AB748D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D" w:rsidRDefault="001B0E27" w:rsidP="00E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3.1.94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D" w:rsidRDefault="001B0E27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Коронка керамическая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пресованном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каркасе (усложненная)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48D" w:rsidRDefault="00122C4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Default="00E0123D" w:rsidP="001B0E27">
            <w:pPr>
              <w:jc w:val="center"/>
            </w:pPr>
            <w:r w:rsidRPr="00D2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Бюгельный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протез на композитном каркасе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23D" w:rsidRPr="002619CD" w:rsidRDefault="00B501F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6E1A43">
        <w:trPr>
          <w:gridAfter w:val="1"/>
          <w:wAfter w:w="6558" w:type="dxa"/>
          <w:trHeight w:val="2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23D" w:rsidRDefault="00E0123D" w:rsidP="001B0E27">
            <w:pPr>
              <w:jc w:val="center"/>
            </w:pPr>
            <w:r w:rsidRPr="00D2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Малый седловидный протез на композитном каркасе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122C4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E0123D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23D" w:rsidRDefault="00E0123D" w:rsidP="00E0123D">
            <w:pPr>
              <w:jc w:val="center"/>
            </w:pPr>
            <w:r w:rsidRPr="00D2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.97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Армирующая сетка для полного съемного протеза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122C4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23D" w:rsidRDefault="00E0123D" w:rsidP="00E0123D">
            <w:pPr>
              <w:jc w:val="center"/>
            </w:pPr>
            <w:r w:rsidRPr="00D2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.98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Полный съемный протез на 4-х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аттачментах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122C4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0000,00</w:t>
            </w:r>
          </w:p>
        </w:tc>
      </w:tr>
      <w:tr w:rsidR="00E0123D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23D" w:rsidRDefault="00E0123D" w:rsidP="00E0123D">
            <w:pPr>
              <w:jc w:val="center"/>
            </w:pPr>
            <w:r w:rsidRPr="00D2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.99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Временная коронка композитная</w:t>
            </w:r>
            <w:r w:rsidR="00122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«Структур»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122C4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23D" w:rsidRDefault="00E0123D" w:rsidP="00E0123D">
            <w:pPr>
              <w:jc w:val="center"/>
            </w:pPr>
            <w:r w:rsidRPr="00D2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Временная коронка на имплантат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122C4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23D" w:rsidRDefault="00E0123D" w:rsidP="00E0123D">
            <w:pPr>
              <w:jc w:val="center"/>
            </w:pPr>
            <w:r w:rsidRPr="00D2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Внутриротовые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снимки (камера)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122C4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23D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23D" w:rsidRDefault="00E0123D" w:rsidP="00E0123D">
            <w:pPr>
              <w:jc w:val="center"/>
            </w:pPr>
            <w:r w:rsidRPr="00D2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4262CE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Почин</w:t>
            </w:r>
            <w:r w:rsidR="00E012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ка, полировка съемного протеза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122C47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E0123D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23D" w:rsidRDefault="00E0123D" w:rsidP="001B0E27">
            <w:pPr>
              <w:jc w:val="center"/>
            </w:pPr>
            <w:r w:rsidRPr="00D2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  <w:r w:rsidR="001B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7A3F62" w:rsidRDefault="00E0123D" w:rsidP="00E01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аббатмент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(титан 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Zircon)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3D" w:rsidRPr="002619CD" w:rsidRDefault="00B501FD" w:rsidP="00E01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E0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353151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51" w:rsidRPr="00353151" w:rsidRDefault="00353151" w:rsidP="003C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3.1.104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51" w:rsidRPr="00353151" w:rsidRDefault="00353151" w:rsidP="003C3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Полный съемный протез с опорой на </w:t>
            </w:r>
            <w:proofErr w:type="gramStart"/>
            <w:r w:rsidRPr="00353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дент</w:t>
            </w:r>
            <w:bookmarkStart w:id="0" w:name="_GoBack"/>
            <w:bookmarkEnd w:id="0"/>
            <w:r w:rsidRPr="00353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альные</w:t>
            </w:r>
            <w:proofErr w:type="gramEnd"/>
            <w:r w:rsidRPr="00353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53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импланты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151" w:rsidRPr="00353151" w:rsidRDefault="00353151" w:rsidP="003C3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</w:tr>
      <w:tr w:rsidR="001F6992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1F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3.1.105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Pr="00353151" w:rsidRDefault="001F6992" w:rsidP="003C3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Окклюзионной инструментальный анализ по диагностическим моделя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включая модели)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Pr="00353151" w:rsidRDefault="001F6992" w:rsidP="003C3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1F6992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1F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3.1.106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3C3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и фиксация лицевой дуги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3C3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1F6992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1F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3.1.107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3C3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пришлифовывание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(1 зуб)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3C3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F6992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1F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3.1.108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3C3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центрального соотношения челюстей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3C3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1F6992" w:rsidRPr="002619CD" w:rsidTr="006E1A43">
        <w:trPr>
          <w:gridAfter w:val="1"/>
          <w:wAfter w:w="6558" w:type="dxa"/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1F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3.1.109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3C3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Тест нагрузки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992" w:rsidRDefault="001F6992" w:rsidP="003C3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416B0" w:rsidRPr="000416B0" w:rsidTr="00B65F8B">
        <w:trPr>
          <w:gridAfter w:val="1"/>
          <w:wAfter w:w="6558" w:type="dxa"/>
          <w:trHeight w:hRule="exact" w:val="568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0416B0" w:rsidRDefault="000416B0" w:rsidP="000416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ОРТОДОНТИЯ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4268DE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осмотр, стоматолога (ортодонта), повторный </w:t>
            </w:r>
            <w:r w:rsidRPr="0042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 минут)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122C4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4268DE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осмотр сотрудником кафедры ОмГМА</w:t>
            </w:r>
            <w:r w:rsidRPr="0042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повторный </w:t>
            </w:r>
            <w:r w:rsidRPr="0042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970E8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970E8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заведующего кафедрой</w:t>
            </w:r>
            <w:r w:rsidRPr="0097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970E80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97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Анестезия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(проводниковая, инфильтрационная)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осмотр в процессе лечения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122C4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hRule="exact"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Позиционирование и фиксация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брекетов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Set</w:t>
            </w:r>
            <w:r w:rsidRPr="00A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 w:rsidRPr="00A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модели, 1 зубной ряд (без стоимости брекетов)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122C4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  <w:p w:rsidR="000416B0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6B0" w:rsidRPr="00F6100C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AD361E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Set</w:t>
            </w:r>
            <w:r w:rsidRPr="00A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 w:rsidRPr="00A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врачом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термопластичной каппы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Set</w:t>
            </w:r>
            <w:r w:rsidRPr="00A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2876B8">
        <w:trPr>
          <w:gridAfter w:val="1"/>
          <w:wAfter w:w="6558" w:type="dxa"/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AD361E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Set</w:t>
            </w:r>
            <w:r w:rsidRPr="00A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 w:rsidRPr="00AD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hRule="exact"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Лабораторные исследования  функций  </w:t>
            </w:r>
            <w:proofErr w:type="spellStart"/>
            <w:proofErr w:type="gram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-челюстной</w:t>
            </w:r>
            <w:proofErr w:type="gram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системы: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миограмма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ринопневмометрия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hRule="exact" w:val="6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Лабораторные исследования  функций  </w:t>
            </w:r>
            <w:proofErr w:type="spellStart"/>
            <w:proofErr w:type="gram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-челюстной</w:t>
            </w:r>
            <w:proofErr w:type="gram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системы  -  расшифровка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томограммы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сустава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Снятие одного слепка эластичной массой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Отливка одной модели челюсти  с  оформлением цоколя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(врачом)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Измерение диагностических моделей челюстей и анализ полученных данных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122C4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 на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ортопантомограмме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челюстей степени  формирования  коронок   и   корней постоянных зубов, измерение углов наклона их осей, анализ полученных данных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костного возраста по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R-граммы кисти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122C4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Внутриротовой дентальный снимок, его  описание в клинической карте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122C4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Расчерчивание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телерентгенограммы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головы</w:t>
            </w:r>
            <w:proofErr w:type="gram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змерение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угловых и   линейных размеров лицевого скелета, анализ полученных данных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122C4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Гравировка и разметка моделей, конструирование сложных ортодонтических аппаратов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конструктивного прикуса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Припасовывание съемного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одночелюстного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аппарата (без элементов)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Припасовывание блокового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двучелюстного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аппарата (без элементов)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5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Припасовывание   каркасного  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двучелюстного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аппарата (без элементов)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501F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Активирование каждого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съемного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аппарата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gram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gram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позиционера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Распил аппарата через винт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металлических  элементов  съемного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аппарата 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(пружин,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назубных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кламмеров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4.1.28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Пришлифовка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 полировка  базиса   съемного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аппарата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 базиса  съемных   ортодонтических аппаратов с помощью самотвердеющей пластмассы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Подслойка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пластмассы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Активирование элементов съемного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аппарата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или замена сепарационных лигатур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ортодонтической коронки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(цементировка)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стоимости коронки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F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кольца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(цементировка)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стоимости кольца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цементировка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детали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Fuji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F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Повторная фиксация одной детали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светоотверждаемый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Снятие одной ортодонтической коронки,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кольца,   брекета,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ретейнера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зуб)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ортодонтических деталей на  эмали зубов с помощью композитных  материалов  (из расчета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одну деталь), кнопка, лигатура.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Аппроксимальный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стриппинг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зуб) без стоимости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штрипсов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и фиксация</w:t>
            </w:r>
            <w:r w:rsidRPr="00B8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NiTi</w:t>
            </w:r>
            <w:r w:rsidRPr="00B8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самолигируемые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брекеты</w:t>
            </w:r>
          </w:p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стоимости дуги)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Изгибание   и   фиксация   небного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бюгеля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-стандартного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Изгибание   и   фиксация   небного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бюгеля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индивидуального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2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Изгибание   и   фиксация   губного бампера - стандартного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2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Изгибание   и   фиксация   губного бампера - индивидуального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2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Активирование 1 элемента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Эджуайз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Бегг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-техники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стальной дуги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изгибами 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стоимости дуги)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 1  лигатуры  или   одного   звена цепочки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Активирование стальной дуги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несъемного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зубов)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Полировка после снятия брекета (1 зуб)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7F29A8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Сошлифовывание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бугров  временных   зубов  (1 зуб)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2876B8">
        <w:trPr>
          <w:gridAfter w:val="1"/>
          <w:wAfter w:w="6558" w:type="dxa"/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Миотерапия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(1   сеанс)   15 - 20   мин.  С последующим контролем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2876B8">
        <w:trPr>
          <w:gridAfter w:val="1"/>
          <w:wAfter w:w="6558" w:type="dxa"/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изгиба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NiTi</w:t>
            </w:r>
            <w:r w:rsidRPr="00FD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дуге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2876B8">
        <w:trPr>
          <w:gridAfter w:val="1"/>
          <w:wAfter w:w="6558" w:type="dxa"/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 2-х изгибов на 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NiTi</w:t>
            </w:r>
            <w:r w:rsidRPr="00FD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дуге, каждый 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стопора из фотополимера  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ретейнера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врачом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брекетов металлических (без снятия остатков клея)  (1 зубной ряд)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и  фиксация лицевой дуги  -  стандартной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4.1.59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и фиксация лицевой дуги -  индивидуальной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Починка аппарата врачом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4.1.61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Припасовка аппарата после починки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4.1.62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Снятие  оттиска  для  изготовления  защитной пластинки, обтуратора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4.1.63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Припасовывание защитной пластинки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4.1.64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Припасовывание обтуратора и </w:t>
            </w:r>
            <w:proofErr w:type="spellStart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преформированной</w:t>
            </w:r>
            <w:proofErr w:type="spellEnd"/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пластинки (в роддоме)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  <w:r w:rsidR="000416B0"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4.1.65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 справки  на  инвалидность,  акта обследования  призывников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6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4.1.66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слепка для анализа окклюзии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4.1.67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егистрации прикуса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пациентов с патологией ВНЧС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4.1.68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центрального соотношения челюстей у пациентов с патологией ВНЧС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4.1.69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Окклюдограмма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регистрацией в амбулаторной карте)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4.1.70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Клинические  манипуляции лицевой дугой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4.1.71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(механическая), графическая регистрация движения суставных головок нижней челюсти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4.1.72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Аксиография</w:t>
            </w:r>
            <w:proofErr w:type="spellEnd"/>
            <w:r w:rsidRPr="0056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 w:rsidRPr="0056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графическая регистрация движения суставных головок нижней челюсти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расчет индивидуальных углов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B253CE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4.1.73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56704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4.1.74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56704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Настройка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MPV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изготовления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окклюзионных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4.1.75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Настройка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учетом данных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аксиографии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4.1.76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окклюзионной 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0416B0" w:rsidRPr="00F6100C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4.1.77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Перебазировка окклюзионной шины в полости рта,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пришлифовка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7F1484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.1.78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7F1484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Перебазировка окклюзионной шины в приборе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MPV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BE7D38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7F1484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одного зуба аппаратом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AIR</w:t>
            </w:r>
            <w:r w:rsidRPr="007F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Flow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4.1.80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брекетов на 1 зубной ряд прямым способом (без стоимости брекетов)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4.1.81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брекетов на 1 зубной ряд (без стоимости брекетов)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6100C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4.1.82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Фиксация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вестибулярно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брекетов непрямым способом (без стоимости брекетов)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4.1.83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Повторная фиксация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брекета прямым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667D8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0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2876B8">
        <w:trPr>
          <w:gridAfter w:val="1"/>
          <w:wAfter w:w="6558" w:type="dxa"/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4.1.84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дуги (без стоимости дуги)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2876B8">
        <w:trPr>
          <w:gridAfter w:val="1"/>
          <w:wAfter w:w="6558" w:type="dxa"/>
          <w:trHeight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4.1.85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Шинирование</w:t>
            </w:r>
            <w:proofErr w:type="spellEnd"/>
            <w:r w:rsidRPr="00B7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зуба </w:t>
            </w:r>
            <w:proofErr w:type="spellStart"/>
            <w:r w:rsidRPr="00B7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Shlintax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2876B8">
        <w:trPr>
          <w:gridAfter w:val="1"/>
          <w:wAfter w:w="6558" w:type="dxa"/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4.1.86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B73D2B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Шинирование</w:t>
            </w:r>
            <w:proofErr w:type="spellEnd"/>
            <w:r w:rsidRPr="00B7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зуба </w:t>
            </w:r>
            <w:proofErr w:type="spellStart"/>
            <w:r w:rsidRPr="00B7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4.1.87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B73D2B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Периотестометрия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области одного зуба)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4.1.88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B73D2B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Сошлифовка</w:t>
            </w:r>
            <w:proofErr w:type="spellEnd"/>
            <w:r w:rsidRPr="0083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эмали со ската бугра одного зуба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4.1.89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B73D2B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окклюзии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периотестометрии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07B97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4.1.90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и фиксация маски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4.1.91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лица, зубных рядов (в том числе в процессе лечения)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4.1.92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индивидуального лотка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фотополимером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Флоу»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07B97" w:rsidP="0000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2876B8">
        <w:trPr>
          <w:gridAfter w:val="1"/>
          <w:wAfter w:w="6558" w:type="dxa"/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4.1.93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анализ ТРГ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0416B0" w:rsidRPr="002619CD" w:rsidTr="002876B8">
        <w:trPr>
          <w:gridAfter w:val="1"/>
          <w:wAfter w:w="6558" w:type="dxa"/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4.1.94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Компьютерный анализ фотографий с помощью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Onyx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0A75EB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4.1.95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Позиционирование и фиксация брекетов на гипсовой модели и изготовление индивидуальной каппы для непрямой фиксации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667D8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4.1.96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0A75EB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и фиксация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NiTi</w:t>
            </w:r>
            <w:r w:rsidRPr="000A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дуги лигатурные брекеты (без стоимости дуги)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4.1.97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0A75EB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изгибов на стальной,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дуге до 3 изгибов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4.1.98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гибов на стальной, TMA дуге до 5</w:t>
            </w:r>
            <w:r w:rsidRPr="00F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изгибов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4.1.99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97A39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гибов на стальной, TMA дуге до 7</w:t>
            </w:r>
            <w:r w:rsidRPr="00F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изгибов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4.1.100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Pr="00F97A39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керамических брекетов 1 зубной ряд (без снятия остатков клея)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0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416B0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4.1.101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Глубокое фторирование одного зубного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препаратом «Глуфторед»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4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416B0" w:rsidRPr="002619CD" w:rsidTr="002876B8">
        <w:trPr>
          <w:gridAfter w:val="1"/>
          <w:wAfter w:w="6558" w:type="dxa"/>
          <w:trHeight w:val="6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4.1.102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6B8" w:rsidRDefault="000416B0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пациента из другой клиники (обязательное присутствие лечащего врача и заведующего от</w:t>
            </w:r>
            <w:r w:rsidR="0028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делением или директора клиники)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B0" w:rsidRDefault="000416B0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667D8D" w:rsidRPr="002619CD" w:rsidTr="002876B8">
        <w:trPr>
          <w:gridAfter w:val="1"/>
          <w:wAfter w:w="6558" w:type="dxa"/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D8D" w:rsidRPr="00A80811" w:rsidRDefault="00667D8D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4.1.103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D8D" w:rsidRPr="00A80811" w:rsidRDefault="00667D8D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Окклюзионная накладка 1 зуб </w:t>
            </w: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D8D" w:rsidRPr="00A80811" w:rsidRDefault="00667D8D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6E5409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409" w:rsidRPr="00A80811" w:rsidRDefault="00007B97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4.1.104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409" w:rsidRPr="00A80811" w:rsidRDefault="006E540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1 бора для распила коронки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409" w:rsidRPr="00A80811" w:rsidRDefault="006E540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07B97" w:rsidRPr="002619CD" w:rsidTr="00B65F8B">
        <w:trPr>
          <w:gridAfter w:val="1"/>
          <w:wAfter w:w="6558" w:type="dxa"/>
          <w:trHeight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7" w:rsidRPr="00A80811" w:rsidRDefault="00007B97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4.1.105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7" w:rsidRPr="00A80811" w:rsidRDefault="00A80811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Электромиография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7" w:rsidRPr="00A80811" w:rsidRDefault="00A80811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9C6E99" w:rsidRPr="009C6E99" w:rsidTr="00B65F8B">
        <w:trPr>
          <w:gridAfter w:val="1"/>
          <w:wAfter w:w="6558" w:type="dxa"/>
          <w:trHeight w:hRule="exact" w:val="43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9C6E99" w:rsidRDefault="009C6E99" w:rsidP="009C6E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C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ХИРУРГИЯ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5.1.1.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Первичн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ый осмотр, стоматолога хирурга, повторный 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(20 минут)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A80811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5.1.2.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Первичный осмо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 сотрудником  кафедры ОмГМА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повторный 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B37">
              <w:rPr>
                <w:rFonts w:ascii="Times New Roman" w:eastAsia="Times New Roman" w:hAnsi="Times New Roman" w:cs="Times New Roman"/>
                <w:color w:val="000000"/>
              </w:rPr>
              <w:t>(20 мин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</w:t>
            </w:r>
            <w:r w:rsidRPr="00F36B3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Первичный, повторный осмотр  (2 и более специалиста)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6E73CC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5.1.4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Анестезия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5.1.5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Удаление подвижного зуба (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3-4 степени)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5.1.6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Удаление зуба простое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808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5.1.7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Сложное удаление с разделением корней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6E73C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5.1.8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Сложное удаление с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альвеотомией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A80811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  <w:r w:rsidR="009125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5.1.9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Удаление ретинированного зуба с остеотомией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A80811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9125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5.1.10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Операция ис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слизистого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капюшона при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перико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нарите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хирургическим</w:t>
            </w:r>
            <w:proofErr w:type="gramEnd"/>
          </w:p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 методом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7E1D1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5.1.11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Лечение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альвеолита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кюратежем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лунки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7E1D1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808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5.1.12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Пластика перфорации дна верхне-челюстной пазухи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5.1.13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Операция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гемисекция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(удаление одного корня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многокорневого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зуба)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A80811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5.1.14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Операция иссечения доброкачественного образования (фиброма, папиллома,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невус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A80811" w:rsidP="00A8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5.1.15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Удаление камня из протока околоушной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A80811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5.1.16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Операция резекции верхушки корня в области 1;2;3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A80811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</w:t>
            </w:r>
            <w:r w:rsidR="009125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5.1.17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Операция резекции верхушки корня в области 4;5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5.1.18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Операция резекции верхушки корня в области 6;7;8 зубов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5.1.19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Вскрытие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пародонтального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абсцес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5.1.20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Гингивопластика в области 1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  <w:r w:rsidR="006E73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5.1.21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Вестибулопластика в области 1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A80811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5.1.22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Вестибулопластика  с аутотрансплантацией в области 1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5.1.23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Кюретаж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пародонтальных карманов в области 1 зуба с отслаиванием лоскута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5.1.24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Забор содержимого пародонтальных карманов для микробиологического исследования (без посева)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125AB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5.1.25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Коррекция альвеолярного отростка для подготовки к протезированию в области 1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C9078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5.1.26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Перевязка раны в полости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C9078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5.1.27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Коррекция уздечки языка, губы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C9078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5.1.28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Снятие швов,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наложение швов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C9078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5.1.29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Биопсия слизистой оболочки полости рта (без стоимости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уногистохимии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C9078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5.1.30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Операц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"Открытый синус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лифтинг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5.1.31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Операция "Закрытый  синус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ифтинг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12000,00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5.1.32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Операция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Остеопластика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костей лицевого скелета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9000,00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68521C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5.1.</w:t>
            </w:r>
            <w:r w:rsidR="003A29A5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Планирование операции постановки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дентальных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имплантов, костной пластики, синус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лифтинга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5.1.34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Артропункция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с введением диска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A80811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5.1.35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BD1986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Артропункция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с введением  лекарственного препарата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1986">
              <w:rPr>
                <w:rFonts w:ascii="Times New Roman" w:eastAsia="Times New Roman" w:hAnsi="Times New Roman" w:cs="Times New Roman"/>
                <w:color w:val="000000"/>
              </w:rPr>
              <w:t>Алфлутоп</w:t>
            </w:r>
            <w:proofErr w:type="spellEnd"/>
            <w:r w:rsidR="00A808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A80811">
              <w:rPr>
                <w:rFonts w:ascii="Times New Roman" w:eastAsia="Times New Roman" w:hAnsi="Times New Roman" w:cs="Times New Roman"/>
                <w:color w:val="000000"/>
              </w:rPr>
              <w:t>Кенолог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A80811">
              <w:rPr>
                <w:rFonts w:ascii="Times New Roman" w:eastAsia="Times New Roman" w:hAnsi="Times New Roman" w:cs="Times New Roman"/>
                <w:color w:val="000000"/>
              </w:rPr>
              <w:t>без стоимости ампулы</w:t>
            </w:r>
            <w:r w:rsidRPr="00BD198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C9078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6E73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5.1.36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Артропункция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лаваж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ВНЧС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8A1DC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5.1.37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Блокада двигательных ветвей тройничного нерва по </w:t>
            </w: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Берше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8A1DC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5.1.38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Блокада двигательных ветвей тройничного нерва по Егорову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8A1DC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5.1.39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Фонофорез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1 сеанс, 1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C9078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1D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5.1.40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7E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Повторное посещение пациента находящегося на 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A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8A1DC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5.1.41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Описание ОРПТМГ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C9078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5.1.42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Описание одного прицельного    R-снимка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8A1DC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5.1.43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ортодонтического</w:t>
            </w:r>
            <w:proofErr w:type="spellEnd"/>
            <w:r w:rsidRPr="000D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микроимплантата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(включая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имплант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8A1DC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12</w:t>
            </w:r>
            <w:r w:rsidR="006E73CC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3A29A5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микроимплантата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8A1DC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5</w:t>
            </w:r>
            <w:r w:rsidR="00C9078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E73C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5.1.45</w:t>
            </w:r>
            <w:r w:rsidR="009C6E99" w:rsidRPr="00EF39C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FA271A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A271A">
              <w:rPr>
                <w:rFonts w:ascii="Times New Roman" w:eastAsia="Times New Roman" w:hAnsi="Times New Roman" w:cs="Times New Roman"/>
                <w:bCs/>
                <w:color w:val="000000"/>
              </w:rPr>
              <w:t>Повторный осмотр пациента на стоматологическом приеме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C9078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E73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C6E99" w:rsidRPr="00EF39C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5.1.46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лунки после удаления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Альвожель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292675" w:rsidRDefault="00292675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92675" w:rsidRPr="00FA271A" w:rsidRDefault="00292675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EF39C4" w:rsidRDefault="008A1DC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5.1.47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лунки после удаления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Неоконес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9078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5.1.48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лунки после удаления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Альвостаз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8A1DC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5.1.49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лунки после удаления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Альвонес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8A1DC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5.1.50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Обработка лунки после удаления (Йодоформ)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9078F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5.1.51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Остеопластика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8A1D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 использованием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Каллапан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8A1DC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5.1.52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A1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>Остеопластическая</w:t>
            </w:r>
            <w:proofErr w:type="spellEnd"/>
            <w:r w:rsidRPr="00EF39C4">
              <w:rPr>
                <w:rFonts w:ascii="Times New Roman" w:eastAsia="Times New Roman" w:hAnsi="Times New Roman" w:cs="Times New Roman"/>
                <w:color w:val="000000"/>
              </w:rPr>
              <w:t xml:space="preserve"> операция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8A1DC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5.1.53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376E">
              <w:rPr>
                <w:rFonts w:ascii="Times New Roman" w:eastAsia="Times New Roman" w:hAnsi="Times New Roman" w:cs="Times New Roman"/>
                <w:color w:val="000000"/>
              </w:rPr>
              <w:t>Постановка одно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дентального имплантата </w:t>
            </w:r>
            <w:r w:rsidRPr="0045376E">
              <w:rPr>
                <w:rFonts w:ascii="Times New Roman" w:eastAsia="Times New Roman" w:hAnsi="Times New Roman" w:cs="Times New Roman"/>
                <w:color w:val="000000"/>
              </w:rPr>
              <w:t xml:space="preserve">(клиническая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часть) без стоимости имплантов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5.1.54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Использование индивидуального шаблона для постановки имплантата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5.1.55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имплантата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5.1.56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Удаление камня из протока поднижнечелюстной слюнной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5.1.57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Бужирование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протока слюнной железы с инстилляцией лекарственного препарата (без стоимости препарата)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5.1.58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Коррекция  губы (иссечения избытка тканей по типу «двойной губы»)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20FEA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5.1.59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Удаление подъязычного валика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20FEA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5.1.60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Удаление нёбного торуса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5.1.61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Цистэктомия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радикулярной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кисте до 1 см.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5.1.62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Цистэктомия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радикулярной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кисте от 1-3 см.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3300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5.1.63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Цистэктомия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радикулярной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кисте с удалением зуба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в/ч,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оттеснения в/ч пазухи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20FEA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5.1.64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Цистэктомия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радикулярной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кисте с удалением зуба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в/ч,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оттеснением  в/ч пазухи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5.1.65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Цистэктомия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радикулярной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кисте с удалением зуба на н/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в пределах 35-45 зубов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5.1.66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Цистэктомия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радикулярной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кисте с удалением зуба на н/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 в пределах моляров  н/ч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5.1.67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Удаление кисты резцового канала нёбным доступом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5.1.68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Пластика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носонёбного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свища (без стоимости защитной пластинки)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5.1.69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Удаление корня зуба из в/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пазухи с одномоментной пластикой перфорации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20FEA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5.1.70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Перемещение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нижнелуночкового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нерва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20FEA" w:rsidP="00920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385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5.1.71</w:t>
            </w:r>
            <w:r w:rsidR="009C6E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Блокада в/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нерва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крылонёбной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ямке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CA4494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68521C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5.1.72</w:t>
            </w:r>
            <w:r w:rsidR="009C6E9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Установка формирователя десны без стоимости формирователя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20FEA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A44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E73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C6E9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Pr="0068521C" w:rsidRDefault="003A29A5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5.1.73</w:t>
            </w:r>
            <w:r w:rsidR="009C6E9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Первичный анализ, описание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0C2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томограммы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702E5B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5B" w:rsidRPr="0068521C" w:rsidRDefault="003A29A5" w:rsidP="0070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5.1.74</w:t>
            </w:r>
            <w:r w:rsidR="00702E5B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5B" w:rsidRDefault="00702E5B" w:rsidP="00702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Описание 1-го зуба по </w:t>
            </w:r>
            <w:r w:rsidRPr="000C2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0C2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томограмме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5B" w:rsidRDefault="000271E0" w:rsidP="0070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02E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  <w:p w:rsidR="00702E5B" w:rsidRDefault="00702E5B" w:rsidP="0070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2E5B" w:rsidRDefault="00702E5B" w:rsidP="0070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2E5B" w:rsidRDefault="00702E5B" w:rsidP="0070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2E5B" w:rsidRDefault="00702E5B" w:rsidP="0070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2E5B" w:rsidRDefault="00702E5B" w:rsidP="0070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2E5B" w:rsidRDefault="00702E5B" w:rsidP="007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2E5B" w:rsidRPr="002619CD" w:rsidTr="00292675">
        <w:trPr>
          <w:gridAfter w:val="1"/>
          <w:wAfter w:w="6558" w:type="dxa"/>
          <w:trHeight w:hRule="exact"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5B" w:rsidRDefault="003A29A5" w:rsidP="0070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5.1.75</w:t>
            </w:r>
            <w:r w:rsidR="00702E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5B" w:rsidRDefault="00702E5B" w:rsidP="00702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кюретаж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десневых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5B" w:rsidRDefault="00CA4494" w:rsidP="0070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02E5B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702E5B" w:rsidRPr="002619CD" w:rsidTr="00292675">
        <w:trPr>
          <w:gridAfter w:val="1"/>
          <w:wAfter w:w="6558" w:type="dxa"/>
          <w:trHeight w:hRule="exact" w:val="11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5B" w:rsidRDefault="003A29A5" w:rsidP="0070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5.1.76</w:t>
            </w:r>
            <w:r w:rsidR="00702E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75" w:rsidRDefault="00702E5B" w:rsidP="00292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Гингивопластика </w:t>
            </w:r>
            <w:proofErr w:type="spellStart"/>
            <w:r w:rsidRPr="0070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десневого</w:t>
            </w:r>
            <w:proofErr w:type="spellEnd"/>
            <w:r w:rsidRPr="0070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края лазером с целью создания условий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фиксации ортодонтической конструкции или создания условий для фиксации</w:t>
            </w:r>
            <w:r w:rsidR="00292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2E5B" w:rsidRDefault="00702E5B" w:rsidP="00292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искуственной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коронки в области одного зуба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5B" w:rsidRDefault="000271E0" w:rsidP="0070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702E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02E5B" w:rsidRPr="002619CD" w:rsidTr="00292675">
        <w:trPr>
          <w:gridAfter w:val="1"/>
          <w:wAfter w:w="6558" w:type="dxa"/>
          <w:trHeight w:hRule="exact" w:val="8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5B" w:rsidRDefault="003A29A5" w:rsidP="0070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5.1.77</w:t>
            </w:r>
            <w:r w:rsidR="00702E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5B" w:rsidRPr="0036124A" w:rsidRDefault="00702E5B" w:rsidP="00702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Наложение</w:t>
            </w:r>
            <w:r w:rsidR="0036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швов с применением дорогостоящего шовного материала </w:t>
            </w:r>
            <w:proofErr w:type="gramStart"/>
            <w:r w:rsidR="0036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36124A" w:rsidRPr="0036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361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Vicryl</w:t>
            </w:r>
            <w:proofErr w:type="spellEnd"/>
            <w:r w:rsidR="0036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6124A" w:rsidRPr="0036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61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Prolene</w:t>
            </w:r>
            <w:proofErr w:type="spellEnd"/>
            <w:r w:rsidR="0036124A" w:rsidRPr="0036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36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аналога</w:t>
            </w:r>
            <w:r w:rsidR="0036124A" w:rsidRPr="00361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5B" w:rsidRDefault="000271E0" w:rsidP="0070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3612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C6E99" w:rsidRPr="002619CD" w:rsidTr="00292675">
        <w:trPr>
          <w:gridAfter w:val="1"/>
          <w:wAfter w:w="6558" w:type="dxa"/>
          <w:trHeight w:hRule="exact" w:val="318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6E99" w:rsidRPr="00702E5B" w:rsidRDefault="009C6E9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6E99" w:rsidRDefault="009C6E9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E5B" w:rsidRDefault="00702E5B" w:rsidP="0070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142C" w:rsidRPr="00B9142C" w:rsidTr="00137F3F">
        <w:trPr>
          <w:gridAfter w:val="1"/>
          <w:wAfter w:w="6558" w:type="dxa"/>
          <w:trHeight w:hRule="exact" w:val="454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42C" w:rsidRPr="00B9142C" w:rsidRDefault="00B9142C" w:rsidP="00B9142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ЗУБОТЕХНИЧЕСКИЕ РАБОТЫ ПО ОРТОДОНТИИ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аппарата Твин-Блок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667D8D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142C" w:rsidRPr="00B9142C">
              <w:rPr>
                <w:rFonts w:ascii="Times New Roman" w:hAnsi="Times New Roman" w:cs="Times New Roman"/>
              </w:rPr>
              <w:t>500,00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аппарата Френкеля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667D8D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  <w:r w:rsidR="00B9142C" w:rsidRPr="00B9142C">
              <w:rPr>
                <w:rFonts w:ascii="Times New Roman" w:hAnsi="Times New Roman" w:cs="Times New Roman"/>
              </w:rPr>
              <w:t>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аппарата Андрезена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667D8D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аппарата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Кламмта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667D8D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Изготовления невидимого </w:t>
            </w:r>
            <w:proofErr w:type="spellStart"/>
            <w:r w:rsidRPr="00B9142C">
              <w:rPr>
                <w:rFonts w:ascii="Times New Roman" w:hAnsi="Times New Roman" w:cs="Times New Roman"/>
              </w:rPr>
              <w:t>ретейнера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667D8D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каппы с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накусочной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площадкой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2000,00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аппарата для лицевой маски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2000,00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аппарата с расширяющим винтом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667D8D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аппарата со свободными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окклюзионными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поверхностями 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аппарата с искусственным зубом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6.1.11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аппарата с 2-мя искусственными зубами 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6.1.12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аппарата с 3-мя искусственными зубами</w:t>
            </w:r>
            <w:r w:rsidRPr="00B914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6.1.13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аппарата с 4-мя искусственными зубами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6.1.14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мягкой спортивной каппы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6.1.15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мягкой двухслойной </w:t>
            </w:r>
            <w:r w:rsidR="00783C72">
              <w:rPr>
                <w:rFonts w:ascii="Times New Roman" w:hAnsi="Times New Roman" w:cs="Times New Roman"/>
              </w:rPr>
              <w:t xml:space="preserve"> </w:t>
            </w:r>
            <w:r w:rsidRPr="00B9142C">
              <w:rPr>
                <w:rFonts w:ascii="Times New Roman" w:hAnsi="Times New Roman" w:cs="Times New Roman"/>
              </w:rPr>
              <w:t>спортивной каппы</w:t>
            </w:r>
            <w:r w:rsidR="00783C72">
              <w:rPr>
                <w:rFonts w:ascii="Times New Roman" w:hAnsi="Times New Roman" w:cs="Times New Roman"/>
              </w:rPr>
              <w:t xml:space="preserve"> на 1 челюсть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6.1.16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мягкой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двухчелюстной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каппы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A2A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6.1.17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каппы с перемещением 1-го зуба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6.1.18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каппы с перемещением 2-х зубов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6.1.19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каппы с перемещением 3-х зубов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6.1.20</w:t>
            </w:r>
          </w:p>
        </w:tc>
        <w:tc>
          <w:tcPr>
            <w:tcW w:w="8079" w:type="dxa"/>
            <w:vAlign w:val="center"/>
          </w:tcPr>
          <w:p w:rsidR="00B9142C" w:rsidRPr="00B9142C" w:rsidRDefault="00783C72" w:rsidP="00826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1-го зуба для изготовления каппы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B9142C" w:rsidRPr="00B9142C">
              <w:rPr>
                <w:rFonts w:ascii="Times New Roman" w:hAnsi="Times New Roman" w:cs="Times New Roman"/>
              </w:rPr>
              <w:t>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6.1.21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релаксирующей каппы (</w:t>
            </w:r>
            <w:proofErr w:type="spellStart"/>
            <w:r w:rsidRPr="00B9142C">
              <w:rPr>
                <w:rFonts w:ascii="Times New Roman" w:hAnsi="Times New Roman" w:cs="Times New Roman"/>
              </w:rPr>
              <w:t>сплинт</w:t>
            </w:r>
            <w:proofErr w:type="spellEnd"/>
            <w:r w:rsidRPr="00B9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783C72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9142C" w:rsidRPr="00B9142C">
              <w:rPr>
                <w:rFonts w:ascii="Times New Roman" w:hAnsi="Times New Roman" w:cs="Times New Roman"/>
              </w:rPr>
              <w:t>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6.1.22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B9142C">
              <w:rPr>
                <w:rFonts w:ascii="Times New Roman" w:hAnsi="Times New Roman" w:cs="Times New Roman"/>
              </w:rPr>
              <w:t>эластопозиционера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</w:t>
            </w:r>
            <w:r w:rsidRPr="00B9142C">
              <w:rPr>
                <w:rFonts w:ascii="Times New Roman" w:hAnsi="Times New Roman" w:cs="Times New Roman"/>
                <w:lang w:val="en-US"/>
              </w:rPr>
              <w:t>KFO</w:t>
            </w:r>
            <w:r w:rsidRPr="00B9142C">
              <w:rPr>
                <w:rFonts w:ascii="Times New Roman" w:hAnsi="Times New Roman" w:cs="Times New Roman"/>
              </w:rPr>
              <w:t xml:space="preserve"> </w:t>
            </w:r>
            <w:r w:rsidRPr="00B9142C">
              <w:rPr>
                <w:rFonts w:ascii="Times New Roman" w:hAnsi="Times New Roman" w:cs="Times New Roman"/>
                <w:lang w:val="en-US"/>
              </w:rPr>
              <w:t>ELASTO</w:t>
            </w:r>
            <w:r w:rsidRPr="00B914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142C">
              <w:rPr>
                <w:rFonts w:ascii="Times New Roman" w:hAnsi="Times New Roman" w:cs="Times New Roman"/>
                <w:lang w:val="en-US"/>
              </w:rPr>
              <w:t>Elasto</w:t>
            </w:r>
            <w:proofErr w:type="spellEnd"/>
            <w:r w:rsidRPr="00B9142C">
              <w:rPr>
                <w:rFonts w:ascii="Times New Roman" w:hAnsi="Times New Roman" w:cs="Times New Roman"/>
              </w:rPr>
              <w:t>-</w:t>
            </w:r>
            <w:r w:rsidRPr="00B9142C">
              <w:rPr>
                <w:rFonts w:ascii="Times New Roman" w:hAnsi="Times New Roman" w:cs="Times New Roman"/>
                <w:lang w:val="en-US"/>
              </w:rPr>
              <w:t>Aligner</w:t>
            </w:r>
            <w:r w:rsidRPr="00B9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20000,00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6.1.23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B9142C">
              <w:rPr>
                <w:rFonts w:ascii="Times New Roman" w:hAnsi="Times New Roman" w:cs="Times New Roman"/>
              </w:rPr>
              <w:t>эластопозиционера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</w:t>
            </w:r>
            <w:r w:rsidRPr="00B9142C">
              <w:rPr>
                <w:rFonts w:ascii="Times New Roman" w:hAnsi="Times New Roman" w:cs="Times New Roman"/>
                <w:lang w:val="en-US"/>
              </w:rPr>
              <w:t>KFO</w:t>
            </w:r>
            <w:r w:rsidRPr="00B9142C">
              <w:rPr>
                <w:rFonts w:ascii="Times New Roman" w:hAnsi="Times New Roman" w:cs="Times New Roman"/>
              </w:rPr>
              <w:t xml:space="preserve"> </w:t>
            </w:r>
            <w:r w:rsidRPr="00B9142C">
              <w:rPr>
                <w:rFonts w:ascii="Times New Roman" w:hAnsi="Times New Roman" w:cs="Times New Roman"/>
                <w:lang w:val="en-US"/>
              </w:rPr>
              <w:t>ELASTO</w:t>
            </w:r>
            <w:r w:rsidRPr="00B914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142C">
              <w:rPr>
                <w:rFonts w:ascii="Times New Roman" w:hAnsi="Times New Roman" w:cs="Times New Roman"/>
                <w:lang w:val="en-US"/>
              </w:rPr>
              <w:t>Elasto</w:t>
            </w:r>
            <w:proofErr w:type="spellEnd"/>
            <w:r w:rsidRPr="00B9142C">
              <w:rPr>
                <w:rFonts w:ascii="Times New Roman" w:hAnsi="Times New Roman" w:cs="Times New Roman"/>
              </w:rPr>
              <w:t>-</w:t>
            </w:r>
            <w:r w:rsidRPr="00B9142C">
              <w:rPr>
                <w:rFonts w:ascii="Times New Roman" w:hAnsi="Times New Roman" w:cs="Times New Roman"/>
                <w:lang w:val="en-US"/>
              </w:rPr>
              <w:t>Finish</w:t>
            </w:r>
            <w:r w:rsidRPr="00B9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20000,00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6.1.24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B9142C">
              <w:rPr>
                <w:rFonts w:ascii="Times New Roman" w:hAnsi="Times New Roman" w:cs="Times New Roman"/>
              </w:rPr>
              <w:t>эластопозиционера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</w:t>
            </w:r>
            <w:r w:rsidRPr="00B9142C">
              <w:rPr>
                <w:rFonts w:ascii="Times New Roman" w:hAnsi="Times New Roman" w:cs="Times New Roman"/>
                <w:lang w:val="en-US"/>
              </w:rPr>
              <w:t>KFO</w:t>
            </w:r>
            <w:r w:rsidRPr="00B9142C">
              <w:rPr>
                <w:rFonts w:ascii="Times New Roman" w:hAnsi="Times New Roman" w:cs="Times New Roman"/>
              </w:rPr>
              <w:t xml:space="preserve"> </w:t>
            </w:r>
            <w:r w:rsidRPr="00B9142C">
              <w:rPr>
                <w:rFonts w:ascii="Times New Roman" w:hAnsi="Times New Roman" w:cs="Times New Roman"/>
                <w:lang w:val="en-US"/>
              </w:rPr>
              <w:t>ELASTO</w:t>
            </w:r>
            <w:r w:rsidRPr="00B914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142C">
              <w:rPr>
                <w:rFonts w:ascii="Times New Roman" w:hAnsi="Times New Roman" w:cs="Times New Roman"/>
                <w:lang w:val="en-US"/>
              </w:rPr>
              <w:t>Elasto</w:t>
            </w:r>
            <w:proofErr w:type="spellEnd"/>
            <w:r w:rsidRPr="00B9142C">
              <w:rPr>
                <w:rFonts w:ascii="Times New Roman" w:hAnsi="Times New Roman" w:cs="Times New Roman"/>
              </w:rPr>
              <w:t>-</w:t>
            </w:r>
            <w:r w:rsidRPr="00B9142C">
              <w:rPr>
                <w:rFonts w:ascii="Times New Roman" w:hAnsi="Times New Roman" w:cs="Times New Roman"/>
                <w:lang w:val="en-US"/>
              </w:rPr>
              <w:t>Bond</w:t>
            </w:r>
            <w:r w:rsidRPr="00B9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20000,00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6.1.25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B9142C">
              <w:rPr>
                <w:rFonts w:ascii="Times New Roman" w:hAnsi="Times New Roman" w:cs="Times New Roman"/>
              </w:rPr>
              <w:t>эластопозиционера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</w:t>
            </w:r>
            <w:r w:rsidRPr="00B9142C">
              <w:rPr>
                <w:rFonts w:ascii="Times New Roman" w:hAnsi="Times New Roman" w:cs="Times New Roman"/>
                <w:lang w:val="en-US"/>
              </w:rPr>
              <w:t>KFO</w:t>
            </w:r>
            <w:r w:rsidRPr="00B9142C">
              <w:rPr>
                <w:rFonts w:ascii="Times New Roman" w:hAnsi="Times New Roman" w:cs="Times New Roman"/>
              </w:rPr>
              <w:t xml:space="preserve"> </w:t>
            </w:r>
            <w:r w:rsidRPr="00B9142C">
              <w:rPr>
                <w:rFonts w:ascii="Times New Roman" w:hAnsi="Times New Roman" w:cs="Times New Roman"/>
                <w:lang w:val="en-US"/>
              </w:rPr>
              <w:t>ELASTO</w:t>
            </w:r>
            <w:r w:rsidRPr="00B914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142C">
              <w:rPr>
                <w:rFonts w:ascii="Times New Roman" w:hAnsi="Times New Roman" w:cs="Times New Roman"/>
                <w:lang w:val="en-US"/>
              </w:rPr>
              <w:t>Elasto</w:t>
            </w:r>
            <w:proofErr w:type="spellEnd"/>
            <w:r w:rsidRPr="00B9142C">
              <w:rPr>
                <w:rFonts w:ascii="Times New Roman" w:hAnsi="Times New Roman" w:cs="Times New Roman"/>
              </w:rPr>
              <w:t>-</w:t>
            </w:r>
            <w:r w:rsidRPr="00B9142C">
              <w:rPr>
                <w:rFonts w:ascii="Times New Roman" w:hAnsi="Times New Roman" w:cs="Times New Roman"/>
                <w:lang w:val="en-US"/>
              </w:rPr>
              <w:t>Strip</w:t>
            </w:r>
            <w:r w:rsidRPr="00B9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14000,00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6.1.26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B9142C">
              <w:rPr>
                <w:rFonts w:ascii="Times New Roman" w:hAnsi="Times New Roman" w:cs="Times New Roman"/>
              </w:rPr>
              <w:t>эластопозиционера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</w:t>
            </w:r>
            <w:r w:rsidRPr="00B9142C">
              <w:rPr>
                <w:rFonts w:ascii="Times New Roman" w:hAnsi="Times New Roman" w:cs="Times New Roman"/>
                <w:lang w:val="en-US"/>
              </w:rPr>
              <w:t>KFO</w:t>
            </w:r>
            <w:r w:rsidRPr="00B9142C">
              <w:rPr>
                <w:rFonts w:ascii="Times New Roman" w:hAnsi="Times New Roman" w:cs="Times New Roman"/>
              </w:rPr>
              <w:t xml:space="preserve"> </w:t>
            </w:r>
            <w:r w:rsidRPr="00B9142C">
              <w:rPr>
                <w:rFonts w:ascii="Times New Roman" w:hAnsi="Times New Roman" w:cs="Times New Roman"/>
                <w:lang w:val="en-US"/>
              </w:rPr>
              <w:t>ELASTO</w:t>
            </w:r>
            <w:r w:rsidRPr="00B914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142C">
              <w:rPr>
                <w:rFonts w:ascii="Times New Roman" w:hAnsi="Times New Roman" w:cs="Times New Roman"/>
                <w:lang w:val="en-US"/>
              </w:rPr>
              <w:t>Elasto</w:t>
            </w:r>
            <w:proofErr w:type="spellEnd"/>
            <w:r w:rsidRPr="00B9142C">
              <w:rPr>
                <w:rFonts w:ascii="Times New Roman" w:hAnsi="Times New Roman" w:cs="Times New Roman"/>
              </w:rPr>
              <w:t>-</w:t>
            </w:r>
            <w:r w:rsidRPr="00B9142C">
              <w:rPr>
                <w:rFonts w:ascii="Times New Roman" w:hAnsi="Times New Roman" w:cs="Times New Roman"/>
                <w:lang w:val="en-US"/>
              </w:rPr>
              <w:t>Headgear</w:t>
            </w:r>
            <w:r w:rsidRPr="00B9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20000,00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lastRenderedPageBreak/>
              <w:t>6.1.27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каппы спортивной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8000,00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6.1.28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Ремонт сложный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1000,00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6.1.29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Ремонт базиса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800,00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tabs>
                <w:tab w:val="left" w:pos="1160"/>
              </w:tabs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6.1.30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Ремонт базиса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двухчелюстного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аппарата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6.1.31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Перебазировка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6.1.32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Изготовление </w:t>
            </w:r>
            <w:r w:rsidRPr="00B9142C">
              <w:rPr>
                <w:rFonts w:ascii="Times New Roman" w:hAnsi="Times New Roman" w:cs="Times New Roman"/>
                <w:lang w:val="en-US"/>
              </w:rPr>
              <w:t>Set</w:t>
            </w:r>
            <w:r w:rsidRPr="00B9142C">
              <w:rPr>
                <w:rFonts w:ascii="Times New Roman" w:hAnsi="Times New Roman" w:cs="Times New Roman"/>
              </w:rPr>
              <w:t>-</w:t>
            </w:r>
            <w:r w:rsidRPr="00B9142C">
              <w:rPr>
                <w:rFonts w:ascii="Times New Roman" w:hAnsi="Times New Roman" w:cs="Times New Roman"/>
                <w:lang w:val="en-US"/>
              </w:rPr>
              <w:t>up</w:t>
            </w:r>
            <w:r w:rsidRPr="00B9142C">
              <w:rPr>
                <w:rFonts w:ascii="Times New Roman" w:hAnsi="Times New Roman" w:cs="Times New Roman"/>
              </w:rPr>
              <w:t xml:space="preserve"> модели одной челюсти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3000,00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6.1.33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Отливка слепка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ортодонтическим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гипсом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9142C" w:rsidRPr="00B9142C">
              <w:rPr>
                <w:rFonts w:ascii="Times New Roman" w:hAnsi="Times New Roman" w:cs="Times New Roman"/>
              </w:rPr>
              <w:t>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6.1.34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Дублирование модели одной челюсти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6.1.35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Замещение одним искусственным зубом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9142C" w:rsidRPr="00B9142C">
              <w:rPr>
                <w:rFonts w:ascii="Times New Roman" w:hAnsi="Times New Roman" w:cs="Times New Roman"/>
              </w:rPr>
              <w:t>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6.1.36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Добавление расширяющего винта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450,00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6.1.37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Добавление расширяющего винта  среднего титанового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1500,00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B9142C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6.1.38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Добавление секционного винта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6.1.39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Добавление расширяющего винта усиленного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6.1.40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Добавление веерообразного расширяющего винта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900,00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6.1.41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Добавление выдвигающего винта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1100,00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6.1.42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Добавление заслонки для языка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800,00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6.1.43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Добавление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окклюзионных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накладок  или пилотов с одной стороны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400,00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6.1.44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Добавление сложных пружин, крючков, петель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tabs>
                <w:tab w:val="left" w:pos="600"/>
                <w:tab w:val="center" w:pos="882"/>
              </w:tabs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9142C" w:rsidRPr="00B9142C">
              <w:rPr>
                <w:rFonts w:ascii="Times New Roman" w:hAnsi="Times New Roman" w:cs="Times New Roman"/>
              </w:rPr>
              <w:t>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6.1.45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Добавление наклонной плоскости или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накусочной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142C" w:rsidRPr="00B9142C">
              <w:rPr>
                <w:rFonts w:ascii="Times New Roman" w:hAnsi="Times New Roman" w:cs="Times New Roman"/>
              </w:rPr>
              <w:t>50,00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6.1.46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Обрезание модели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353151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9142C" w:rsidRPr="00B9142C">
              <w:rPr>
                <w:rFonts w:ascii="Times New Roman" w:hAnsi="Times New Roman" w:cs="Times New Roman"/>
              </w:rPr>
              <w:t>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6.1.47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Восстановление коронки зуба на модели 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9142C" w:rsidRPr="00B9142C">
              <w:rPr>
                <w:rFonts w:ascii="Times New Roman" w:hAnsi="Times New Roman" w:cs="Times New Roman"/>
              </w:rPr>
              <w:t>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6.1.48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Добавление одного силового элемента (вестибулярной дуги,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кламмеров</w:t>
            </w:r>
            <w:proofErr w:type="spellEnd"/>
            <w:r w:rsidRPr="00B9142C">
              <w:rPr>
                <w:rFonts w:ascii="Times New Roman" w:hAnsi="Times New Roman" w:cs="Times New Roman"/>
              </w:rPr>
              <w:t>, пружин)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142C" w:rsidRPr="00B9142C">
              <w:rPr>
                <w:rFonts w:ascii="Times New Roman" w:hAnsi="Times New Roman" w:cs="Times New Roman"/>
              </w:rPr>
              <w:t>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6.1.49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Добавление трёхмерного винта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Бертони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6.1.50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Добавление стягивающего винта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800,00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6.1.51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Добавление винта с активным рычагом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2000,00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6.1.52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Добавление сложной вестибулярной дуги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500,00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6.1.53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Починка линейного перелома базиса съёмного протеза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B9142C" w:rsidRPr="00B9142C">
              <w:rPr>
                <w:rFonts w:ascii="Times New Roman" w:hAnsi="Times New Roman" w:cs="Times New Roman"/>
              </w:rPr>
              <w:t>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6.1.54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Чистка, полировка съёмного протеза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6.1.55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Восковые шаблоны (прикус)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9142C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450,00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6.1.56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Постановка на </w:t>
            </w:r>
            <w:r w:rsidRPr="00B9142C">
              <w:rPr>
                <w:rFonts w:ascii="Times New Roman" w:hAnsi="Times New Roman" w:cs="Times New Roman"/>
                <w:lang w:val="en-US"/>
              </w:rPr>
              <w:t>Set</w:t>
            </w:r>
            <w:r w:rsidRPr="00B9142C">
              <w:rPr>
                <w:rFonts w:ascii="Times New Roman" w:hAnsi="Times New Roman" w:cs="Times New Roman"/>
              </w:rPr>
              <w:t>-</w:t>
            </w:r>
            <w:r w:rsidRPr="00B9142C">
              <w:rPr>
                <w:rFonts w:ascii="Times New Roman" w:hAnsi="Times New Roman" w:cs="Times New Roman"/>
                <w:lang w:val="en-US"/>
              </w:rPr>
              <w:t>up</w:t>
            </w:r>
            <w:r w:rsidRPr="00B9142C">
              <w:rPr>
                <w:rFonts w:ascii="Times New Roman" w:hAnsi="Times New Roman" w:cs="Times New Roman"/>
              </w:rPr>
              <w:t xml:space="preserve"> модели одного зубного ряда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8A2AD0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6.1.57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Изготовление индивидуальной вилки (</w:t>
            </w:r>
            <w:r w:rsidRPr="00B9142C">
              <w:rPr>
                <w:rFonts w:ascii="Times New Roman" w:hAnsi="Times New Roman" w:cs="Times New Roman"/>
                <w:lang w:val="en-US"/>
              </w:rPr>
              <w:t>Arcos)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567BA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142C" w:rsidRPr="00B9142C">
              <w:rPr>
                <w:rFonts w:ascii="Times New Roman" w:hAnsi="Times New Roman" w:cs="Times New Roman"/>
              </w:rPr>
              <w:t>50,00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6.1.58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  <w:lang w:val="en-US"/>
              </w:rPr>
              <w:t xml:space="preserve">Wax-up </w:t>
            </w:r>
            <w:r w:rsidRPr="00B9142C">
              <w:rPr>
                <w:rFonts w:ascii="Times New Roman" w:hAnsi="Times New Roman" w:cs="Times New Roman"/>
              </w:rPr>
              <w:t>моделировка (1ед)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567BA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9142C" w:rsidRPr="00B9142C">
              <w:rPr>
                <w:rFonts w:ascii="Times New Roman" w:hAnsi="Times New Roman" w:cs="Times New Roman"/>
              </w:rPr>
              <w:t>0,00</w:t>
            </w:r>
          </w:p>
        </w:tc>
      </w:tr>
      <w:tr w:rsidR="00B9142C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9142C" w:rsidRPr="00B9142C" w:rsidRDefault="00B9142C" w:rsidP="003B13FF">
            <w:pPr>
              <w:ind w:left="180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6.1.59</w:t>
            </w:r>
          </w:p>
        </w:tc>
        <w:tc>
          <w:tcPr>
            <w:tcW w:w="8079" w:type="dxa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Временная коронка из композитного материала</w:t>
            </w:r>
          </w:p>
        </w:tc>
        <w:tc>
          <w:tcPr>
            <w:tcW w:w="1276" w:type="dxa"/>
            <w:gridSpan w:val="2"/>
            <w:vAlign w:val="center"/>
          </w:tcPr>
          <w:p w:rsidR="00B9142C" w:rsidRPr="00B9142C" w:rsidRDefault="00B567BA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142C" w:rsidRPr="00B9142C">
              <w:rPr>
                <w:rFonts w:ascii="Times New Roman" w:hAnsi="Times New Roman" w:cs="Times New Roman"/>
              </w:rPr>
              <w:t>00,00</w:t>
            </w:r>
          </w:p>
        </w:tc>
      </w:tr>
      <w:tr w:rsidR="00B567BA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B567BA" w:rsidRPr="00353151" w:rsidRDefault="00B567BA" w:rsidP="003B13FF">
            <w:pPr>
              <w:ind w:left="180"/>
              <w:rPr>
                <w:rFonts w:ascii="Times New Roman" w:hAnsi="Times New Roman" w:cs="Times New Roman"/>
              </w:rPr>
            </w:pPr>
            <w:r w:rsidRPr="00353151">
              <w:rPr>
                <w:rFonts w:ascii="Times New Roman" w:hAnsi="Times New Roman" w:cs="Times New Roman"/>
              </w:rPr>
              <w:lastRenderedPageBreak/>
              <w:t>6.1.60</w:t>
            </w:r>
          </w:p>
        </w:tc>
        <w:tc>
          <w:tcPr>
            <w:tcW w:w="8079" w:type="dxa"/>
            <w:vAlign w:val="center"/>
          </w:tcPr>
          <w:p w:rsidR="00B567BA" w:rsidRPr="00353151" w:rsidRDefault="00B567BA" w:rsidP="008261C9">
            <w:pPr>
              <w:rPr>
                <w:rFonts w:ascii="Times New Roman" w:hAnsi="Times New Roman" w:cs="Times New Roman"/>
              </w:rPr>
            </w:pPr>
            <w:r w:rsidRPr="00353151">
              <w:rPr>
                <w:rFonts w:ascii="Times New Roman" w:hAnsi="Times New Roman" w:cs="Times New Roman"/>
              </w:rPr>
              <w:t>Изготовление разборной модели</w:t>
            </w:r>
          </w:p>
        </w:tc>
        <w:tc>
          <w:tcPr>
            <w:tcW w:w="1276" w:type="dxa"/>
            <w:gridSpan w:val="2"/>
            <w:vAlign w:val="center"/>
          </w:tcPr>
          <w:p w:rsidR="00B567BA" w:rsidRDefault="00B567BA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</w:tr>
      <w:tr w:rsidR="00353151" w:rsidRPr="00B9142C" w:rsidTr="0013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54"/>
        </w:trPr>
        <w:tc>
          <w:tcPr>
            <w:tcW w:w="1135" w:type="dxa"/>
            <w:vAlign w:val="center"/>
          </w:tcPr>
          <w:p w:rsidR="00353151" w:rsidRPr="00353151" w:rsidRDefault="00353151" w:rsidP="003B13FF">
            <w:pPr>
              <w:ind w:left="180"/>
              <w:rPr>
                <w:rFonts w:ascii="Times New Roman" w:hAnsi="Times New Roman" w:cs="Times New Roman"/>
              </w:rPr>
            </w:pPr>
            <w:r w:rsidRPr="00353151">
              <w:rPr>
                <w:rFonts w:ascii="Times New Roman" w:hAnsi="Times New Roman" w:cs="Times New Roman"/>
              </w:rPr>
              <w:t>6.1.61</w:t>
            </w:r>
          </w:p>
        </w:tc>
        <w:tc>
          <w:tcPr>
            <w:tcW w:w="8079" w:type="dxa"/>
            <w:vAlign w:val="center"/>
          </w:tcPr>
          <w:p w:rsidR="00353151" w:rsidRPr="00353151" w:rsidRDefault="00353151" w:rsidP="008261C9">
            <w:pPr>
              <w:rPr>
                <w:rFonts w:ascii="Times New Roman" w:hAnsi="Times New Roman" w:cs="Times New Roman"/>
              </w:rPr>
            </w:pPr>
            <w:r w:rsidRPr="00353151">
              <w:rPr>
                <w:rFonts w:ascii="Times New Roman" w:hAnsi="Times New Roman" w:cs="Times New Roman"/>
              </w:rPr>
              <w:t>Изготовление десневой маски</w:t>
            </w:r>
          </w:p>
        </w:tc>
        <w:tc>
          <w:tcPr>
            <w:tcW w:w="1276" w:type="dxa"/>
            <w:gridSpan w:val="2"/>
            <w:vAlign w:val="center"/>
          </w:tcPr>
          <w:p w:rsidR="00353151" w:rsidRDefault="00353151" w:rsidP="008261C9">
            <w:pPr>
              <w:ind w:left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B9142C" w:rsidRPr="00B9142C" w:rsidRDefault="00B9142C" w:rsidP="00B914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9142C">
              <w:rPr>
                <w:rFonts w:ascii="Times New Roman" w:hAnsi="Times New Roman" w:cs="Times New Roman"/>
                <w:b/>
              </w:rPr>
              <w:t>ДЕТСКАЯ СТОМАТОЛОГИЯ</w:t>
            </w:r>
          </w:p>
        </w:tc>
      </w:tr>
      <w:tr w:rsidR="00B9142C" w:rsidRPr="00B9142C" w:rsidTr="001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03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DD6A4D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Первичный осмотр и консультация(20 минут)</w:t>
            </w:r>
          </w:p>
        </w:tc>
        <w:tc>
          <w:tcPr>
            <w:tcW w:w="1134" w:type="dxa"/>
            <w:vAlign w:val="center"/>
          </w:tcPr>
          <w:p w:rsidR="00B9142C" w:rsidRPr="00B9142C" w:rsidRDefault="00353151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142C" w:rsidRPr="00B9142C">
              <w:rPr>
                <w:rFonts w:ascii="Times New Roman" w:hAnsi="Times New Roman" w:cs="Times New Roman"/>
              </w:rPr>
              <w:t>0.00</w:t>
            </w:r>
          </w:p>
        </w:tc>
      </w:tr>
      <w:tr w:rsidR="00B9142C" w:rsidRPr="00B9142C" w:rsidTr="001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25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Урок гигиены </w:t>
            </w:r>
          </w:p>
        </w:tc>
        <w:tc>
          <w:tcPr>
            <w:tcW w:w="1134" w:type="dxa"/>
            <w:vAlign w:val="center"/>
          </w:tcPr>
          <w:p w:rsidR="00B9142C" w:rsidRPr="00B9142C" w:rsidRDefault="00B9142C" w:rsidP="00B9142C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100.00</w:t>
            </w:r>
          </w:p>
        </w:tc>
      </w:tr>
      <w:tr w:rsidR="00B9142C" w:rsidRPr="00B9142C" w:rsidTr="001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419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Аппликационная анестезия</w:t>
            </w:r>
          </w:p>
        </w:tc>
        <w:tc>
          <w:tcPr>
            <w:tcW w:w="1134" w:type="dxa"/>
            <w:vAlign w:val="center"/>
          </w:tcPr>
          <w:p w:rsidR="00B9142C" w:rsidRPr="00B9142C" w:rsidRDefault="00353151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494">
              <w:rPr>
                <w:rFonts w:ascii="Times New Roman" w:hAnsi="Times New Roman" w:cs="Times New Roman"/>
              </w:rPr>
              <w:t>0</w:t>
            </w:r>
            <w:r w:rsidR="00B9142C" w:rsidRPr="00B9142C">
              <w:rPr>
                <w:rFonts w:ascii="Times New Roman" w:hAnsi="Times New Roman" w:cs="Times New Roman"/>
              </w:rPr>
              <w:t>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Анестезия</w:t>
            </w:r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142C" w:rsidRPr="00B9142C">
              <w:rPr>
                <w:rFonts w:ascii="Times New Roman" w:hAnsi="Times New Roman" w:cs="Times New Roman"/>
              </w:rPr>
              <w:t>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Метод серебрения</w:t>
            </w:r>
            <w:proofErr w:type="gramStart"/>
            <w:r w:rsidRPr="00B914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9142C">
              <w:rPr>
                <w:rFonts w:ascii="Times New Roman" w:hAnsi="Times New Roman" w:cs="Times New Roman"/>
              </w:rPr>
              <w:t>1 зуб )</w:t>
            </w:r>
          </w:p>
        </w:tc>
        <w:tc>
          <w:tcPr>
            <w:tcW w:w="1134" w:type="dxa"/>
            <w:vAlign w:val="center"/>
          </w:tcPr>
          <w:p w:rsidR="00B9142C" w:rsidRPr="00B9142C" w:rsidRDefault="00353151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142C" w:rsidRPr="00B9142C">
              <w:rPr>
                <w:rFonts w:ascii="Times New Roman" w:hAnsi="Times New Roman" w:cs="Times New Roman"/>
              </w:rPr>
              <w:t>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Глубокое фторирование (все группы зубов</w:t>
            </w:r>
            <w:proofErr w:type="gramStart"/>
            <w:r w:rsidRPr="00B914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914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142C" w:rsidRPr="00B9142C" w:rsidRDefault="00B9142C" w:rsidP="00B9142C">
            <w:pPr>
              <w:jc w:val="right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2500.00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2C">
              <w:rPr>
                <w:rFonts w:ascii="Times New Roman" w:hAnsi="Times New Roman" w:cs="Times New Roman"/>
                <w:b/>
              </w:rPr>
              <w:t>Лечение кариеса молочного зуба</w:t>
            </w:r>
          </w:p>
        </w:tc>
        <w:tc>
          <w:tcPr>
            <w:tcW w:w="1134" w:type="dxa"/>
            <w:vAlign w:val="center"/>
          </w:tcPr>
          <w:p w:rsidR="00B9142C" w:rsidRPr="00B9142C" w:rsidRDefault="00B9142C" w:rsidP="00B914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7.1.7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Инструментальная и медикаментозная обработка кариозной полости</w:t>
            </w:r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142C" w:rsidRPr="00B9142C">
              <w:rPr>
                <w:rFonts w:ascii="Times New Roman" w:hAnsi="Times New Roman" w:cs="Times New Roman"/>
              </w:rPr>
              <w:t>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7.1.8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Пломба по 1 классу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Блека</w:t>
            </w:r>
            <w:proofErr w:type="spellEnd"/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142C" w:rsidRPr="00B9142C">
              <w:rPr>
                <w:rFonts w:ascii="Times New Roman" w:hAnsi="Times New Roman" w:cs="Times New Roman"/>
              </w:rPr>
              <w:t>00.00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7.1.9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Пломба по 2,3 классу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Блека</w:t>
            </w:r>
            <w:proofErr w:type="spellEnd"/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9142C" w:rsidRPr="00B9142C">
              <w:rPr>
                <w:rFonts w:ascii="Times New Roman" w:hAnsi="Times New Roman" w:cs="Times New Roman"/>
              </w:rPr>
              <w:t>00.00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7.1.10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Полировка пломбы</w:t>
            </w:r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3151">
              <w:rPr>
                <w:rFonts w:ascii="Times New Roman" w:hAnsi="Times New Roman" w:cs="Times New Roman"/>
              </w:rPr>
              <w:t>6</w:t>
            </w:r>
            <w:r w:rsidR="00B9142C" w:rsidRPr="00B9142C">
              <w:rPr>
                <w:rFonts w:ascii="Times New Roman" w:hAnsi="Times New Roman" w:cs="Times New Roman"/>
              </w:rPr>
              <w:t>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2C">
              <w:rPr>
                <w:rFonts w:ascii="Times New Roman" w:hAnsi="Times New Roman" w:cs="Times New Roman"/>
                <w:b/>
              </w:rPr>
              <w:t>Герметизация фиссур</w:t>
            </w:r>
          </w:p>
        </w:tc>
        <w:tc>
          <w:tcPr>
            <w:tcW w:w="1134" w:type="dxa"/>
            <w:vAlign w:val="center"/>
          </w:tcPr>
          <w:p w:rsidR="00B9142C" w:rsidRPr="00B9142C" w:rsidRDefault="00B9142C" w:rsidP="00B914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7.1.11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42C">
              <w:rPr>
                <w:rFonts w:ascii="Times New Roman" w:hAnsi="Times New Roman" w:cs="Times New Roman"/>
              </w:rPr>
              <w:t>Неинвазивная</w:t>
            </w:r>
            <w:proofErr w:type="spellEnd"/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142C" w:rsidRPr="00B9142C">
              <w:rPr>
                <w:rFonts w:ascii="Times New Roman" w:hAnsi="Times New Roman" w:cs="Times New Roman"/>
              </w:rPr>
              <w:t>00.00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7.1.12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Инвазивная</w:t>
            </w:r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142C" w:rsidRPr="00B9142C">
              <w:rPr>
                <w:rFonts w:ascii="Times New Roman" w:hAnsi="Times New Roman" w:cs="Times New Roman"/>
              </w:rPr>
              <w:t>00.00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2C">
              <w:rPr>
                <w:rFonts w:ascii="Times New Roman" w:hAnsi="Times New Roman" w:cs="Times New Roman"/>
                <w:b/>
              </w:rPr>
              <w:t>Лечение пульпита молочного зуба</w:t>
            </w:r>
          </w:p>
        </w:tc>
        <w:tc>
          <w:tcPr>
            <w:tcW w:w="1134" w:type="dxa"/>
            <w:vAlign w:val="center"/>
          </w:tcPr>
          <w:p w:rsidR="00B9142C" w:rsidRPr="00B9142C" w:rsidRDefault="00B9142C" w:rsidP="00B914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7.1.13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Первое посещение (</w:t>
            </w:r>
            <w:proofErr w:type="spellStart"/>
            <w:r w:rsidRPr="00B9142C">
              <w:rPr>
                <w:rFonts w:ascii="Times New Roman" w:hAnsi="Times New Roman" w:cs="Times New Roman"/>
              </w:rPr>
              <w:t>мех</w:t>
            </w:r>
            <w:proofErr w:type="gramStart"/>
            <w:r w:rsidRPr="00B9142C">
              <w:rPr>
                <w:rFonts w:ascii="Times New Roman" w:hAnsi="Times New Roman" w:cs="Times New Roman"/>
              </w:rPr>
              <w:t>.о</w:t>
            </w:r>
            <w:proofErr w:type="gramEnd"/>
            <w:r w:rsidRPr="00B9142C">
              <w:rPr>
                <w:rFonts w:ascii="Times New Roman" w:hAnsi="Times New Roman" w:cs="Times New Roman"/>
              </w:rPr>
              <w:t>бработка</w:t>
            </w:r>
            <w:proofErr w:type="spellEnd"/>
            <w:r w:rsidRPr="00B914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142C">
              <w:rPr>
                <w:rFonts w:ascii="Times New Roman" w:hAnsi="Times New Roman" w:cs="Times New Roman"/>
              </w:rPr>
              <w:t>девитализир</w:t>
            </w:r>
            <w:proofErr w:type="spellEnd"/>
            <w:r w:rsidRPr="00B9142C">
              <w:rPr>
                <w:rFonts w:ascii="Times New Roman" w:hAnsi="Times New Roman" w:cs="Times New Roman"/>
              </w:rPr>
              <w:t>. паста)</w:t>
            </w:r>
          </w:p>
        </w:tc>
        <w:tc>
          <w:tcPr>
            <w:tcW w:w="1134" w:type="dxa"/>
            <w:vAlign w:val="center"/>
          </w:tcPr>
          <w:p w:rsidR="00B9142C" w:rsidRPr="00B9142C" w:rsidRDefault="00353151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9142C" w:rsidRPr="00B9142C">
              <w:rPr>
                <w:rFonts w:ascii="Times New Roman" w:hAnsi="Times New Roman" w:cs="Times New Roman"/>
              </w:rPr>
              <w:t>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7.1.14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Второе посещение (лекарственная смесь)</w:t>
            </w:r>
          </w:p>
        </w:tc>
        <w:tc>
          <w:tcPr>
            <w:tcW w:w="1134" w:type="dxa"/>
            <w:vAlign w:val="center"/>
          </w:tcPr>
          <w:p w:rsidR="00B9142C" w:rsidRPr="00B9142C" w:rsidRDefault="00353151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9142C" w:rsidRPr="00B9142C">
              <w:rPr>
                <w:rFonts w:ascii="Times New Roman" w:hAnsi="Times New Roman" w:cs="Times New Roman"/>
              </w:rPr>
              <w:t>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7.1.15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Третье посещение </w:t>
            </w:r>
            <w:proofErr w:type="gramStart"/>
            <w:r w:rsidRPr="00B914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9142C">
              <w:rPr>
                <w:rFonts w:ascii="Times New Roman" w:hAnsi="Times New Roman" w:cs="Times New Roman"/>
              </w:rPr>
              <w:t>лечебная паста и пломба )  1 класс</w:t>
            </w:r>
          </w:p>
        </w:tc>
        <w:tc>
          <w:tcPr>
            <w:tcW w:w="1134" w:type="dxa"/>
            <w:vAlign w:val="center"/>
          </w:tcPr>
          <w:p w:rsidR="00B9142C" w:rsidRPr="00B9142C" w:rsidRDefault="00353151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9142C" w:rsidRPr="00B9142C">
              <w:rPr>
                <w:rFonts w:ascii="Times New Roman" w:hAnsi="Times New Roman" w:cs="Times New Roman"/>
              </w:rPr>
              <w:t>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7.1.16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 Третье посещение </w:t>
            </w:r>
            <w:proofErr w:type="gramStart"/>
            <w:r w:rsidRPr="00B914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9142C">
              <w:rPr>
                <w:rFonts w:ascii="Times New Roman" w:hAnsi="Times New Roman" w:cs="Times New Roman"/>
              </w:rPr>
              <w:t xml:space="preserve">лечебная паста и пломба )  2 класс                                                    </w:t>
            </w:r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9142C" w:rsidRPr="00B9142C">
              <w:rPr>
                <w:rFonts w:ascii="Times New Roman" w:hAnsi="Times New Roman" w:cs="Times New Roman"/>
              </w:rPr>
              <w:t>00.00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2C">
              <w:rPr>
                <w:rFonts w:ascii="Times New Roman" w:hAnsi="Times New Roman" w:cs="Times New Roman"/>
                <w:b/>
              </w:rPr>
              <w:t>Лечение периодонтита молочного зуба</w:t>
            </w:r>
          </w:p>
        </w:tc>
        <w:tc>
          <w:tcPr>
            <w:tcW w:w="1134" w:type="dxa"/>
            <w:vAlign w:val="center"/>
          </w:tcPr>
          <w:p w:rsidR="00B9142C" w:rsidRPr="00B9142C" w:rsidRDefault="00B9142C" w:rsidP="00B914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7.1.17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Первое посещени</w:t>
            </w:r>
            <w:proofErr w:type="gramStart"/>
            <w:r w:rsidRPr="00B9142C">
              <w:rPr>
                <w:rFonts w:ascii="Times New Roman" w:hAnsi="Times New Roman" w:cs="Times New Roman"/>
              </w:rPr>
              <w:t>е(</w:t>
            </w:r>
            <w:proofErr w:type="gramEnd"/>
            <w:r w:rsidRPr="00B9142C">
              <w:rPr>
                <w:rFonts w:ascii="Times New Roman" w:hAnsi="Times New Roman" w:cs="Times New Roman"/>
              </w:rPr>
              <w:t>мех. обработка, раскрытие полости зуба)</w:t>
            </w:r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142C" w:rsidRPr="00B9142C">
              <w:rPr>
                <w:rFonts w:ascii="Times New Roman" w:hAnsi="Times New Roman" w:cs="Times New Roman"/>
              </w:rPr>
              <w:t>00.00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7.1.18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Второе и третье посещение см. пульпит</w:t>
            </w:r>
          </w:p>
        </w:tc>
        <w:tc>
          <w:tcPr>
            <w:tcW w:w="1134" w:type="dxa"/>
            <w:vAlign w:val="center"/>
          </w:tcPr>
          <w:p w:rsidR="00B9142C" w:rsidRPr="00B9142C" w:rsidRDefault="00B9142C" w:rsidP="00B914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7.1.19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Удаление молочного зуба</w:t>
            </w:r>
          </w:p>
        </w:tc>
        <w:tc>
          <w:tcPr>
            <w:tcW w:w="1134" w:type="dxa"/>
            <w:vAlign w:val="center"/>
          </w:tcPr>
          <w:p w:rsidR="00B9142C" w:rsidRPr="00B9142C" w:rsidRDefault="00353151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142C" w:rsidRPr="00B9142C">
              <w:rPr>
                <w:rFonts w:ascii="Times New Roman" w:hAnsi="Times New Roman" w:cs="Times New Roman"/>
              </w:rPr>
              <w:t>00.00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7.1.20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Удаление молочного зуба 2-3 степени подвижности</w:t>
            </w:r>
          </w:p>
        </w:tc>
        <w:tc>
          <w:tcPr>
            <w:tcW w:w="1134" w:type="dxa"/>
            <w:vAlign w:val="center"/>
          </w:tcPr>
          <w:p w:rsidR="00B9142C" w:rsidRPr="00B9142C" w:rsidRDefault="00353151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9142C" w:rsidRPr="00B9142C">
              <w:rPr>
                <w:rFonts w:ascii="Times New Roman" w:hAnsi="Times New Roman" w:cs="Times New Roman"/>
              </w:rPr>
              <w:t>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2C">
              <w:rPr>
                <w:rFonts w:ascii="Times New Roman" w:hAnsi="Times New Roman" w:cs="Times New Roman"/>
                <w:b/>
              </w:rPr>
              <w:t>Проф. гигиена</w:t>
            </w:r>
          </w:p>
        </w:tc>
        <w:tc>
          <w:tcPr>
            <w:tcW w:w="1134" w:type="dxa"/>
            <w:vAlign w:val="center"/>
          </w:tcPr>
          <w:p w:rsidR="00B9142C" w:rsidRPr="00B9142C" w:rsidRDefault="00B9142C" w:rsidP="00B914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7.1.21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Удаление мягкого зубного налёта </w:t>
            </w:r>
            <w:proofErr w:type="gramStart"/>
            <w:r w:rsidRPr="00B914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9142C">
              <w:rPr>
                <w:rFonts w:ascii="Times New Roman" w:hAnsi="Times New Roman" w:cs="Times New Roman"/>
              </w:rPr>
              <w:t>щётка, паста )  1 зуб</w:t>
            </w:r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142C" w:rsidRPr="00B9142C">
              <w:rPr>
                <w:rFonts w:ascii="Times New Roman" w:hAnsi="Times New Roman" w:cs="Times New Roman"/>
              </w:rPr>
              <w:t>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7.1.22.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Снятие зубных отложений ультразвуком  1 зуб</w:t>
            </w:r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02FC">
              <w:rPr>
                <w:rFonts w:ascii="Times New Roman" w:hAnsi="Times New Roman" w:cs="Times New Roman"/>
              </w:rPr>
              <w:t>0,00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7.1.23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 xml:space="preserve">Удаление зубного налёта методом </w:t>
            </w:r>
            <w:r w:rsidRPr="00B9142C">
              <w:rPr>
                <w:rFonts w:ascii="Times New Roman" w:hAnsi="Times New Roman" w:cs="Times New Roman"/>
                <w:lang w:val="en-US"/>
              </w:rPr>
              <w:t>Air</w:t>
            </w:r>
            <w:r w:rsidRPr="00B9142C">
              <w:rPr>
                <w:rFonts w:ascii="Times New Roman" w:hAnsi="Times New Roman" w:cs="Times New Roman"/>
              </w:rPr>
              <w:t>-</w:t>
            </w:r>
            <w:r w:rsidRPr="00B9142C">
              <w:rPr>
                <w:rFonts w:ascii="Times New Roman" w:hAnsi="Times New Roman" w:cs="Times New Roman"/>
                <w:lang w:val="en-US"/>
              </w:rPr>
              <w:t>Flow</w:t>
            </w:r>
            <w:r w:rsidRPr="00B9142C">
              <w:rPr>
                <w:rFonts w:ascii="Times New Roman" w:hAnsi="Times New Roman" w:cs="Times New Roman"/>
              </w:rPr>
              <w:t xml:space="preserve"> (обе челюсти)</w:t>
            </w:r>
          </w:p>
        </w:tc>
        <w:tc>
          <w:tcPr>
            <w:tcW w:w="1134" w:type="dxa"/>
            <w:vAlign w:val="center"/>
          </w:tcPr>
          <w:p w:rsidR="00B9142C" w:rsidRPr="00B9142C" w:rsidRDefault="00CA4494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9142C" w:rsidRPr="00B9142C">
              <w:rPr>
                <w:rFonts w:ascii="Times New Roman" w:hAnsi="Times New Roman" w:cs="Times New Roman"/>
              </w:rPr>
              <w:t>00.00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7.1.24</w:t>
            </w: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Покрытие зубов фторсодержащим гелем 1 зубной ряд</w:t>
            </w:r>
          </w:p>
        </w:tc>
        <w:tc>
          <w:tcPr>
            <w:tcW w:w="1134" w:type="dxa"/>
            <w:vAlign w:val="center"/>
          </w:tcPr>
          <w:p w:rsidR="00B9142C" w:rsidRPr="00B9142C" w:rsidRDefault="00353151" w:rsidP="00B914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9142C" w:rsidRPr="00B9142C">
              <w:rPr>
                <w:rFonts w:ascii="Times New Roman" w:hAnsi="Times New Roman" w:cs="Times New Roman"/>
              </w:rPr>
              <w:t>0.00</w:t>
            </w: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2C">
              <w:rPr>
                <w:rFonts w:ascii="Times New Roman" w:hAnsi="Times New Roman" w:cs="Times New Roman"/>
                <w:b/>
              </w:rPr>
              <w:t>Лечение постоянных зубов у детей</w:t>
            </w:r>
          </w:p>
        </w:tc>
        <w:tc>
          <w:tcPr>
            <w:tcW w:w="1134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42C" w:rsidRPr="00B9142C" w:rsidTr="00B65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58" w:type="dxa"/>
          <w:trHeight w:hRule="exact" w:val="340"/>
        </w:trPr>
        <w:tc>
          <w:tcPr>
            <w:tcW w:w="1135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B9142C" w:rsidRPr="00B9142C" w:rsidRDefault="00B9142C" w:rsidP="008261C9">
            <w:pPr>
              <w:jc w:val="both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</w:rPr>
              <w:t>По прейскуранту терапевтической стоматологии</w:t>
            </w:r>
          </w:p>
        </w:tc>
        <w:tc>
          <w:tcPr>
            <w:tcW w:w="1134" w:type="dxa"/>
            <w:vAlign w:val="center"/>
          </w:tcPr>
          <w:p w:rsidR="00B9142C" w:rsidRPr="00B9142C" w:rsidRDefault="00B9142C" w:rsidP="0082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1C9" w:rsidRPr="00181AF9" w:rsidTr="00B65F8B">
        <w:trPr>
          <w:gridAfter w:val="1"/>
          <w:wAfter w:w="6558" w:type="dxa"/>
          <w:trHeight w:val="255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8B" w:rsidRDefault="001560E2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1560E2" w:rsidRDefault="001560E2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61C9" w:rsidRPr="00181AF9" w:rsidRDefault="008261C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  <w:r w:rsidRPr="00181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181AF9" w:rsidRPr="00181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РЕНТГЕНОЛОГИЧЕСКОЕ ИССЛЕДОВАНИЕ</w:t>
            </w:r>
          </w:p>
        </w:tc>
      </w:tr>
      <w:tr w:rsidR="008261C9" w:rsidRPr="008261C9" w:rsidTr="00B65F8B">
        <w:trPr>
          <w:gridAfter w:val="1"/>
          <w:wAfter w:w="6558" w:type="dxa"/>
          <w:trHeight w:val="3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C9" w:rsidRPr="008261C9" w:rsidRDefault="008261C9" w:rsidP="0082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8.1.1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C9" w:rsidRPr="008261C9" w:rsidRDefault="008261C9" w:rsidP="0082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-снимок зубов (</w:t>
            </w:r>
            <w:proofErr w:type="spellStart"/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радиовизиограф</w:t>
            </w:r>
            <w:proofErr w:type="spellEnd"/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1C9" w:rsidRPr="008261C9" w:rsidRDefault="00181AF9" w:rsidP="003B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17E3D" w:rsidRPr="008261C9" w:rsidTr="00B65F8B">
        <w:trPr>
          <w:trHeight w:hRule="exact" w:val="339"/>
        </w:trPr>
        <w:tc>
          <w:tcPr>
            <w:tcW w:w="17048" w:type="dxa"/>
            <w:gridSpan w:val="5"/>
            <w:noWrap/>
            <w:vAlign w:val="bottom"/>
            <w:hideMark/>
          </w:tcPr>
          <w:p w:rsidR="00617E3D" w:rsidRPr="008261C9" w:rsidRDefault="003642EB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617E3D"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</w:tr>
      <w:tr w:rsidR="00617E3D" w:rsidRPr="008261C9" w:rsidTr="00B65F8B">
        <w:trPr>
          <w:trHeight w:hRule="exact" w:val="284"/>
        </w:trPr>
        <w:tc>
          <w:tcPr>
            <w:tcW w:w="17048" w:type="dxa"/>
            <w:gridSpan w:val="5"/>
            <w:noWrap/>
            <w:vAlign w:val="bottom"/>
            <w:hideMark/>
          </w:tcPr>
          <w:p w:rsidR="00617E3D" w:rsidRPr="008261C9" w:rsidRDefault="003642EB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</w:t>
            </w:r>
            <w:r w:rsidR="00617E3D"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томатологической</w:t>
            </w:r>
            <w:r w:rsidR="0061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клиники________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 </w:t>
            </w:r>
            <w:r w:rsidR="00617E3D"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Худорошков Ю.Г.</w:t>
            </w:r>
          </w:p>
        </w:tc>
      </w:tr>
      <w:tr w:rsidR="00617E3D" w:rsidRPr="008261C9" w:rsidTr="00B65F8B">
        <w:trPr>
          <w:trHeight w:hRule="exact" w:val="284"/>
        </w:trPr>
        <w:tc>
          <w:tcPr>
            <w:tcW w:w="17048" w:type="dxa"/>
            <w:gridSpan w:val="5"/>
            <w:noWrap/>
            <w:vAlign w:val="bottom"/>
            <w:hideMark/>
          </w:tcPr>
          <w:p w:rsidR="00617E3D" w:rsidRPr="008261C9" w:rsidRDefault="003642EB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617E3D"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7E3D"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Лыюрова Л.П.</w:t>
            </w:r>
          </w:p>
        </w:tc>
      </w:tr>
      <w:tr w:rsidR="003642EB" w:rsidRPr="008261C9" w:rsidTr="00B65F8B">
        <w:trPr>
          <w:trHeight w:hRule="exact" w:val="284"/>
        </w:trPr>
        <w:tc>
          <w:tcPr>
            <w:tcW w:w="17048" w:type="dxa"/>
            <w:gridSpan w:val="5"/>
            <w:noWrap/>
            <w:vAlign w:val="bottom"/>
          </w:tcPr>
          <w:p w:rsidR="003642EB" w:rsidRDefault="003642EB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2EB" w:rsidRPr="008261C9" w:rsidTr="00B65F8B">
        <w:trPr>
          <w:trHeight w:hRule="exact" w:val="284"/>
        </w:trPr>
        <w:tc>
          <w:tcPr>
            <w:tcW w:w="17048" w:type="dxa"/>
            <w:gridSpan w:val="5"/>
            <w:noWrap/>
            <w:vAlign w:val="bottom"/>
          </w:tcPr>
          <w:p w:rsidR="003642EB" w:rsidRDefault="003642EB" w:rsidP="0036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</w:tr>
      <w:tr w:rsidR="008261C9" w:rsidRPr="008261C9" w:rsidTr="00B850BE">
        <w:trPr>
          <w:trHeight w:hRule="exact" w:val="421"/>
        </w:trPr>
        <w:tc>
          <w:tcPr>
            <w:tcW w:w="17048" w:type="dxa"/>
            <w:gridSpan w:val="5"/>
            <w:noWrap/>
            <w:vAlign w:val="bottom"/>
          </w:tcPr>
          <w:p w:rsidR="008261C9" w:rsidRPr="008261C9" w:rsidRDefault="008261C9" w:rsidP="00B85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5D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п</w:t>
            </w:r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роректор </w:t>
            </w:r>
            <w:r w:rsidR="00B8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____________________Охлопков В.А.</w:t>
            </w:r>
          </w:p>
        </w:tc>
      </w:tr>
      <w:tr w:rsidR="008261C9" w:rsidRPr="005D1776" w:rsidTr="005D1776">
        <w:trPr>
          <w:trHeight w:hRule="exact" w:val="397"/>
        </w:trPr>
        <w:tc>
          <w:tcPr>
            <w:tcW w:w="17048" w:type="dxa"/>
            <w:gridSpan w:val="5"/>
            <w:noWrap/>
            <w:vAlign w:val="bottom"/>
          </w:tcPr>
          <w:p w:rsidR="008261C9" w:rsidRPr="005D1776" w:rsidRDefault="008261C9" w:rsidP="002E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Главный бухгалтер_____________________</w:t>
            </w:r>
            <w:r w:rsidR="005D1776" w:rsidRPr="005D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2E15BB" w:rsidRPr="005D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D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Булатова Т.М.</w:t>
            </w:r>
          </w:p>
        </w:tc>
      </w:tr>
      <w:tr w:rsidR="008261C9" w:rsidRPr="008261C9" w:rsidTr="005D1776">
        <w:trPr>
          <w:trHeight w:hRule="exact" w:val="474"/>
        </w:trPr>
        <w:tc>
          <w:tcPr>
            <w:tcW w:w="17048" w:type="dxa"/>
            <w:gridSpan w:val="5"/>
            <w:noWrap/>
            <w:vAlign w:val="bottom"/>
          </w:tcPr>
          <w:p w:rsidR="008261C9" w:rsidRPr="008261C9" w:rsidRDefault="008261C9" w:rsidP="001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Начальник ПФО___</w:t>
            </w:r>
            <w:r w:rsidR="005D1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36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Пустовойтова</w:t>
            </w:r>
            <w:proofErr w:type="spellEnd"/>
            <w:r w:rsidRPr="0082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</w:tr>
      <w:tr w:rsidR="003642EB" w:rsidRPr="008261C9" w:rsidTr="005D1776">
        <w:trPr>
          <w:trHeight w:hRule="exact" w:val="397"/>
        </w:trPr>
        <w:tc>
          <w:tcPr>
            <w:tcW w:w="17048" w:type="dxa"/>
            <w:gridSpan w:val="5"/>
            <w:noWrap/>
            <w:vAlign w:val="bottom"/>
          </w:tcPr>
          <w:p w:rsidR="001560E2" w:rsidRPr="001B1DCF" w:rsidRDefault="001560E2" w:rsidP="0015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Прейскурант на 17 (семнадцати) листах</w:t>
            </w:r>
          </w:p>
          <w:p w:rsidR="003642EB" w:rsidRPr="008261C9" w:rsidRDefault="003642EB" w:rsidP="00B6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6C74" w:rsidRPr="001B1DCF" w:rsidRDefault="00CF6C74" w:rsidP="001560E2">
      <w:pPr>
        <w:rPr>
          <w:rFonts w:ascii="Times New Roman" w:hAnsi="Times New Roman" w:cs="Times New Roman"/>
          <w:sz w:val="24"/>
          <w:szCs w:val="24"/>
        </w:rPr>
      </w:pPr>
    </w:p>
    <w:sectPr w:rsidR="00CF6C74" w:rsidRPr="001B1DCF" w:rsidSect="00DC559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104"/>
    <w:multiLevelType w:val="hybridMultilevel"/>
    <w:tmpl w:val="BCC0A44C"/>
    <w:lvl w:ilvl="0" w:tplc="F77E4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68DE"/>
    <w:rsid w:val="00007B97"/>
    <w:rsid w:val="00020A40"/>
    <w:rsid w:val="00023660"/>
    <w:rsid w:val="000271E0"/>
    <w:rsid w:val="000416B0"/>
    <w:rsid w:val="0007273B"/>
    <w:rsid w:val="00072B92"/>
    <w:rsid w:val="000824F2"/>
    <w:rsid w:val="000946AF"/>
    <w:rsid w:val="000A7745"/>
    <w:rsid w:val="000B1353"/>
    <w:rsid w:val="000B5ED6"/>
    <w:rsid w:val="000C2FE5"/>
    <w:rsid w:val="000D42D9"/>
    <w:rsid w:val="000E495C"/>
    <w:rsid w:val="000E7C61"/>
    <w:rsid w:val="000F5B3D"/>
    <w:rsid w:val="00122C47"/>
    <w:rsid w:val="00137F3F"/>
    <w:rsid w:val="001560E2"/>
    <w:rsid w:val="00165936"/>
    <w:rsid w:val="00181AF9"/>
    <w:rsid w:val="00185312"/>
    <w:rsid w:val="001B0E27"/>
    <w:rsid w:val="001B1DCF"/>
    <w:rsid w:val="001F6992"/>
    <w:rsid w:val="00254C50"/>
    <w:rsid w:val="002876B8"/>
    <w:rsid w:val="00292675"/>
    <w:rsid w:val="002E15BB"/>
    <w:rsid w:val="002F2057"/>
    <w:rsid w:val="0033405C"/>
    <w:rsid w:val="00353151"/>
    <w:rsid w:val="0036124A"/>
    <w:rsid w:val="003642EB"/>
    <w:rsid w:val="00385555"/>
    <w:rsid w:val="003A29A5"/>
    <w:rsid w:val="003A718C"/>
    <w:rsid w:val="003B13FF"/>
    <w:rsid w:val="003C0728"/>
    <w:rsid w:val="003C3D03"/>
    <w:rsid w:val="003D5AB7"/>
    <w:rsid w:val="003E0950"/>
    <w:rsid w:val="003E713C"/>
    <w:rsid w:val="00422E2D"/>
    <w:rsid w:val="004262CE"/>
    <w:rsid w:val="004268DE"/>
    <w:rsid w:val="00431E9B"/>
    <w:rsid w:val="004327CF"/>
    <w:rsid w:val="004743C1"/>
    <w:rsid w:val="004746F0"/>
    <w:rsid w:val="0048249E"/>
    <w:rsid w:val="004B6535"/>
    <w:rsid w:val="004C2DDD"/>
    <w:rsid w:val="004D6969"/>
    <w:rsid w:val="004F60AE"/>
    <w:rsid w:val="005023E6"/>
    <w:rsid w:val="00520088"/>
    <w:rsid w:val="00567BF6"/>
    <w:rsid w:val="005912B7"/>
    <w:rsid w:val="00594084"/>
    <w:rsid w:val="005A444C"/>
    <w:rsid w:val="005D143E"/>
    <w:rsid w:val="005D1776"/>
    <w:rsid w:val="006132BE"/>
    <w:rsid w:val="00617E3D"/>
    <w:rsid w:val="00653300"/>
    <w:rsid w:val="00661CDC"/>
    <w:rsid w:val="006666E8"/>
    <w:rsid w:val="00667D8D"/>
    <w:rsid w:val="006765FA"/>
    <w:rsid w:val="0068412B"/>
    <w:rsid w:val="0068536A"/>
    <w:rsid w:val="00685416"/>
    <w:rsid w:val="006A55F3"/>
    <w:rsid w:val="006C4E14"/>
    <w:rsid w:val="006D25D3"/>
    <w:rsid w:val="006E1A43"/>
    <w:rsid w:val="006E5409"/>
    <w:rsid w:val="006E73CC"/>
    <w:rsid w:val="00700482"/>
    <w:rsid w:val="00702E5B"/>
    <w:rsid w:val="00714A42"/>
    <w:rsid w:val="00757043"/>
    <w:rsid w:val="0077487E"/>
    <w:rsid w:val="00783C72"/>
    <w:rsid w:val="00790C27"/>
    <w:rsid w:val="007C62F1"/>
    <w:rsid w:val="007E1D1F"/>
    <w:rsid w:val="007F05C7"/>
    <w:rsid w:val="007F29A8"/>
    <w:rsid w:val="007F5FE1"/>
    <w:rsid w:val="008261C9"/>
    <w:rsid w:val="00842CE8"/>
    <w:rsid w:val="00844788"/>
    <w:rsid w:val="00870A8E"/>
    <w:rsid w:val="00894A24"/>
    <w:rsid w:val="008A1DC9"/>
    <w:rsid w:val="008A2AD0"/>
    <w:rsid w:val="008B5197"/>
    <w:rsid w:val="008D34B7"/>
    <w:rsid w:val="008E4A7D"/>
    <w:rsid w:val="009125AB"/>
    <w:rsid w:val="00920FEA"/>
    <w:rsid w:val="009268E6"/>
    <w:rsid w:val="009C6E99"/>
    <w:rsid w:val="009D07C0"/>
    <w:rsid w:val="009E6BD4"/>
    <w:rsid w:val="00A2042A"/>
    <w:rsid w:val="00A25D7C"/>
    <w:rsid w:val="00A61EB8"/>
    <w:rsid w:val="00A80811"/>
    <w:rsid w:val="00AB0128"/>
    <w:rsid w:val="00AB748D"/>
    <w:rsid w:val="00AE0CB7"/>
    <w:rsid w:val="00AF7AA2"/>
    <w:rsid w:val="00B071B1"/>
    <w:rsid w:val="00B102FC"/>
    <w:rsid w:val="00B24902"/>
    <w:rsid w:val="00B253CE"/>
    <w:rsid w:val="00B501FD"/>
    <w:rsid w:val="00B567BA"/>
    <w:rsid w:val="00B65F8B"/>
    <w:rsid w:val="00B81B66"/>
    <w:rsid w:val="00B850BE"/>
    <w:rsid w:val="00B9142C"/>
    <w:rsid w:val="00BD7ED0"/>
    <w:rsid w:val="00BF6908"/>
    <w:rsid w:val="00C111A5"/>
    <w:rsid w:val="00C21C94"/>
    <w:rsid w:val="00C22678"/>
    <w:rsid w:val="00C22698"/>
    <w:rsid w:val="00C2710B"/>
    <w:rsid w:val="00C55D64"/>
    <w:rsid w:val="00C61010"/>
    <w:rsid w:val="00C9078F"/>
    <w:rsid w:val="00CA4494"/>
    <w:rsid w:val="00CB134B"/>
    <w:rsid w:val="00CC4D61"/>
    <w:rsid w:val="00CD776B"/>
    <w:rsid w:val="00CF6C74"/>
    <w:rsid w:val="00D015DE"/>
    <w:rsid w:val="00D015F4"/>
    <w:rsid w:val="00D27B84"/>
    <w:rsid w:val="00D45031"/>
    <w:rsid w:val="00D660AC"/>
    <w:rsid w:val="00D9370B"/>
    <w:rsid w:val="00DC559A"/>
    <w:rsid w:val="00DD6A4D"/>
    <w:rsid w:val="00DE09F0"/>
    <w:rsid w:val="00DF65F8"/>
    <w:rsid w:val="00E0123D"/>
    <w:rsid w:val="00E237F5"/>
    <w:rsid w:val="00E66A28"/>
    <w:rsid w:val="00E8191A"/>
    <w:rsid w:val="00EA39E5"/>
    <w:rsid w:val="00EA4B42"/>
    <w:rsid w:val="00ED0A8D"/>
    <w:rsid w:val="00EF3B87"/>
    <w:rsid w:val="00F117E4"/>
    <w:rsid w:val="00F43B1E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9A30-1E3D-40D9-A7A1-3177340A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18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аспирантура</dc:creator>
  <cp:lastModifiedBy>Пользователь</cp:lastModifiedBy>
  <cp:revision>78</cp:revision>
  <cp:lastPrinted>2015-02-24T07:47:00Z</cp:lastPrinted>
  <dcterms:created xsi:type="dcterms:W3CDTF">2012-02-01T04:57:00Z</dcterms:created>
  <dcterms:modified xsi:type="dcterms:W3CDTF">2015-03-18T03:45:00Z</dcterms:modified>
</cp:coreProperties>
</file>