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7FA" w14:textId="77777777" w:rsidR="00696B40" w:rsidRPr="00696B40" w:rsidRDefault="00696B40" w:rsidP="00696B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696B40">
        <w:rPr>
          <w:rFonts w:ascii="Times New Roman" w:eastAsia="Times New Roman" w:hAnsi="Times New Roman" w:cs="Times New Roman"/>
          <w:b/>
          <w:bCs/>
          <w:color w:val="676A6B"/>
          <w:sz w:val="24"/>
          <w:szCs w:val="24"/>
          <w:lang w:eastAsia="ru-RU"/>
        </w:rPr>
        <w:t>Прейскурант стоимости стоматологической помощи, оказываемой на базе государственного бюджетного учреждения здравоохранения Камчатского края «Петропавловск - Камчатская Городская стоматологическая поликлиника», на платной основе</w:t>
      </w:r>
    </w:p>
    <w:p w14:paraId="689978F7" w14:textId="77777777" w:rsidR="00696B40" w:rsidRPr="00696B40" w:rsidRDefault="00696B40" w:rsidP="00696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96B40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</w:t>
      </w:r>
    </w:p>
    <w:p w14:paraId="62C28FF1" w14:textId="77777777" w:rsidR="00696B40" w:rsidRPr="00696B40" w:rsidRDefault="00696B40" w:rsidP="00696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96B40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Лечебное отделение</w:t>
      </w:r>
      <w:r w:rsidRPr="00696B40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br/>
      </w:r>
    </w:p>
    <w:tbl>
      <w:tblPr>
        <w:tblW w:w="102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582"/>
        <w:gridCol w:w="614"/>
        <w:gridCol w:w="6110"/>
        <w:gridCol w:w="2554"/>
      </w:tblGrid>
      <w:tr w:rsidR="00696B40" w:rsidRPr="00696B40" w14:paraId="21920450" w14:textId="77777777" w:rsidTr="00696B40">
        <w:trPr>
          <w:trHeight w:val="1365"/>
        </w:trPr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9063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400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7DED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Стоимость,</w:t>
            </w:r>
          </w:p>
          <w:p w14:paraId="46CC2AC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руб.</w:t>
            </w:r>
          </w:p>
        </w:tc>
      </w:tr>
      <w:tr w:rsidR="00696B40" w:rsidRPr="00696B40" w14:paraId="27836791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C39B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00F3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2E5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34B8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628A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6980A4CE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DCA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698C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486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8AD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Осмотр (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без  проведения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лечебно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- диагностических мероприятий)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D1CA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1AA3747F" w14:textId="77777777" w:rsidTr="00696B40">
        <w:trPr>
          <w:trHeight w:val="960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F5BE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4E04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C718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7C24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Консультация специалиста (осмотр, сбор    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анамнеза,   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 оформление документации,         подключение</w:t>
            </w:r>
          </w:p>
          <w:p w14:paraId="68864AD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дополнительных     лечебных     и диагностических         процедур, консультативное заключение)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20B2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</w:t>
            </w:r>
          </w:p>
        </w:tc>
      </w:tr>
      <w:tr w:rsidR="00696B40" w:rsidRPr="00696B40" w14:paraId="54EE8ADA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8F9F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B453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A19F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2857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7590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0E6108E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1A0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9006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1D6C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A265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Обезболивание (плюсуется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  видам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работ):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272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4AF0EBB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FDB9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F15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0B37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189B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EEC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</w:t>
            </w:r>
          </w:p>
        </w:tc>
      </w:tr>
      <w:tr w:rsidR="00696B40" w:rsidRPr="00696B40" w14:paraId="0DCC1206" w14:textId="77777777" w:rsidTr="00696B40">
        <w:trPr>
          <w:trHeight w:val="960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061E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926F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8030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A1491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(инфильтрационная, проводниковая,</w:t>
            </w:r>
          </w:p>
          <w:p w14:paraId="56C3C86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внутрипульпарная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C0D6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09C450E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3A9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4E2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2265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50BE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Снятие искусственной коронки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71C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240</w:t>
            </w:r>
          </w:p>
        </w:tc>
      </w:tr>
      <w:tr w:rsidR="00696B40" w:rsidRPr="00696B40" w14:paraId="775EA5B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0B2E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A4A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59F3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E72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Снятие цельнолитой коронки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C69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40DE0C5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8435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B01D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294A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CEA8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Аппликация лекарственного препарата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на  слизистую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оболочку полости рта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E61E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5DAFA0C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6AF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B8D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A757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09D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Диатермокоагуляция одного </w:t>
            </w:r>
            <w:proofErr w:type="spellStart"/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 сосочка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   содержимого одного канала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F62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589162DA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74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EBD3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636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8B3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2E1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1EB5694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A231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A6F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E60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2C9B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1B1F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3ECD11C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E87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F9F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15A2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CF5B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Проведение профессиональной гигиены одного зуба (снятие над-,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   зубного    камня, шлифовка, полировка)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56D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</w:t>
            </w:r>
          </w:p>
        </w:tc>
      </w:tr>
      <w:tr w:rsidR="00696B40" w:rsidRPr="00696B40" w14:paraId="7A274675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01A0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30F0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457E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C58D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Проведение профессиональной гигиены одного зуба при заболеваниях пародонта (снятие над-,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зубного </w:t>
            </w:r>
            <w:proofErr w:type="spellStart"/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камня,шлифовка</w:t>
            </w:r>
            <w:proofErr w:type="spellEnd"/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 полировка)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CF0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13BB076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E25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572A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D3F9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A7E0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реминерализующих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фторосодержащих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препаратов (1 - 4 зубов)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074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</w:t>
            </w:r>
          </w:p>
        </w:tc>
      </w:tr>
      <w:tr w:rsidR="00696B40" w:rsidRPr="00696B40" w14:paraId="4829DB9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48E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2A3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921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737B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Депофорез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одного корневого канала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5C4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</w:t>
            </w:r>
          </w:p>
        </w:tc>
      </w:tr>
      <w:tr w:rsidR="00696B40" w:rsidRPr="00696B40" w14:paraId="7C2650B8" w14:textId="77777777" w:rsidTr="00696B40">
        <w:trPr>
          <w:trHeight w:val="960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0F9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5D91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40F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53C1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Виды работ   на   терапевтическом</w:t>
            </w:r>
          </w:p>
          <w:p w14:paraId="5F1F4D3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приеме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32C4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31DD888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942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6CEC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1D0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72A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Кариес и   </w:t>
            </w:r>
            <w:proofErr w:type="spellStart"/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некариозные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 поражения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твердых тканей зубов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94C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4F1D0A5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F62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644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EBCE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1EF84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    и    среднем кариесе I к V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класса  по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E6FA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7EB3AB3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294C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37D9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548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D206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цемента при   поверхностном   и   среднем кариесе II и III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957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</w:t>
            </w:r>
          </w:p>
        </w:tc>
      </w:tr>
      <w:tr w:rsidR="00696B40" w:rsidRPr="00696B40" w14:paraId="186A552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CF9E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D174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9CE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A979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цемента при   поверхностном   и   среднем кариесе IV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933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7F4CB506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1D7D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32E8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94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894F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композитов  при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поверхностном  и среднем кариесе химического отверждения  I  и  V  класса  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8456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31F75DCB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9913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452A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2C30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BE6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композитов  при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поверхностном  и среднем кариесе химического отверждения II и  III  класса 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1AEB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750</w:t>
            </w:r>
          </w:p>
        </w:tc>
      </w:tr>
      <w:tr w:rsidR="00696B40" w:rsidRPr="00696B40" w14:paraId="5E09CDD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6160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F55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FB1E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8987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из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композитов  при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поверхностном  и среднем кариесе химического отверждения IV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E449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1050</w:t>
            </w:r>
          </w:p>
        </w:tc>
      </w:tr>
      <w:tr w:rsidR="00696B40" w:rsidRPr="00696B40" w14:paraId="136DAFE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97B8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5CC0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01EE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43E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9C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6A485B9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8A6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A9C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F0F0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09AA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Отбеливание коронки зуба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85A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26308F44" w14:textId="77777777" w:rsidTr="00696B40">
        <w:trPr>
          <w:trHeight w:val="555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E6B1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0781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C506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92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фотополимеров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1CC1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3A4AB562" w14:textId="77777777" w:rsidTr="00696B40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4DA8D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12B90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11313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578A0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158D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11520248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32B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E6BB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74D4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BA78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одном пломбы при поверхностном и среднем кариесе I и 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 кариесе цемента корня (линейная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6DBF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29313A04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2C6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E6E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CC97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9E35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при поверхностном и среднем кариесе I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  V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, кариесе цемента корня (сэндвич -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3B69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7BA09E2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B7FE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693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CBA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3DF7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при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поверхностном  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среднем кариесе II и III 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(линейная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BB5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0EADD09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0F17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9F2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61F0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D9F5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при поверхностном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  среднем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кариесе II и III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(сэндвич -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66F7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1500</w:t>
            </w:r>
          </w:p>
        </w:tc>
      </w:tr>
      <w:tr w:rsidR="00696B40" w:rsidRPr="00696B40" w14:paraId="0E7AA65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ED7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E12C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30B4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451F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при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поверхностном  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среднем кариесе IV 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(линейная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A8E1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1650</w:t>
            </w:r>
          </w:p>
        </w:tc>
      </w:tr>
      <w:tr w:rsidR="00696B40" w:rsidRPr="00696B40" w14:paraId="7418166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CD75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DD5C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534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EE3C0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Наложение одной пломбы при поверхностном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  среднем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  кариесе IV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(сэндвич - техника)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425B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1950</w:t>
            </w:r>
          </w:p>
        </w:tc>
      </w:tr>
      <w:tr w:rsidR="00696B40" w:rsidRPr="00696B40" w14:paraId="04A06301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0525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ED9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E516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F7C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некариозных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    поражениях твердых тканей зубов (эрозия, клиновидный дефект, гипоплазия)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F36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3A0B616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2D3C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2B4B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626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7FB5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Восстановление цвета эмали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81E9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1650</w:t>
            </w:r>
          </w:p>
        </w:tc>
      </w:tr>
      <w:tr w:rsidR="00696B40" w:rsidRPr="00696B40" w14:paraId="62217E9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634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000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B85C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1C5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Восстановление формы зуба при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отсутствии  твердых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тканей до 1/2 коронки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7570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2100</w:t>
            </w:r>
          </w:p>
        </w:tc>
      </w:tr>
      <w:tr w:rsidR="00696B40" w:rsidRPr="00696B40" w14:paraId="54D268F9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1DC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CA7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2362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4915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Восстановление формы зуба при полном отсутствии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коронки  зуба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(включена  работа  по  подготовке корневого канала    для рамки, поста)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BDB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4500</w:t>
            </w:r>
          </w:p>
        </w:tc>
      </w:tr>
      <w:tr w:rsidR="00696B40" w:rsidRPr="00696B40" w14:paraId="66699C33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1F65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584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3CA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F421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Полировка пломбы из композита при лечении кариозных полостей I, II, III, 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800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4E27A4F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A4A3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DD2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F024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857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AD2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344D441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729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8E0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87F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8F32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Эндодонтические виды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4487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555CC9BD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030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8AE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55F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344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28D8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4C8502A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432F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54A9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B303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4772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0B9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42365B1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2E0F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FF1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0ADA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31A1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импрегнационным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BB3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460EF0E3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1206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E45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C5C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7246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C77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750</w:t>
            </w:r>
          </w:p>
        </w:tc>
      </w:tr>
      <w:tr w:rsidR="00696B40" w:rsidRPr="00696B40" w14:paraId="68D17DD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C169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CA9A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47F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39A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Введение лекарственных средств в корневой канал при лечении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диструктивных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форм периодонтитов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AC05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69BFCD8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52A7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B327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C805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388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Подготовка 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D81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255DD20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83F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79D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33E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F610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одного корневого канала,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пломбированного  цинк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эвгеноловой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пастой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AB92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1EC89C1A" w14:textId="77777777" w:rsidTr="00696B40">
        <w:trPr>
          <w:trHeight w:val="960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2D9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5960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A95D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260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одного  корневого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канала, пломбированного</w:t>
            </w:r>
          </w:p>
          <w:p w14:paraId="40731C0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резорцин - формалиновой пастой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80C3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1500</w:t>
            </w:r>
          </w:p>
        </w:tc>
      </w:tr>
      <w:tr w:rsidR="00696B40" w:rsidRPr="00696B40" w14:paraId="3156FB13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9654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AB8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496F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4BC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одного корневого канала, пломбированного фосфат - цементом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F6C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1800</w:t>
            </w:r>
          </w:p>
        </w:tc>
      </w:tr>
      <w:tr w:rsidR="00696B40" w:rsidRPr="00696B40" w14:paraId="5C34306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C60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B77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6058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E295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Извлечение фиксированного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инородного  тела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из одного корневого канала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A62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78DC600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0AD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3DC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2EA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896D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одного канала под штифт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0042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4FFB55FD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BC84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005D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069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54BE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назубных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отложений ручным  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способом  полностью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 (не менее  5  зубов) с обязательным указанием зубной формулы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EE67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225</w:t>
            </w:r>
          </w:p>
        </w:tc>
      </w:tr>
      <w:tr w:rsidR="00696B40" w:rsidRPr="00696B40" w14:paraId="44BF12EF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BC0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1233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04BB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C24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назубных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отложений с помощью ультразвуковой аппаратуры полностью (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не  менее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  5  зубов) с обязательным   указанием зубной формулы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E1D1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0471DCB8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6465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90E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06B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EC284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125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6F6BFDD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200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E50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8ABF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8D5B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Фиксация конструкции к коронке одного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C1B9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1050</w:t>
            </w:r>
          </w:p>
        </w:tc>
      </w:tr>
      <w:tr w:rsidR="00696B40" w:rsidRPr="00696B40" w14:paraId="36C5FCAF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4C7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234F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A34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5DD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Реставрации одной фасетки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фотололимером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D24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2291413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B880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9F8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EB3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E697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фотололимером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17EF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1500</w:t>
            </w:r>
          </w:p>
        </w:tc>
      </w:tr>
      <w:tr w:rsidR="00696B40" w:rsidRPr="00696B40" w14:paraId="763EE6A1" w14:textId="77777777" w:rsidTr="00696B40">
        <w:trPr>
          <w:trHeight w:val="555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D99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C0E7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3A81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3A742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Виды работ на хирургическом приеме (без учета анестезии)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47E5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54735187" w14:textId="77777777" w:rsidTr="00696B40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29C55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4DCE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9CB60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BFF29" w14:textId="77777777" w:rsidR="00696B40" w:rsidRPr="00696B40" w:rsidRDefault="00696B40" w:rsidP="00696B40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A73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5E5D083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B879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D02F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D10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D246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364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6EAA234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42E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52F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AC6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27B8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9C5E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790739DE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85E5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147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3DF2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553B5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90D7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</w:t>
            </w:r>
          </w:p>
        </w:tc>
      </w:tr>
      <w:tr w:rsidR="00696B40" w:rsidRPr="00696B40" w14:paraId="47D4A02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3E21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D1F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3E3D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982E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слизисто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- надкостничного лоскута и резекцией костной пластинки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FCE2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1050</w:t>
            </w:r>
          </w:p>
        </w:tc>
      </w:tr>
      <w:tr w:rsidR="00696B40" w:rsidRPr="00696B40" w14:paraId="6F39A22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1CC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013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854E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0B2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ретенированного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B7EB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1350</w:t>
            </w:r>
          </w:p>
        </w:tc>
      </w:tr>
      <w:tr w:rsidR="00696B40" w:rsidRPr="00696B40" w14:paraId="02262B7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F74E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E88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C687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1A7B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C716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1050</w:t>
            </w:r>
          </w:p>
        </w:tc>
      </w:tr>
      <w:tr w:rsidR="00696B40" w:rsidRPr="00696B40" w14:paraId="55529AB5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776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A6CB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294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B55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Перевязка раны в полости рта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1FDC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489893C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5E78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0BEE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691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8AA9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Остановка кровотечения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65FD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4C0C013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01C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1EF0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BB5F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F7C3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Внутриротовой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D6DD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1DE1572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62B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6870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73BB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A8DF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5C05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128FD3AD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8280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4D11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2CF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A53D2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Резекция верхушки корня одного зуба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E8E8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2A147C1F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8518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FB3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2152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313C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B58A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7C5E4E91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845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81C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BC2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810D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B9DB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3045E5B6" w14:textId="77777777" w:rsidTr="00696B40">
        <w:trPr>
          <w:trHeight w:val="79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0FC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E3B5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7B62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4A4F5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8FE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6823631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A3BE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8DD0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C2F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B2F6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кисты -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930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3F90E39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14C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F9D1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295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E2B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кисты -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цистотомия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25B9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238FD421" w14:textId="77777777" w:rsidTr="00696B40">
        <w:trPr>
          <w:trHeight w:val="651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8A82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706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0EF6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CE1C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FC68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1500</w:t>
            </w:r>
          </w:p>
        </w:tc>
      </w:tr>
      <w:tr w:rsidR="00696B40" w:rsidRPr="00696B40" w14:paraId="3C136FE1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BA7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8E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5B7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2A0F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82A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375</w:t>
            </w:r>
          </w:p>
        </w:tc>
      </w:tr>
      <w:tr w:rsidR="00696B40" w:rsidRPr="00696B40" w14:paraId="11F6FEA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7F1B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DCC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6ABF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25F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Коррекция уздечки языка, губы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B11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750</w:t>
            </w:r>
          </w:p>
        </w:tc>
      </w:tr>
      <w:tr w:rsidR="00696B40" w:rsidRPr="00696B40" w14:paraId="341AEF4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3F5B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CF1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37C1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D9824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Рассечение уздечки языка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25F9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5FFD8EA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D4C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9E4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B8C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37F9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AC0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900</w:t>
            </w:r>
          </w:p>
        </w:tc>
      </w:tr>
      <w:tr w:rsidR="00696B40" w:rsidRPr="00696B40" w14:paraId="19FFE31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C8C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36C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5A7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961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02BE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6863E6FD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352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C422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DCD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19FF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ПХО раны без наложения швов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360C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4E840325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1630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2068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095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E3331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Наложение одного шва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A2AF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</w:t>
            </w:r>
          </w:p>
        </w:tc>
      </w:tr>
      <w:tr w:rsidR="00696B40" w:rsidRPr="00696B40" w14:paraId="17D140A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97EA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A3B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D85E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6EF7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EA94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1200</w:t>
            </w:r>
          </w:p>
        </w:tc>
      </w:tr>
      <w:tr w:rsidR="00696B40" w:rsidRPr="00696B40" w14:paraId="7040CBF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AB03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734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3673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C530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ABC9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450</w:t>
            </w:r>
          </w:p>
        </w:tc>
      </w:tr>
      <w:tr w:rsidR="00696B40" w:rsidRPr="00696B40" w14:paraId="47511DEC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5D1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4F27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E69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A3EE5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протока слюнной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BCF0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225</w:t>
            </w:r>
          </w:p>
        </w:tc>
      </w:tr>
      <w:tr w:rsidR="00696B40" w:rsidRPr="00696B40" w14:paraId="1B5A1C7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C84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ABC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6E20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A1B5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852B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1350</w:t>
            </w:r>
          </w:p>
        </w:tc>
      </w:tr>
      <w:tr w:rsidR="00696B40" w:rsidRPr="00696B40" w14:paraId="3DE9297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968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E9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5E2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C94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09A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242D8405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9170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E62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B21E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FD27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Компактостеотомия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  области</w:t>
            </w:r>
            <w:proofErr w:type="gram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двух зубов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9E04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600</w:t>
            </w:r>
          </w:p>
        </w:tc>
      </w:tr>
      <w:tr w:rsidR="00696B40" w:rsidRPr="00696B40" w14:paraId="06F5478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7C3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F75D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6D4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44C2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33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47EA1E7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B8E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CFE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6B3C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BCBA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Лечение заболеваний слюнных желез,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височно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- нижнечелюстного сустава - первое посещение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E08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750</w:t>
            </w:r>
          </w:p>
        </w:tc>
      </w:tr>
      <w:tr w:rsidR="00696B40" w:rsidRPr="00696B40" w14:paraId="366FAFDA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ECF1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C3AE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C0EE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7D3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Лечение заболеваний слюнных желез,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височно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- нижнечелюстного сустава - последующее посещение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8938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30E96461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A1EE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1570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1F0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44E2C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Удаление имплантата - простое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7D52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300</w:t>
            </w:r>
          </w:p>
        </w:tc>
      </w:tr>
      <w:tr w:rsidR="00696B40" w:rsidRPr="00696B40" w14:paraId="6C18AB2E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CB8F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28B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66D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4410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Удаление имплантата </w:t>
            </w:r>
            <w:proofErr w:type="gram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-  сложное</w:t>
            </w:r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3DA4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1050</w:t>
            </w:r>
          </w:p>
        </w:tc>
      </w:tr>
      <w:tr w:rsidR="00696B40" w:rsidRPr="00696B40" w14:paraId="47B364E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ED1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2414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EF8B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7651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Рентгенография (без стоимости медикаментов)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AF99" w14:textId="77777777" w:rsidR="00696B40" w:rsidRPr="00696B40" w:rsidRDefault="00696B40" w:rsidP="0069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3F43B26B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20C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E305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23C1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85C88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Рентгенография верхней челюсти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291E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269</w:t>
            </w:r>
          </w:p>
        </w:tc>
      </w:tr>
      <w:tr w:rsidR="00696B40" w:rsidRPr="00696B40" w14:paraId="02DCD62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7D9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4DE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D7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E232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Рентгенография нижней челюсти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A78E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269</w:t>
            </w:r>
          </w:p>
        </w:tc>
      </w:tr>
      <w:tr w:rsidR="00696B40" w:rsidRPr="00696B40" w14:paraId="167C79DE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FDA9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2104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7458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39F7E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6EE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269</w:t>
            </w:r>
          </w:p>
        </w:tc>
      </w:tr>
      <w:tr w:rsidR="00696B40" w:rsidRPr="00696B40" w14:paraId="70332981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021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921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2C6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195F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Рентгенография зубов </w:t>
            </w: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(с помощью пленки, вкладываемой в полость рта) - дентальный снимок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552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179</w:t>
            </w:r>
          </w:p>
        </w:tc>
      </w:tr>
      <w:tr w:rsidR="00696B40" w:rsidRPr="00696B40" w14:paraId="1ECAE8BA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C3B7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30D8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B4CF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44D6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Расходный материал для проведения рентгенографии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940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21</w:t>
            </w:r>
          </w:p>
        </w:tc>
      </w:tr>
      <w:tr w:rsidR="00696B40" w:rsidRPr="00696B40" w14:paraId="7867CC52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D7A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D2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C83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C9B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Физиотерапевтическая помощь (без стоимости медикаментов)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1BE4" w14:textId="77777777" w:rsidR="00696B40" w:rsidRPr="00696B40" w:rsidRDefault="00696B40" w:rsidP="0069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67D714CE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6657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73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4213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F7823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Дарсонвализация слизистой полости рта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0E17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3F7691D7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61CF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232C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2F09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5A5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Лекарственный электрофорез 1 корневого канала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BCAF9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50</w:t>
            </w:r>
          </w:p>
        </w:tc>
      </w:tr>
      <w:tr w:rsidR="00696B40" w:rsidRPr="00696B40" w14:paraId="37E0071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5C7B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6C7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C881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AE0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Лекарственный электрофорез десен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AFE7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100</w:t>
            </w:r>
          </w:p>
        </w:tc>
      </w:tr>
      <w:tr w:rsidR="00696B40" w:rsidRPr="00696B40" w14:paraId="18D3AC73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1FF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8D4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10F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B47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УВЧ-терапия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5FFD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100</w:t>
            </w:r>
          </w:p>
        </w:tc>
      </w:tr>
      <w:tr w:rsidR="00696B40" w:rsidRPr="00696B40" w14:paraId="1CA7F179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821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B26D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E891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B7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B44E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  <w:tr w:rsidR="00696B40" w:rsidRPr="00696B40" w14:paraId="2DFC31A4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7805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FA6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D37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9C08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УФО (1 сеанс)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C6A7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100</w:t>
            </w:r>
          </w:p>
        </w:tc>
      </w:tr>
      <w:tr w:rsidR="00696B40" w:rsidRPr="00696B40" w14:paraId="3872A47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92A1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048B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33DB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3AB7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Лечение лазером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6A69D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100</w:t>
            </w:r>
          </w:p>
        </w:tc>
      </w:tr>
      <w:tr w:rsidR="00696B40" w:rsidRPr="00696B40" w14:paraId="6337C6A6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C0B0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FBBF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A19CA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C4349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Расходный материал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066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696B40" w:rsidRPr="00696B40" w14:paraId="147921A3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CC17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6F96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AB1F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50DD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Фотополимерный пломбировочный материал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D2A0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400</w:t>
            </w:r>
          </w:p>
        </w:tc>
      </w:tr>
      <w:tr w:rsidR="00696B40" w:rsidRPr="00696B40" w14:paraId="084B6CF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C3812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B37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235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D5F6F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Расходный материал для проведения рентгенографии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2E51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21</w:t>
            </w:r>
          </w:p>
        </w:tc>
      </w:tr>
      <w:tr w:rsidR="00696B40" w:rsidRPr="00696B40" w14:paraId="4D946A8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EF4E6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00DB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C194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E1386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Анкерный штифт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FBD77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50</w:t>
            </w:r>
          </w:p>
        </w:tc>
      </w:tr>
      <w:tr w:rsidR="00696B40" w:rsidRPr="00696B40" w14:paraId="2628E800" w14:textId="77777777" w:rsidTr="00696B40">
        <w:trPr>
          <w:trHeight w:val="555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9C6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ABE1C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15D5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682B" w14:textId="77777777" w:rsidR="00696B40" w:rsidRPr="00696B40" w:rsidRDefault="00696B40" w:rsidP="00696B40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proofErr w:type="spellStart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>Карпульная</w:t>
            </w:r>
            <w:proofErr w:type="spellEnd"/>
            <w:r w:rsidRPr="00696B40">
              <w:rPr>
                <w:rFonts w:ascii="Times New Roman" w:eastAsia="Times New Roman" w:hAnsi="Times New Roman" w:cs="Times New Roman"/>
                <w:color w:val="676A6B"/>
                <w:sz w:val="21"/>
                <w:szCs w:val="21"/>
                <w:lang w:eastAsia="ru-RU"/>
              </w:rPr>
              <w:t xml:space="preserve"> анестезия (включая работу)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00A8" w14:textId="77777777" w:rsidR="00696B40" w:rsidRPr="00696B40" w:rsidRDefault="00696B40" w:rsidP="00696B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696B40">
              <w:rPr>
                <w:rFonts w:ascii="Times New Roman" w:eastAsia="Times New Roman" w:hAnsi="Times New Roman" w:cs="Times New Roman"/>
                <w:b/>
                <w:bCs/>
                <w:color w:val="676A6B"/>
                <w:sz w:val="21"/>
                <w:szCs w:val="21"/>
                <w:lang w:eastAsia="ru-RU"/>
              </w:rPr>
              <w:t>150</w:t>
            </w:r>
          </w:p>
        </w:tc>
      </w:tr>
    </w:tbl>
    <w:p w14:paraId="0A591FF8" w14:textId="77777777" w:rsidR="00696B40" w:rsidRPr="00696B40" w:rsidRDefault="00696B40" w:rsidP="00696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96B40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</w:t>
      </w:r>
    </w:p>
    <w:p w14:paraId="596B9B3E" w14:textId="77777777" w:rsidR="00816C75" w:rsidRDefault="00816C75">
      <w:bookmarkStart w:id="0" w:name="_GoBack"/>
      <w:bookmarkEnd w:id="0"/>
    </w:p>
    <w:sectPr w:rsidR="00816C75" w:rsidSect="00696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1E"/>
    <w:rsid w:val="002F0B1E"/>
    <w:rsid w:val="00696B40"/>
    <w:rsid w:val="008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E398-FB01-4C9D-8FB6-B938F8C1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6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6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B40"/>
    <w:rPr>
      <w:b/>
      <w:bCs/>
    </w:rPr>
  </w:style>
  <w:style w:type="paragraph" w:styleId="a4">
    <w:name w:val="Normal (Web)"/>
    <w:basedOn w:val="a"/>
    <w:uiPriority w:val="99"/>
    <w:semiHidden/>
    <w:unhideWhenUsed/>
    <w:rsid w:val="006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2019-07-18T06:15:00Z</dcterms:created>
  <dcterms:modified xsi:type="dcterms:W3CDTF">2019-07-18T06:15:00Z</dcterms:modified>
</cp:coreProperties>
</file>