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2CC" w:rsidRDefault="00FB12CC" w:rsidP="00FB12CC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Медицинская помощь сотрудникам</w:t>
      </w:r>
      <w:r>
        <w:rPr>
          <w:rFonts w:ascii="Arial" w:hAnsi="Arial" w:cs="Arial"/>
          <w:color w:val="000000"/>
        </w:rPr>
        <w:t> </w:t>
      </w:r>
    </w:p>
    <w:p w:rsidR="00FB12CC" w:rsidRDefault="00FB12CC" w:rsidP="00FB12CC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Прикрепление на медицинское обслуживание к медицинским учреждениям системы МВД России осуществляется в соответствии с законодательными и иными нормативными правовыми актами Российской Федерации.</w:t>
      </w:r>
    </w:p>
    <w:p w:rsidR="00FB12CC" w:rsidRDefault="00FB12CC" w:rsidP="00FB12CC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На основании списков лиц, подлежащих прикреплению на медицинское обслуживание к медицинским учреждениям системы МВД России, предоставляемых подразделениями, осуществляющими работу с кадрами, подразделений, МВД, ГУВД, УВД по субъектам Российской Федерации, в подразделениях внутренних войск МВД России, подразделениях пожарной службы  МЧС, учреждениях и органах уголовно-исполнительной системы, органах федеральной фельдъегерской связи, подразделениях ФМС, производится прикрепление на медицинское обслуживание указанных лиц медицинскими учреждениями системы МВД России. По миновании надобности списки на прикрепление возвращаются в указанные подразделения.</w:t>
      </w:r>
    </w:p>
    <w:p w:rsidR="00FB12CC" w:rsidRDefault="00FB12CC" w:rsidP="00FB12CC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Амбулаторно-поликлинические учреждения (подразделения МСЧ) системы МВД России ежегодно уточняют в кадровых подразделениях списки прикрепленных на медицинское обслуживание лиц. Для этой цели амбулаторно-поликлинические учреждения (подразделения МСЧ) системы МВД России направляют в кадровые подразделения списки указанных лиц для подтверждения прохождения (продолжения) ими службы (работы).</w:t>
      </w:r>
    </w:p>
    <w:p w:rsidR="00FB12CC" w:rsidRDefault="00FB12CC" w:rsidP="00FB12CC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           Госпитализация в круглосуточный стационар  осуществляется по направлению поликлиники ФКУЗ «МСЧ МВД России по Сахалинской области», поликлиник районов области, при самообращении пациентов, а также путем перевода больных из других медицинских учреждений г. Южно-Сахалинска и Сахалинской области.</w:t>
      </w:r>
    </w:p>
    <w:p w:rsidR="00FB12CC" w:rsidRDefault="00FB12CC" w:rsidP="00FB12CC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 </w:t>
      </w:r>
    </w:p>
    <w:p w:rsidR="00FB12CC" w:rsidRDefault="00FB12CC" w:rsidP="00FB12CC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Порядок направления сотрудников органов внутренних дел на обследование, консультации и лечение в государственные и муниципальные учреждения здравоохранения Сахалинской области.</w:t>
      </w:r>
    </w:p>
    <w:p w:rsidR="00FB12CC" w:rsidRDefault="00FB12CC" w:rsidP="00FB12CC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          В соответствии с требованиями Федерального закона от 19 июля 2011 года № 247 «О социальных гарантиях сотрудникам органов внутренних дел и внесении изменений в отдельные законодательные акты Российской Федерации» сотрудник </w:t>
      </w:r>
      <w:r>
        <w:rPr>
          <w:rFonts w:ascii="Arial" w:hAnsi="Arial" w:cs="Arial"/>
          <w:color w:val="000000"/>
        </w:rPr>
        <w:lastRenderedPageBreak/>
        <w:t>имеет право на получение медицинской помощи в организациях государственной или муниципальной системы здравоохранения при отсутствии по месту службы, месту жительства или иному месту нахождения медицинских организаций МВД России.</w:t>
      </w:r>
    </w:p>
    <w:p w:rsidR="00FB12CC" w:rsidRDefault="00FB12CC" w:rsidP="00FB12CC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          Порядок оказания мед помощи установлен Постановлением Правительства Российской Федерации от 15 декабря 2018 года № 1563 «О порядке оказания сотрудникам органов внутренних дел Российской Федерации, отдельным категориям граждан Российской Федерации, уволенных со службы в органах внутренних дел, органах по контролю за оборотом наркотических средств и психотропных веществ, членам их семей и лицам, находящимся на их иждивении, медицинской помощи и обеспечения их санаторно-курортным лечением».</w:t>
      </w:r>
    </w:p>
    <w:p w:rsidR="00FB12CC" w:rsidRDefault="00FB12CC" w:rsidP="00FB12CC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         ФКУЗ «МСЧ МВД России по Сахалинской области» (далее - медико-санитарная часть) в соответствии с заключенным между медико-санитарной частью и медицинской организацией договором об оказании медицинской помощи сотрудникам органов внутренних дел Российской Федерации медицинской организацией, (далее - договор), возмещает расходы медицинским организациям, связанные с оказанием первичной медико-санитарной помощи, в том числе первичной доврачебной, первичной врачебной и первичной специализированной, а также специализированной, в том числе высокотехнологичной, медицинской помощи, включенных в базовую программу обязательного медицинского страхования (далее - медицинская помощь), сотрудникам, которые проходят службу (проживают) в этом субъекте Российской Федерации, по тарифам на оплату медицинской помощи по обязательному медицинскому страхованию, действующим на территории соответствующего субъекта Российской Федерации в период оказания медицинской помощи, а также с изготовлением и ремонтом зубных протезов сотрудникам (за исключением протезов из драгоценных металлов и других дорогостоящих материалов) по ценам (тарифам) на медицинские услуги, определенным в порядке, установленном органами, осуществляющими функции и полномочия учредителей медицинских организаций.</w:t>
      </w:r>
    </w:p>
    <w:p w:rsidR="00FB12CC" w:rsidRDefault="00FB12CC" w:rsidP="00FB12CC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           На договорной основе сотрудникам органов внутренних дел, в том числе сотрудникам транспортной полиции, вневедомственной охраны по направлению врачей лечебно-профилактических учреждений ФКУЗ «МСЧ МВД России по Сахалинской области» проводятся консультации, обследования, стационарное </w:t>
      </w:r>
      <w:r>
        <w:rPr>
          <w:rFonts w:ascii="Arial" w:hAnsi="Arial" w:cs="Arial"/>
          <w:color w:val="000000"/>
        </w:rPr>
        <w:lastRenderedPageBreak/>
        <w:t>лечение, наблюдение беременных женщин-сотрудников, в том числе изготовление и ремонт зубных протезов (кроме протезов из драгоценных и дорогостоящих материалов).</w:t>
      </w:r>
    </w:p>
    <w:p w:rsidR="00FB12CC" w:rsidRDefault="00FB12CC" w:rsidP="00FB12CC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В соответствии с требованиями Управления медицинского обеспечения Департамента по материально-техническому и медицинскому обеспечению МВД России для оказания медицинской помощи сотрудникам полиции, как в амбулаторных, так и в стационарных условиях, в первую очередь необходимо использовать медицинские организации системы МВД России.</w:t>
      </w:r>
    </w:p>
    <w:p w:rsidR="00FB12CC" w:rsidRDefault="00FB12CC" w:rsidP="00FB12CC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Сотрудники органов внутренних дел, проходящие службу или проживающие в  отдаленных населенных пунктах, где нет медицинской организации МВД России  и нуждающиеся в оказании плановой и экстренной медицинской помощи, направляются в территориальное государственное медицинское учреждение, с которым заключен контракт.</w:t>
      </w:r>
    </w:p>
    <w:p w:rsidR="00FB12CC" w:rsidRDefault="00FB12CC" w:rsidP="00FB12CC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Сотрудники ОМВД  проживающие в отдаленных районах получают экстренную медицинскую помощь и медицинскую помощь в период беременности, родов и в послеродовом периоде в территориальном государственном медицинском учреждении с которым заключен контракт, по направлению кадрового подразделения  территориального органа МВД России. Для оказания плановой медицинской помощи сотрудники ОМВД России отдаленных муниципальных районов, направляются в госпиталь ФКУЗ «МСЧ МВД России по Сахалинской области».</w:t>
      </w:r>
    </w:p>
    <w:p w:rsidR="00FB12CC" w:rsidRDefault="00FB12CC" w:rsidP="00FB12CC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В медицинские учреждения г. Южно-Сахалинска, с которыми заключен контракт на оказание медицинской помощи, сотрудники органов внутренних дел направляются в случае, если в поликлинике, в госпитале ФКУЗ «МСЧ МВД России по Сахалинской области» отсутствуют отделения соответствующего профиля, специалисты или специальное медицинское оборудование. Направление заверяется подписью начальника медицинского учреждения и печатью ФКУЗ «МСЧ МВД России по Сахалинской области». Госпитализация по экстренным показаниям осуществляется немедленно, с последующим предоставлением необходимых документов.</w:t>
      </w:r>
    </w:p>
    <w:p w:rsidR="00FB12CC" w:rsidRDefault="00FB12CC" w:rsidP="00FB12CC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            Возмещение расходов государственным учреждениям здравоохранения за медицинские услуги, оказанные сотрудникам органов внутренних дел без направления медицинских учреждений ФКУЗ «МСЧ МВД России по Сахалинской </w:t>
      </w:r>
      <w:r>
        <w:rPr>
          <w:rFonts w:ascii="Arial" w:hAnsi="Arial" w:cs="Arial"/>
          <w:color w:val="000000"/>
        </w:rPr>
        <w:lastRenderedPageBreak/>
        <w:t>области» либо кадровых подразделений территориальных органов внутренних дел не производится.</w:t>
      </w:r>
    </w:p>
    <w:p w:rsidR="00FB12CC" w:rsidRDefault="00FB12CC" w:rsidP="00FB12CC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Возмещение расходов за медицинские услуги, оплаченные сотрудником органов внутренних дел медицинскому учреждению из личных средств, законодательством Российской Федерации не предусмотрено.</w:t>
      </w:r>
    </w:p>
    <w:p w:rsidR="00FB12CC" w:rsidRDefault="00FB12CC" w:rsidP="00FB12CC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Кроме того, согласно Постановлению Правительства Российской Федерации № 1563  возмещение расходов медицинской организации не производится в следующих случаях:</w:t>
      </w:r>
    </w:p>
    <w:p w:rsidR="00FB12CC" w:rsidRDefault="00FB12CC" w:rsidP="00FB12CC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- в связи с оказанием сотрудникам скорой, в том числе специализированной (санитарно-авиационной), медицинской помощи;</w:t>
      </w:r>
    </w:p>
    <w:p w:rsidR="00FB12CC" w:rsidRDefault="00FB12CC" w:rsidP="00FB12CC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           - в связи с оказанием сотрудникам высокотехнологичной медицинской  помощи, перечень видов которой утверждается Министерством здравоохранения и социального развития Российской Федерации, в специализированных медицинских организациях здравоохранения в соответствии с государственным заданием на оказание высокотехнологичной медицинской помощи и в медицинских организациях субъектов Российской Федерации дополнительно к государственному заданию, сформированному в порядке, определяемом Министерством здравоохранения и социального развития Российской Федерации;</w:t>
      </w:r>
    </w:p>
    <w:p w:rsidR="00FB12CC" w:rsidRDefault="00FB12CC" w:rsidP="00FB12CC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 - в связи с оказанием сотрудникам специализированной медицинской помощи в онкологических диспансерах (в части содержания), кожно-венерологических, противотуберкулезных, наркологических и других специализированных медицинских организациях субъектов Российской Федерации, входящих в перечень организаций здравоохранения, утверждаемый Министерством здравоохранения и социального развития Российской Федерации, при заболеваниях, передаваемых половым путем, туберкулезе, ВИЧ-инфекции и синдроме приобретенного иммунодефицита, психических расстройствах и расстройствах поведения, в том числе связанных с употреблением психоактивных веществ.</w:t>
      </w:r>
    </w:p>
    <w:p w:rsidR="00C07864" w:rsidRDefault="00C07864">
      <w:bookmarkStart w:id="0" w:name="_GoBack"/>
      <w:bookmarkEnd w:id="0"/>
    </w:p>
    <w:sectPr w:rsidR="00C0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A6"/>
    <w:rsid w:val="009E09A6"/>
    <w:rsid w:val="00C07864"/>
    <w:rsid w:val="00FB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00262-F937-480E-A4D2-ECDDEDE2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12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1239</Words>
  <Characters>7067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2019-10-14T05:32:00Z</dcterms:created>
  <dcterms:modified xsi:type="dcterms:W3CDTF">2019-10-14T05:32:00Z</dcterms:modified>
</cp:coreProperties>
</file>