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46" w:rsidRDefault="00FE3595" w:rsidP="00917C34">
      <w:r>
        <w:t xml:space="preserve"> </w:t>
      </w:r>
      <w:r w:rsidR="00E374F5">
        <w:t xml:space="preserve">                                                                                                                </w:t>
      </w:r>
    </w:p>
    <w:p w:rsidR="00EA7346" w:rsidRDefault="00EA7346" w:rsidP="00917C34"/>
    <w:p w:rsidR="00EA7346" w:rsidRDefault="00EA7346" w:rsidP="00917C34"/>
    <w:p w:rsidR="00EA7346" w:rsidRDefault="00EA7346" w:rsidP="00917C34"/>
    <w:p w:rsidR="00EA7346" w:rsidRDefault="00EA7346" w:rsidP="00917C34"/>
    <w:p w:rsidR="00EA7346" w:rsidRDefault="00EA7346" w:rsidP="00917C34"/>
    <w:p w:rsidR="00EA7346" w:rsidRDefault="00EA7346" w:rsidP="00917C34"/>
    <w:p w:rsidR="00512593" w:rsidRDefault="00E374F5" w:rsidP="00917C3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5858">
        <w:t xml:space="preserve"> </w:t>
      </w:r>
    </w:p>
    <w:tbl>
      <w:tblPr>
        <w:tblW w:w="12906" w:type="dxa"/>
        <w:tblInd w:w="93" w:type="dxa"/>
        <w:tblLook w:val="04A0"/>
      </w:tblPr>
      <w:tblGrid>
        <w:gridCol w:w="578"/>
        <w:gridCol w:w="693"/>
        <w:gridCol w:w="8200"/>
        <w:gridCol w:w="248"/>
        <w:gridCol w:w="887"/>
        <w:gridCol w:w="578"/>
        <w:gridCol w:w="578"/>
        <w:gridCol w:w="566"/>
        <w:gridCol w:w="578"/>
      </w:tblGrid>
      <w:tr w:rsidR="00D345BF" w:rsidRPr="002A74CB" w:rsidTr="00254225">
        <w:trPr>
          <w:gridAfter w:val="1"/>
          <w:wAfter w:w="578" w:type="dxa"/>
          <w:trHeight w:val="255"/>
        </w:trPr>
        <w:tc>
          <w:tcPr>
            <w:tcW w:w="9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45BF" w:rsidRPr="002A74CB" w:rsidTr="0025422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D345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D345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45BF" w:rsidRPr="002A74CB" w:rsidTr="00254225">
        <w:trPr>
          <w:trHeight w:val="46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D345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0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D3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D345BF" w:rsidRPr="002A74CB" w:rsidTr="00254225">
        <w:trPr>
          <w:gridAfter w:val="1"/>
          <w:wAfter w:w="578" w:type="dxa"/>
          <w:trHeight w:val="1266"/>
        </w:trPr>
        <w:tc>
          <w:tcPr>
            <w:tcW w:w="9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DF0E45" w:rsidRDefault="00D345BF" w:rsidP="00D3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D80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ПРЕЙСКУРАНТ</w:t>
            </w:r>
          </w:p>
          <w:p w:rsidR="00D345BF" w:rsidRPr="00DF0E45" w:rsidRDefault="00D345BF" w:rsidP="00D3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345BF" w:rsidRPr="002A74CB" w:rsidRDefault="00D345BF" w:rsidP="00D3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74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 НА ПЛАТНЫЕ МЕДИЦИНСКИЕ УСЛУГИ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D345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45BF" w:rsidRPr="002A74CB" w:rsidTr="00254225">
        <w:trPr>
          <w:gridAfter w:val="1"/>
          <w:wAfter w:w="578" w:type="dxa"/>
          <w:trHeight w:val="465"/>
        </w:trPr>
        <w:tc>
          <w:tcPr>
            <w:tcW w:w="9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D3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ГОСУДАРСТВЕННОГО АВТОНОМНОГО </w:t>
            </w:r>
            <w:r w:rsidRPr="002A74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УЧРЕЖДЕНИЯ ЗДРАВООХРАНЕНИЯ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МОСКОВСКОЙ ОБЛАСТИ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D345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D345BF" w:rsidRPr="002A74CB" w:rsidTr="00254225">
        <w:trPr>
          <w:gridAfter w:val="1"/>
          <w:wAfter w:w="578" w:type="dxa"/>
          <w:trHeight w:val="253"/>
        </w:trPr>
        <w:tc>
          <w:tcPr>
            <w:tcW w:w="9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D3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74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«КЛИНСКАЯ ГОРОДСКАЯ БОЛЬНИЦА»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D345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D345BF" w:rsidRPr="002A74CB" w:rsidTr="00254225">
        <w:trPr>
          <w:trHeight w:val="46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D345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0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D345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D345BF" w:rsidRPr="002A74CB" w:rsidTr="00254225">
        <w:trPr>
          <w:trHeight w:val="46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D345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0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Default="00D345BF" w:rsidP="00D3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D345BF" w:rsidRDefault="00D345BF" w:rsidP="00D3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D345BF" w:rsidRDefault="00D345BF" w:rsidP="00D3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D345BF" w:rsidRPr="00693DA8" w:rsidRDefault="00D345BF" w:rsidP="00D3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45BF" w:rsidRPr="002A74CB" w:rsidTr="00254225">
        <w:trPr>
          <w:trHeight w:val="46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D345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0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A65DFB" w:rsidRDefault="00D345BF" w:rsidP="00D3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A65DFB" w:rsidRDefault="00D345BF" w:rsidP="0062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45BF" w:rsidRPr="002A74CB" w:rsidTr="00254225">
        <w:trPr>
          <w:trHeight w:val="46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D345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0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CD4A62" w:rsidRDefault="00D345BF" w:rsidP="00D3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45BF" w:rsidRPr="002A74CB" w:rsidTr="00254225">
        <w:trPr>
          <w:trHeight w:val="46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D345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0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D345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D345BF" w:rsidRPr="002A74CB" w:rsidTr="0025422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D345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4470F8" w:rsidRDefault="00D345BF" w:rsidP="00D3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45BF" w:rsidRPr="002A74CB" w:rsidTr="0025422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D345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D345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45BF" w:rsidRPr="002A74CB" w:rsidTr="0025422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D345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D345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45BF" w:rsidRPr="002A74CB" w:rsidTr="0025422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D345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D345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45BF" w:rsidRPr="002A74CB" w:rsidTr="0025422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D345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D345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45BF" w:rsidRPr="002A74CB" w:rsidTr="0025422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D345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D345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45BF" w:rsidRPr="002A74CB" w:rsidTr="0025422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Default="00D345BF" w:rsidP="00D345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D345BF" w:rsidRDefault="00D345BF" w:rsidP="00D345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D345BF" w:rsidRDefault="00D345BF" w:rsidP="00D345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D345BF" w:rsidRPr="002A74CB" w:rsidRDefault="00D345BF" w:rsidP="00D345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D345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45BF" w:rsidRPr="002A74CB" w:rsidTr="0025422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45BF" w:rsidRPr="002A74CB" w:rsidTr="0025422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45BF" w:rsidRPr="002A74CB" w:rsidTr="0025422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D345BF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2019г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..</w:t>
            </w:r>
            <w:proofErr w:type="gramEnd"/>
          </w:p>
          <w:p w:rsidR="00D345BF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D345BF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D345BF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D345BF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D345BF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5BF" w:rsidRPr="002A74CB" w:rsidRDefault="00D345BF" w:rsidP="006277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Оглавление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Прием, осмотр, освидетельствование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исследования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2-1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клинические исследования 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2-2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Биохимические исследования 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Гемостаз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2-4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Иммунологические исследования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Иммуноферментные исследования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2-6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Цитологические исследования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Рентгенодиагностика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органов грудной клетки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органов пищеварения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3-3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органов мочеполовой системы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3-4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опорно-двигательного аппарата, зубов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3-5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исследования на С-дуге в операционной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3-6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молочных желез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Компьютерная томография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Функциональная диагностика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Ультрозвуковые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методы исследование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Эндоскопические методы исследования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5" w:rsidRDefault="0025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Условия пребывания в стационаре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койко-дня в стационарном отделении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5" w:rsidRDefault="0025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Лечение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Манипуляции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Стоматология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10-1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- терапия, хирургия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10-2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Челюстно-лицевая хирургия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Офтальмология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11-1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 манипуляции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11-2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 оперативные вмешательства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Отоларингология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12-1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Отоларингология манипуляции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12-2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Отоларингология оперативные вмешательства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Хирургия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5" w:rsidRDefault="002542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13-1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 манипуляции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13-2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 оперативные вмешательства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Торакальная  хирургия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Колопроктология</w:t>
            </w:r>
            <w:proofErr w:type="spellEnd"/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13-5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хирургия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Эндоскопическая хирургия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Акушерство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Гинекология</w:t>
            </w:r>
          </w:p>
        </w:tc>
      </w:tr>
      <w:tr w:rsidR="00254225" w:rsidTr="00254225">
        <w:trPr>
          <w:gridAfter w:val="5"/>
          <w:wAfter w:w="3187" w:type="dxa"/>
          <w:trHeight w:val="1091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15-1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Гинекология манипуляции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15-2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Гинекология оперативные вмешательства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Женская консультация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16-1 Прием, осмотр, освидетельствование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16-2 Женская консультация манипуляции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Урология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17-1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 манипуляции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17-2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Урология оперативные вмешательства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17-3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Урология дистанционная ударно-волновая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литотрипсия</w:t>
            </w:r>
            <w:proofErr w:type="spellEnd"/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Травматология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18-1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манипуляции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18-2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оперативные вмешательства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18-3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Нейротравма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нейрохирургия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Анестезиология</w:t>
            </w:r>
          </w:p>
        </w:tc>
      </w:tr>
      <w:tr w:rsidR="00254225" w:rsidTr="00254225">
        <w:trPr>
          <w:gridAfter w:val="5"/>
          <w:wAfter w:w="3187" w:type="dxa"/>
          <w:trHeight w:val="64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переливания крови</w:t>
            </w:r>
          </w:p>
        </w:tc>
      </w:tr>
      <w:tr w:rsidR="00254225" w:rsidTr="00254225">
        <w:trPr>
          <w:gridAfter w:val="5"/>
          <w:wAfter w:w="3187" w:type="dxa"/>
          <w:trHeight w:val="734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Восстановительная медицина и реабилитация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 услуги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Патологоанатомия</w:t>
            </w:r>
            <w:proofErr w:type="spellEnd"/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Профилактические осмотры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Шоферская комиссия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Оружейная комиссия</w:t>
            </w:r>
          </w:p>
        </w:tc>
      </w:tr>
      <w:tr w:rsidR="00254225" w:rsidTr="00254225">
        <w:trPr>
          <w:gridAfter w:val="5"/>
          <w:wAfter w:w="3187" w:type="dxa"/>
          <w:trHeight w:val="1060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на жительство</w:t>
            </w:r>
          </w:p>
        </w:tc>
      </w:tr>
      <w:tr w:rsidR="00254225" w:rsidTr="00254225">
        <w:trPr>
          <w:gridAfter w:val="5"/>
          <w:wAfter w:w="3187" w:type="dxa"/>
          <w:trHeight w:val="315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медицинской документации</w:t>
            </w:r>
          </w:p>
        </w:tc>
      </w:tr>
      <w:tr w:rsidR="00254225" w:rsidTr="00254225">
        <w:trPr>
          <w:gridAfter w:val="5"/>
          <w:wAfter w:w="3187" w:type="dxa"/>
          <w:trHeight w:val="4656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225" w:rsidRDefault="0025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Прочее </w:t>
            </w:r>
          </w:p>
        </w:tc>
      </w:tr>
    </w:tbl>
    <w:p w:rsidR="005B3B45" w:rsidRDefault="005B3B45" w:rsidP="00917C34"/>
    <w:p w:rsidR="00254225" w:rsidRDefault="00254225" w:rsidP="00917C34"/>
    <w:p w:rsidR="00254225" w:rsidRDefault="00254225" w:rsidP="00917C34"/>
    <w:tbl>
      <w:tblPr>
        <w:tblW w:w="11317" w:type="dxa"/>
        <w:tblInd w:w="-318" w:type="dxa"/>
        <w:tblLayout w:type="fixed"/>
        <w:tblLook w:val="04A0"/>
      </w:tblPr>
      <w:tblGrid>
        <w:gridCol w:w="1419"/>
        <w:gridCol w:w="320"/>
        <w:gridCol w:w="6909"/>
        <w:gridCol w:w="680"/>
        <w:gridCol w:w="663"/>
        <w:gridCol w:w="663"/>
        <w:gridCol w:w="663"/>
      </w:tblGrid>
      <w:tr w:rsidR="00917C34" w:rsidRPr="000028A5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34" w:rsidRPr="000028A5" w:rsidRDefault="00AC00DD" w:rsidP="00917C34">
            <w:pPr>
              <w:spacing w:after="0" w:line="240" w:lineRule="auto"/>
              <w:ind w:left="-23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</w:t>
            </w:r>
            <w:r w:rsidR="00917C34" w:rsidRPr="000028A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од услуги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34" w:rsidRPr="000028A5" w:rsidRDefault="00917C34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028A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Наименование услуги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C34" w:rsidRPr="000028A5" w:rsidRDefault="00917C34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028A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Цена</w:t>
            </w:r>
          </w:p>
        </w:tc>
      </w:tr>
      <w:tr w:rsidR="00917C34" w:rsidRPr="000028A5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0028A5" w:rsidRDefault="00917C34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0028A5" w:rsidRDefault="00917C34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0028A5" w:rsidRDefault="00917C34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917C34" w:rsidRPr="000028A5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0028A5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028A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0028A5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028A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Консультации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0028A5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028A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917C34" w:rsidRPr="000028A5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0028A5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0028A5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2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   Прием, осмотр, освидетельствование.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0028A5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17C34" w:rsidRPr="000028A5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0028A5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A5">
              <w:rPr>
                <w:rFonts w:ascii="Times New Roman" w:eastAsia="Times New Roman" w:hAnsi="Times New Roman" w:cs="Times New Roman"/>
                <w:lang w:eastAsia="ru-RU"/>
              </w:rPr>
              <w:t>1-1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0028A5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A5">
              <w:rPr>
                <w:rFonts w:ascii="Times New Roman" w:eastAsia="Times New Roman" w:hAnsi="Times New Roman" w:cs="Times New Roman"/>
                <w:lang w:eastAsia="ru-RU"/>
              </w:rPr>
              <w:t xml:space="preserve">Первичный прием кандидата медицинских наук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0028A5" w:rsidRDefault="00917C34" w:rsidP="004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A5">
              <w:rPr>
                <w:rFonts w:ascii="Times New Roman" w:eastAsia="Times New Roman" w:hAnsi="Times New Roman" w:cs="Times New Roman"/>
                <w:lang w:eastAsia="ru-RU"/>
              </w:rPr>
              <w:t xml:space="preserve">800,00  </w:t>
            </w:r>
          </w:p>
        </w:tc>
      </w:tr>
      <w:tr w:rsidR="00917C34" w:rsidRPr="000028A5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0028A5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A5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0028A5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A5">
              <w:rPr>
                <w:rFonts w:ascii="Times New Roman" w:eastAsia="Times New Roman" w:hAnsi="Times New Roman" w:cs="Times New Roman"/>
                <w:lang w:eastAsia="ru-RU"/>
              </w:rPr>
              <w:t>Повторный прием кандидата медицинских наук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0028A5" w:rsidRDefault="00917C34" w:rsidP="004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A5">
              <w:rPr>
                <w:rFonts w:ascii="Times New Roman" w:eastAsia="Times New Roman" w:hAnsi="Times New Roman" w:cs="Times New Roman"/>
                <w:lang w:eastAsia="ru-RU"/>
              </w:rPr>
              <w:t xml:space="preserve">500,00  </w:t>
            </w:r>
          </w:p>
        </w:tc>
      </w:tr>
      <w:tr w:rsidR="00917C34" w:rsidRPr="000028A5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0028A5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A5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0028A5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A5">
              <w:rPr>
                <w:rFonts w:ascii="Times New Roman" w:eastAsia="Times New Roman" w:hAnsi="Times New Roman" w:cs="Times New Roman"/>
                <w:lang w:eastAsia="ru-RU"/>
              </w:rPr>
              <w:t>Первичный прием заведующего отделением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0028A5" w:rsidRDefault="00917C34" w:rsidP="004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A5">
              <w:rPr>
                <w:rFonts w:ascii="Times New Roman" w:eastAsia="Times New Roman" w:hAnsi="Times New Roman" w:cs="Times New Roman"/>
                <w:lang w:eastAsia="ru-RU"/>
              </w:rPr>
              <w:t xml:space="preserve">600,00  </w:t>
            </w:r>
          </w:p>
        </w:tc>
      </w:tr>
      <w:tr w:rsidR="00917C34" w:rsidRPr="000028A5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0028A5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A5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0028A5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A5">
              <w:rPr>
                <w:rFonts w:ascii="Times New Roman" w:eastAsia="Times New Roman" w:hAnsi="Times New Roman" w:cs="Times New Roman"/>
                <w:lang w:eastAsia="ru-RU"/>
              </w:rPr>
              <w:t>Повторный прием заведующего отделением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0028A5" w:rsidRDefault="00917C34" w:rsidP="004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A5">
              <w:rPr>
                <w:rFonts w:ascii="Times New Roman" w:eastAsia="Times New Roman" w:hAnsi="Times New Roman" w:cs="Times New Roman"/>
                <w:lang w:eastAsia="ru-RU"/>
              </w:rPr>
              <w:t xml:space="preserve">400,00  </w:t>
            </w:r>
          </w:p>
        </w:tc>
      </w:tr>
      <w:tr w:rsidR="00917C34" w:rsidRPr="000028A5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0028A5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A5">
              <w:rPr>
                <w:rFonts w:ascii="Times New Roman" w:eastAsia="Times New Roman" w:hAnsi="Times New Roman" w:cs="Times New Roman"/>
                <w:lang w:eastAsia="ru-RU"/>
              </w:rPr>
              <w:t>1-5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0028A5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A5">
              <w:rPr>
                <w:rFonts w:ascii="Times New Roman" w:eastAsia="Times New Roman" w:hAnsi="Times New Roman" w:cs="Times New Roman"/>
                <w:lang w:eastAsia="ru-RU"/>
              </w:rPr>
              <w:t>Первичный прием врача специалиста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0028A5" w:rsidRDefault="00917C34" w:rsidP="004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A5">
              <w:rPr>
                <w:rFonts w:ascii="Times New Roman" w:eastAsia="Times New Roman" w:hAnsi="Times New Roman" w:cs="Times New Roman"/>
                <w:lang w:eastAsia="ru-RU"/>
              </w:rPr>
              <w:t xml:space="preserve">450,00  </w:t>
            </w:r>
          </w:p>
        </w:tc>
      </w:tr>
      <w:tr w:rsidR="00917C34" w:rsidRPr="000028A5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0028A5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A5">
              <w:rPr>
                <w:rFonts w:ascii="Times New Roman" w:eastAsia="Times New Roman" w:hAnsi="Times New Roman" w:cs="Times New Roman"/>
                <w:lang w:eastAsia="ru-RU"/>
              </w:rPr>
              <w:t>1-6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0028A5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A5">
              <w:rPr>
                <w:rFonts w:ascii="Times New Roman" w:eastAsia="Times New Roman" w:hAnsi="Times New Roman" w:cs="Times New Roman"/>
                <w:lang w:eastAsia="ru-RU"/>
              </w:rPr>
              <w:t>Повторный прием врача специалиста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0028A5" w:rsidRDefault="00917C34" w:rsidP="004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A5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917C34" w:rsidRPr="000028A5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0028A5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A5">
              <w:rPr>
                <w:rFonts w:ascii="Times New Roman" w:eastAsia="Times New Roman" w:hAnsi="Times New Roman" w:cs="Times New Roman"/>
                <w:lang w:eastAsia="ru-RU"/>
              </w:rPr>
              <w:t>1-7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0028A5" w:rsidRDefault="00E654B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Пред</w:t>
            </w:r>
            <w:r w:rsidR="00917C34" w:rsidRPr="000028A5">
              <w:rPr>
                <w:rFonts w:ascii="Times New Roman" w:eastAsia="Times New Roman" w:hAnsi="Times New Roman" w:cs="Times New Roman"/>
                <w:lang w:eastAsia="ru-RU"/>
              </w:rPr>
              <w:t>рейсовое</w:t>
            </w:r>
            <w:proofErr w:type="spellEnd"/>
            <w:r w:rsidR="00917C34" w:rsidRPr="000028A5">
              <w:rPr>
                <w:rFonts w:ascii="Times New Roman" w:eastAsia="Times New Roman" w:hAnsi="Times New Roman" w:cs="Times New Roman"/>
                <w:lang w:eastAsia="ru-RU"/>
              </w:rPr>
              <w:t xml:space="preserve"> освидетельствование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0028A5" w:rsidRDefault="00917C34" w:rsidP="004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A5">
              <w:rPr>
                <w:rFonts w:ascii="Times New Roman" w:eastAsia="Times New Roman" w:hAnsi="Times New Roman" w:cs="Times New Roman"/>
                <w:lang w:eastAsia="ru-RU"/>
              </w:rPr>
              <w:t xml:space="preserve">300,00  </w:t>
            </w:r>
          </w:p>
        </w:tc>
      </w:tr>
      <w:tr w:rsidR="00917C34" w:rsidRPr="000028A5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0028A5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A5">
              <w:rPr>
                <w:rFonts w:ascii="Times New Roman" w:eastAsia="Times New Roman" w:hAnsi="Times New Roman" w:cs="Times New Roman"/>
                <w:lang w:eastAsia="ru-RU"/>
              </w:rPr>
              <w:t>1-8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0028A5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A5">
              <w:rPr>
                <w:rFonts w:ascii="Times New Roman" w:eastAsia="Times New Roman" w:hAnsi="Times New Roman" w:cs="Times New Roman"/>
                <w:lang w:eastAsia="ru-RU"/>
              </w:rPr>
              <w:t>Вызов врача  специалиста на дом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0028A5" w:rsidRDefault="00917C34" w:rsidP="004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A5">
              <w:rPr>
                <w:rFonts w:ascii="Times New Roman" w:eastAsia="Times New Roman" w:hAnsi="Times New Roman" w:cs="Times New Roman"/>
                <w:lang w:eastAsia="ru-RU"/>
              </w:rPr>
              <w:t xml:space="preserve">600,00  </w:t>
            </w:r>
          </w:p>
        </w:tc>
      </w:tr>
      <w:tr w:rsidR="00917C34" w:rsidRPr="000028A5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0028A5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A5">
              <w:rPr>
                <w:rFonts w:ascii="Times New Roman" w:eastAsia="Times New Roman" w:hAnsi="Times New Roman" w:cs="Times New Roman"/>
                <w:lang w:eastAsia="ru-RU"/>
              </w:rPr>
              <w:t>1-9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0028A5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A5">
              <w:rPr>
                <w:rFonts w:ascii="Times New Roman" w:eastAsia="Times New Roman" w:hAnsi="Times New Roman" w:cs="Times New Roman"/>
                <w:lang w:eastAsia="ru-RU"/>
              </w:rPr>
              <w:t>Осмотр фельдшером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0028A5" w:rsidRDefault="00917C34" w:rsidP="004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A5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917C34" w:rsidRPr="000028A5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0028A5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A5">
              <w:rPr>
                <w:rFonts w:ascii="Times New Roman" w:eastAsia="Times New Roman" w:hAnsi="Times New Roman" w:cs="Times New Roman"/>
                <w:lang w:eastAsia="ru-RU"/>
              </w:rPr>
              <w:t>1-10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0028A5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A5">
              <w:rPr>
                <w:rFonts w:ascii="Times New Roman" w:eastAsia="Times New Roman" w:hAnsi="Times New Roman" w:cs="Times New Roman"/>
                <w:lang w:eastAsia="ru-RU"/>
              </w:rPr>
              <w:t xml:space="preserve">Осмотр </w:t>
            </w:r>
            <w:proofErr w:type="spellStart"/>
            <w:r w:rsidRPr="000028A5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0028A5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0028A5">
              <w:rPr>
                <w:rFonts w:ascii="Times New Roman" w:eastAsia="Times New Roman" w:hAnsi="Times New Roman" w:cs="Times New Roman"/>
                <w:lang w:eastAsia="ru-RU"/>
              </w:rPr>
              <w:t>естрой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0028A5" w:rsidRDefault="00917C34" w:rsidP="004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A5">
              <w:rPr>
                <w:rFonts w:ascii="Times New Roman" w:eastAsia="Times New Roman" w:hAnsi="Times New Roman" w:cs="Times New Roman"/>
                <w:lang w:eastAsia="ru-RU"/>
              </w:rPr>
              <w:t xml:space="preserve">200,00  </w:t>
            </w:r>
          </w:p>
        </w:tc>
      </w:tr>
      <w:tr w:rsidR="00917C34" w:rsidRPr="000028A5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0028A5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A5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C34" w:rsidRPr="000028A5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A5">
              <w:rPr>
                <w:rFonts w:ascii="Times New Roman" w:eastAsia="Times New Roman" w:hAnsi="Times New Roman" w:cs="Times New Roman"/>
                <w:lang w:eastAsia="ru-RU"/>
              </w:rPr>
              <w:t>Прием по неотложной помощи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C34" w:rsidRPr="000028A5" w:rsidRDefault="00917C34" w:rsidP="004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A5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CE32C1" w:rsidRPr="000028A5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2C1" w:rsidRPr="000028A5" w:rsidRDefault="00CE32C1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1-12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2C1" w:rsidRPr="000028A5" w:rsidRDefault="00CE32C1" w:rsidP="00CE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Первичный прием врача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главного специалиста округа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2C1" w:rsidRPr="000028A5" w:rsidRDefault="00CE32C1" w:rsidP="004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</w:tr>
      <w:tr w:rsidR="00CE32C1" w:rsidRPr="000028A5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2C1" w:rsidRPr="000028A5" w:rsidRDefault="00CE32C1" w:rsidP="00CE3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1-13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2C1" w:rsidRPr="000028A5" w:rsidRDefault="00CE32C1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Первичный прием врача, кандидата медицинских наук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заведующего отделением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2C1" w:rsidRPr="000028A5" w:rsidRDefault="00CE32C1" w:rsidP="004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917C34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7E1FBB" w:rsidRDefault="00917C34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1F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Диагностика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7C34" w:rsidRPr="00512593" w:rsidTr="00934801">
        <w:trPr>
          <w:gridAfter w:val="2"/>
          <w:wAfter w:w="1326" w:type="dxa"/>
          <w:trHeight w:val="3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7E1FBB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1F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2    Лабораторные исследования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7C34" w:rsidRPr="00512593" w:rsidTr="00934801">
        <w:trPr>
          <w:gridAfter w:val="2"/>
          <w:wAfter w:w="1326" w:type="dxa"/>
          <w:trHeight w:val="5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361950</wp:posOffset>
                  </wp:positionV>
                  <wp:extent cx="200025" cy="276225"/>
                  <wp:effectExtent l="0" t="0" r="0" b="0"/>
                  <wp:wrapNone/>
                  <wp:docPr id="4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152525" y="1895475"/>
                            <a:ext cx="184731" cy="264560"/>
                            <a:chOff x="1152525" y="1895475"/>
                            <a:chExt cx="184731" cy="264560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1209675" y="18954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759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99"/>
            </w:tblGrid>
            <w:tr w:rsidR="00917C34" w:rsidRPr="009455E0" w:rsidTr="00917C34">
              <w:trPr>
                <w:trHeight w:val="345"/>
                <w:tblCellSpacing w:w="0" w:type="dxa"/>
              </w:trPr>
              <w:tc>
                <w:tcPr>
                  <w:tcW w:w="7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7C34" w:rsidRPr="009455E0" w:rsidRDefault="00917C34" w:rsidP="004E49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9455E0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2-1    Общие клинические исследования</w:t>
                  </w:r>
                </w:p>
              </w:tc>
            </w:tr>
          </w:tbl>
          <w:p w:rsidR="00917C34" w:rsidRPr="00512593" w:rsidRDefault="00917C34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7C34" w:rsidRPr="00512593" w:rsidTr="00934801">
        <w:trPr>
          <w:gridAfter w:val="2"/>
          <w:wAfter w:w="1326" w:type="dxa"/>
          <w:trHeight w:val="3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2-1-1</w:t>
            </w:r>
          </w:p>
        </w:tc>
        <w:tc>
          <w:tcPr>
            <w:tcW w:w="722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206B9A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Развернутый анализ крови (</w:t>
            </w:r>
            <w:r w:rsidR="00917C34"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анализ с </w:t>
            </w:r>
            <w:proofErr w:type="spellStart"/>
            <w:r w:rsidR="00917C34"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лейкоформулой</w:t>
            </w:r>
            <w:proofErr w:type="spellEnd"/>
            <w:proofErr w:type="gramStart"/>
            <w:r w:rsidR="00917C34"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917C34"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917C34" w:rsidRPr="00512593" w:rsidTr="00934801">
        <w:trPr>
          <w:gridAfter w:val="2"/>
          <w:wAfter w:w="1326" w:type="dxa"/>
          <w:trHeight w:val="4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анализ крови (без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лейкоформулы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917C34"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917C34" w:rsidRPr="00512593" w:rsidTr="00934801">
        <w:trPr>
          <w:gridAfter w:val="2"/>
          <w:wAfter w:w="1326" w:type="dxa"/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Лейкоформула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917C34" w:rsidRPr="00512593" w:rsidTr="00934801">
        <w:trPr>
          <w:gridAfter w:val="2"/>
          <w:wAfter w:w="1326" w:type="dxa"/>
          <w:trHeight w:val="41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Подсчет тромбоцитов по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Фонио</w:t>
            </w:r>
            <w:proofErr w:type="spellEnd"/>
            <w:r w:rsidR="001A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окрашенном мазке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17C34"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17C34" w:rsidRPr="00512593" w:rsidTr="00934801">
        <w:trPr>
          <w:gridAfter w:val="2"/>
          <w:wAfter w:w="1326" w:type="dxa"/>
          <w:trHeight w:val="41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Ретикулоциты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917C34"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917C34" w:rsidRPr="00512593" w:rsidTr="00934801">
        <w:trPr>
          <w:gridAfter w:val="2"/>
          <w:wAfter w:w="1326" w:type="dxa"/>
          <w:trHeight w:val="4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2-1-6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Гемоглобин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917C34" w:rsidRPr="00512593" w:rsidTr="00934801">
        <w:trPr>
          <w:gridAfter w:val="2"/>
          <w:wAfter w:w="1326" w:type="dxa"/>
          <w:trHeight w:val="41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2-1-7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Гемотокрит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917C34" w:rsidRPr="00512593" w:rsidTr="00934801">
        <w:trPr>
          <w:gridAfter w:val="2"/>
          <w:wAfter w:w="1326" w:type="dxa"/>
          <w:trHeight w:val="4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2-1-8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Лейкоциты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917C34" w:rsidRPr="00512593" w:rsidTr="00934801">
        <w:trPr>
          <w:gridAfter w:val="2"/>
          <w:wAfter w:w="1326" w:type="dxa"/>
          <w:trHeight w:val="4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2-1-9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Скорость оседания эритроцитов (СОЭ)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917C34" w:rsidRPr="00512593" w:rsidTr="00934801">
        <w:trPr>
          <w:gridAfter w:val="2"/>
          <w:wAfter w:w="1326" w:type="dxa"/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2-1-10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кровотечения и свертываемости крови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917C34" w:rsidRPr="00512593" w:rsidTr="00934801">
        <w:trPr>
          <w:gridAfter w:val="2"/>
          <w:wAfter w:w="1326" w:type="dxa"/>
          <w:trHeight w:val="41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2-1-11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крови на малярию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 w:rsidR="00917C34"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917C34" w:rsidRPr="00512593" w:rsidTr="00934801">
        <w:trPr>
          <w:gridAfter w:val="2"/>
          <w:wAfter w:w="1326" w:type="dxa"/>
          <w:trHeight w:val="41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2-1-12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крови на LE-клетки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917C34"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917C34" w:rsidRPr="00512593" w:rsidTr="00934801">
        <w:trPr>
          <w:gridAfter w:val="2"/>
          <w:wAfter w:w="1326" w:type="dxa"/>
          <w:trHeight w:val="41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2-1-13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анализ мочи с микроскопией осадка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</w:tr>
      <w:tr w:rsidR="00917C34" w:rsidRPr="00512593" w:rsidTr="00934801">
        <w:trPr>
          <w:gridAfter w:val="2"/>
          <w:wAfter w:w="1326" w:type="dxa"/>
          <w:trHeight w:val="41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2-1-14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анализ мочи без микроскопии осадка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</w:tr>
      <w:tr w:rsidR="00917C34" w:rsidRPr="00512593" w:rsidTr="00934801">
        <w:trPr>
          <w:gridAfter w:val="2"/>
          <w:wAfter w:w="1326" w:type="dxa"/>
          <w:trHeight w:val="4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2-1-15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2-х стаканная проба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917C34" w:rsidRPr="00512593" w:rsidTr="00934801">
        <w:trPr>
          <w:gridAfter w:val="2"/>
          <w:wAfter w:w="1326" w:type="dxa"/>
          <w:trHeight w:val="41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2-1-16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3-х стаканная проба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</w:t>
            </w:r>
          </w:p>
        </w:tc>
      </w:tr>
      <w:tr w:rsidR="00917C34" w:rsidRPr="00512593" w:rsidTr="00934801">
        <w:trPr>
          <w:gridAfter w:val="2"/>
          <w:wAfter w:w="1326" w:type="dxa"/>
          <w:trHeight w:val="41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2-1-17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мочи по Нечипоренко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</w:tr>
      <w:tr w:rsidR="00917C34" w:rsidRPr="00512593" w:rsidTr="00934801">
        <w:trPr>
          <w:gridAfter w:val="2"/>
          <w:wAfter w:w="1326" w:type="dxa"/>
          <w:trHeight w:val="41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2-1-18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мочи  по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Зимницкому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</w:tr>
      <w:tr w:rsidR="00917C34" w:rsidRPr="00512593" w:rsidTr="00934801">
        <w:trPr>
          <w:gridAfter w:val="2"/>
          <w:wAfter w:w="1326" w:type="dxa"/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2-1-</w:t>
            </w:r>
            <w:r w:rsidR="001A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Белок в моче (суточное количество)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17C34"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17C34" w:rsidRPr="00512593" w:rsidTr="00934801">
        <w:trPr>
          <w:gridAfter w:val="2"/>
          <w:wAfter w:w="1326" w:type="dxa"/>
          <w:trHeight w:val="40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2-1-2</w:t>
            </w:r>
            <w:r w:rsidR="001A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Копро</w:t>
            </w:r>
            <w:r w:rsidR="001A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917C34"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17C34" w:rsidRPr="00512593" w:rsidTr="00934801">
        <w:trPr>
          <w:gridAfter w:val="2"/>
          <w:wAfter w:w="1326" w:type="dxa"/>
          <w:trHeight w:val="41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2-1-2</w:t>
            </w:r>
            <w:r w:rsidR="001A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кала на яйца глист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917C34" w:rsidRPr="00512593" w:rsidTr="00934801">
        <w:trPr>
          <w:gridAfter w:val="2"/>
          <w:wAfter w:w="1326" w:type="dxa"/>
          <w:trHeight w:val="41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2-1-2</w:t>
            </w:r>
            <w:r w:rsidR="001A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соскоба на энтеробиоз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917C34" w:rsidRPr="00512593" w:rsidTr="00934801">
        <w:trPr>
          <w:gridAfter w:val="2"/>
          <w:wAfter w:w="1326" w:type="dxa"/>
          <w:trHeight w:val="4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2-1-2</w:t>
            </w:r>
            <w:r w:rsidR="001A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кала на простейшие (цисты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лямблий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917C34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2-1-2</w:t>
            </w:r>
            <w:r w:rsidR="001A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кала на скрытую кровь</w:t>
            </w:r>
            <w:r w:rsidR="001A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="001A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бензидиновая</w:t>
            </w:r>
            <w:proofErr w:type="spellEnd"/>
            <w:r w:rsidR="001A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проба)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</w:tr>
      <w:tr w:rsidR="00917C34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2-1-</w:t>
            </w:r>
            <w:r w:rsidR="001A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Урологический мазок на флору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917C34"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17C34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2-1-</w:t>
            </w:r>
            <w:r w:rsidR="001A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Гинекологический мазок на флору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917C34"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17C34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2-1-</w:t>
            </w:r>
            <w:r w:rsidR="001A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Клинический анализ мокроты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917C34"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917C34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2-1-</w:t>
            </w:r>
            <w:r w:rsidR="001A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Микроскопический анализ мокроты на микобактерии туберкулеза (БК, КУМ)</w:t>
            </w:r>
            <w:r w:rsidR="001A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скрининг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917C34"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917C34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2-1-</w:t>
            </w:r>
            <w:r w:rsidR="001A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анализ ликвора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917C34"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917C34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2-1-3</w:t>
            </w:r>
            <w:r w:rsidR="001A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мокроты и транссудатов, экссудатов на АК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917C34"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917C34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7E1FBB" w:rsidRDefault="00917C34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1F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2-2    Биохимические исследования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7C34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Биохимический скрининг (общий белок,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биллирубин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глюкоза, мочевина, холестерин)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917C34"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917C34" w:rsidRPr="00512593" w:rsidTr="00934801">
        <w:trPr>
          <w:gridAfter w:val="2"/>
          <w:wAfter w:w="1326" w:type="dxa"/>
          <w:trHeight w:val="4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Белок общий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A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17C34" w:rsidRPr="00512593" w:rsidTr="00934801">
        <w:trPr>
          <w:gridAfter w:val="2"/>
          <w:wAfter w:w="1326" w:type="dxa"/>
          <w:trHeight w:val="41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Альбумин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A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A2C17" w:rsidRPr="00512593" w:rsidTr="00934801">
        <w:trPr>
          <w:gridAfter w:val="2"/>
          <w:wAfter w:w="1326" w:type="dxa"/>
          <w:trHeight w:val="40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 (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аспартат-аминотрансфераза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A2C17" w:rsidRPr="00512593" w:rsidTr="00934801">
        <w:trPr>
          <w:gridAfter w:val="2"/>
          <w:wAfter w:w="1326" w:type="dxa"/>
          <w:trHeight w:val="4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 (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аланин-аминотрансфераза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A2C17" w:rsidRPr="00512593" w:rsidTr="00934801">
        <w:trPr>
          <w:gridAfter w:val="2"/>
          <w:wAfter w:w="1326" w:type="dxa"/>
          <w:trHeight w:val="40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2-2-6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Щелочная фосфатаза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A2C17" w:rsidRPr="00512593" w:rsidTr="00934801">
        <w:trPr>
          <w:gridAfter w:val="2"/>
          <w:wAfter w:w="1326" w:type="dxa"/>
          <w:trHeight w:val="5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2-2-7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Гамма-глутамилтранспептидаза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(ГГТП)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A2C17" w:rsidRPr="00512593" w:rsidTr="00934801">
        <w:trPr>
          <w:gridAfter w:val="2"/>
          <w:wAfter w:w="1326" w:type="dxa"/>
          <w:trHeight w:val="46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2-2-8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Амилаза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DD7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D7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A2C17" w:rsidRPr="00512593" w:rsidTr="00934801">
        <w:trPr>
          <w:gridAfter w:val="2"/>
          <w:wAfter w:w="1326" w:type="dxa"/>
          <w:trHeight w:val="41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2-2-9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Креатинфосфокиназа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(КФК)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DD7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D7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A2C17" w:rsidRPr="00512593" w:rsidTr="00934801">
        <w:trPr>
          <w:gridAfter w:val="2"/>
          <w:wAfter w:w="1326" w:type="dxa"/>
          <w:trHeight w:val="4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2-2-10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Билирубин общий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DD7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D7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A2C17" w:rsidRPr="00512593" w:rsidTr="00934801">
        <w:trPr>
          <w:gridAfter w:val="2"/>
          <w:wAfter w:w="1326" w:type="dxa"/>
          <w:trHeight w:val="41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2-2-11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Билирубин прямой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DD7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D7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A2C17" w:rsidRPr="00512593" w:rsidTr="00934801">
        <w:trPr>
          <w:gridAfter w:val="2"/>
          <w:wAfter w:w="1326" w:type="dxa"/>
          <w:trHeight w:val="40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2-2-12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Калий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230,00</w:t>
            </w:r>
          </w:p>
        </w:tc>
      </w:tr>
      <w:tr w:rsidR="001A2C17" w:rsidRPr="00512593" w:rsidTr="00934801">
        <w:trPr>
          <w:gridAfter w:val="2"/>
          <w:wAfter w:w="1326" w:type="dxa"/>
          <w:trHeight w:val="40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2-2-13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Натрий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230,00</w:t>
            </w:r>
          </w:p>
        </w:tc>
      </w:tr>
      <w:tr w:rsidR="001A2C17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2-2-14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Прокальцитонин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1350,00</w:t>
            </w:r>
          </w:p>
        </w:tc>
      </w:tr>
      <w:tr w:rsidR="001A2C17" w:rsidRPr="00512593" w:rsidTr="00934801">
        <w:trPr>
          <w:gridAfter w:val="2"/>
          <w:wAfter w:w="1326" w:type="dxa"/>
          <w:trHeight w:val="5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2-2-15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Железо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сыворочное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DD7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D7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A2C17" w:rsidRPr="00512593" w:rsidTr="00934801">
        <w:trPr>
          <w:gridAfter w:val="2"/>
          <w:wAfter w:w="1326" w:type="dxa"/>
          <w:trHeight w:val="55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2-2-16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Кальций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DD7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D7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A2C17" w:rsidRPr="00512593" w:rsidTr="00934801">
        <w:trPr>
          <w:gridAfter w:val="2"/>
          <w:wAfter w:w="1326" w:type="dxa"/>
          <w:trHeight w:val="5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2-2-17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Магний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DD7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D7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A2C17" w:rsidRPr="00512593" w:rsidTr="00934801">
        <w:trPr>
          <w:gridAfter w:val="2"/>
          <w:wAfter w:w="1326" w:type="dxa"/>
          <w:trHeight w:val="56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2-2-18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Проба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Реберга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280,00</w:t>
            </w:r>
          </w:p>
        </w:tc>
      </w:tr>
      <w:tr w:rsidR="001A2C17" w:rsidRPr="00512593" w:rsidTr="00934801">
        <w:trPr>
          <w:gridAfter w:val="2"/>
          <w:wAfter w:w="1326" w:type="dxa"/>
          <w:trHeight w:val="41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2-2-19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DD76F1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1A2C17"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A2C17" w:rsidRPr="00512593" w:rsidTr="00934801">
        <w:trPr>
          <w:gridAfter w:val="2"/>
          <w:wAfter w:w="1326" w:type="dxa"/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2-2-20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Мочевина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DD76F1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1A2C17"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A2C17" w:rsidRPr="00512593" w:rsidTr="00934801">
        <w:trPr>
          <w:gridAfter w:val="2"/>
          <w:wAfter w:w="1326" w:type="dxa"/>
          <w:trHeight w:val="4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2-2-21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ЛДГ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DD76F1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1A2C17"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A2C17" w:rsidRPr="00512593" w:rsidTr="00934801">
        <w:trPr>
          <w:gridAfter w:val="2"/>
          <w:wAfter w:w="1326" w:type="dxa"/>
          <w:trHeight w:val="4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2-2-22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Глюкоза (сахар крови)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DD76F1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1A2C17"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A2C17" w:rsidRPr="00512593" w:rsidTr="00934801">
        <w:trPr>
          <w:gridAfter w:val="2"/>
          <w:wAfter w:w="1326" w:type="dxa"/>
          <w:trHeight w:val="40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2-2-23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Мочевая кислота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DD76F1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1A2C17"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A2C17" w:rsidRPr="00512593" w:rsidTr="00934801">
        <w:trPr>
          <w:gridAfter w:val="2"/>
          <w:wAfter w:w="1326" w:type="dxa"/>
          <w:trHeight w:val="41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2-2-24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Триглицериды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DD76F1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1A2C17"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A2C17" w:rsidRPr="00512593" w:rsidTr="00934801">
        <w:trPr>
          <w:gridAfter w:val="2"/>
          <w:wAfter w:w="1326" w:type="dxa"/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2-2-25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Холестерин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DD76F1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1A2C17"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A2C17" w:rsidRPr="00512593" w:rsidTr="00934801">
        <w:trPr>
          <w:gridAfter w:val="2"/>
          <w:wAfter w:w="1326" w:type="dxa"/>
          <w:trHeight w:val="41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2-2-26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ЛПНП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DD76F1" w:rsidP="00DD7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  <w:r w:rsidR="001A2C17"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1A2C17" w:rsidRPr="00512593" w:rsidTr="00934801">
        <w:trPr>
          <w:gridAfter w:val="2"/>
          <w:wAfter w:w="1326" w:type="dxa"/>
          <w:trHeight w:val="41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2-2-27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ЛПВП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DD76F1" w:rsidP="00DD7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1A2C17"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A2C17" w:rsidRPr="00512593" w:rsidTr="00934801">
        <w:trPr>
          <w:gridAfter w:val="2"/>
          <w:wAfter w:w="1326" w:type="dxa"/>
          <w:trHeight w:val="5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2-2-28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С-реактивный</w:t>
            </w:r>
            <w:proofErr w:type="spellEnd"/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белок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DD7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D7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A2C17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2-2-29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Ревмофактор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</w:tr>
      <w:tr w:rsidR="001A2C17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2-2-30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Гликированный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гемоглобин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DD76F1" w:rsidP="00DD7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1A2C17"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1A2C17" w:rsidRPr="00512593" w:rsidTr="00934801">
        <w:trPr>
          <w:gridAfter w:val="2"/>
          <w:wAfter w:w="1326" w:type="dxa"/>
          <w:trHeight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DD7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2-2-3</w:t>
            </w:r>
            <w:r w:rsidR="00DD7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Тропонины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C17" w:rsidRPr="00512593" w:rsidRDefault="001A2C17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2515,00</w:t>
            </w:r>
          </w:p>
        </w:tc>
      </w:tr>
      <w:tr w:rsidR="00A541B1" w:rsidRPr="00512593" w:rsidTr="00934801">
        <w:trPr>
          <w:gridAfter w:val="2"/>
          <w:wAfter w:w="1326" w:type="dxa"/>
          <w:trHeight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B1" w:rsidRPr="00512593" w:rsidRDefault="00A541B1" w:rsidP="00DD7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2-2-32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B1" w:rsidRDefault="00A541B1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Амилаза мочи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B1" w:rsidRDefault="00A541B1" w:rsidP="001A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</w:tr>
      <w:tr w:rsidR="00917C34" w:rsidRPr="00512593" w:rsidTr="00934801">
        <w:trPr>
          <w:gridAfter w:val="2"/>
          <w:wAfter w:w="1326" w:type="dxa"/>
          <w:trHeight w:val="9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Default="00917C34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1F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2-3    </w:t>
            </w:r>
            <w:proofErr w:type="spellStart"/>
            <w:r w:rsidRPr="007E1F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Коагулологические</w:t>
            </w:r>
            <w:proofErr w:type="spellEnd"/>
            <w:r w:rsidRPr="007E1F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исследования</w:t>
            </w:r>
          </w:p>
          <w:p w:rsidR="00235CF7" w:rsidRPr="007E1FBB" w:rsidRDefault="00235CF7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7C34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Протромбин  (МНО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ТИ) (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протромбиновое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время)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DD76F1" w:rsidP="00DD7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  <w:r w:rsidR="00917C34"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917C34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Активированное частичное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тромбопластиновое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время (АЧТВ)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</w:tr>
      <w:tr w:rsidR="00917C34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Тромбиновое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</w:tr>
      <w:tr w:rsidR="00917C34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Фибриноген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</w:tr>
      <w:tr w:rsidR="00917C34" w:rsidRPr="00512593" w:rsidTr="00934801">
        <w:trPr>
          <w:gridAfter w:val="2"/>
          <w:wAfter w:w="1326" w:type="dxa"/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Кровь на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коагулограмму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(п.2-3-1;п.2-3-2;п.2-3-4 прейскуранта)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DD76F1" w:rsidP="00DD7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="00917C34"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17C34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7E1FBB" w:rsidRDefault="00917C34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1F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2-4    Иммунологические исследования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7C34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крови+резус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фактор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DD76F1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Аллоимунные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антиэритроцитарные антитела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DD76F1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Проба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Кумбса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прямая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DD76F1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Проба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Кумбса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непрямая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DD76F1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антитела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фенотипирование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,е,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</w:tr>
      <w:tr w:rsidR="00261FDA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FDA" w:rsidRPr="00512593" w:rsidRDefault="00261FDA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2-4-6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FDA" w:rsidRDefault="00261FDA" w:rsidP="0098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микропреципитации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сифилис) (РМП)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FDA" w:rsidRDefault="00261FDA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9F0FD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FD8" w:rsidRDefault="009F0FD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2-4-7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FD8" w:rsidRDefault="009F0FD8" w:rsidP="0098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подбор крови донора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FD8" w:rsidRDefault="009F0FD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6000,00</w:t>
            </w:r>
          </w:p>
        </w:tc>
      </w:tr>
      <w:tr w:rsidR="00917C34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7E1FBB" w:rsidRDefault="00917C34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1F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2-5    Иммуноферментные исследования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7C34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2-5-1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на маркеры гепатита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DD76F1" w:rsidP="00DD7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  <w:r w:rsidR="00917C34"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917C34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2-5-2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на маркеры гепатита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 маркер)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DD76F1" w:rsidP="00DD7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  <w:r w:rsidR="00917C34"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917C34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2-5-3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на маркеры гепатита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DD76F1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917C34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2-5-4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на маркеры гепатита D (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DD76F1" w:rsidP="00DD7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  <w:r w:rsidR="00917C34"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917C34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2-5-5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RW (сифилис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)(</w:t>
            </w:r>
            <w:proofErr w:type="spellStart"/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антипаллидум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DD76F1" w:rsidP="00DD7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917C34"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17C34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2-5-6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ВИЧ (для граждан РФ)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бесплатно </w:t>
            </w:r>
          </w:p>
        </w:tc>
      </w:tr>
      <w:tr w:rsidR="00917C34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2-5-7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ВИЧ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DD76F1" w:rsidP="00DD7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  <w:r w:rsidR="00917C34"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917C34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2-5-8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917C3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 инфекции для иностранных граждан + сертификат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C34" w:rsidRPr="00512593" w:rsidRDefault="00DD76F1" w:rsidP="00DD7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917C34"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2-5-9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2-5-10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ВПГ (вирус простого герпеса первого типа)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DD76F1" w:rsidP="00DD7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</w:t>
            </w:r>
            <w:r w:rsidR="00FE76BC"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DD76F1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2-5-11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цитомегаловирусу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</w:t>
            </w: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DD76F1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2-5-12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хламидии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</w:t>
            </w: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DD76F1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2-5-13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микоплазме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</w:t>
            </w: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DD76F1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2-5-14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уреаплазме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</w:t>
            </w: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2-5-15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токсоплазме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2-5-16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Helicobacter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pylori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922E70" w:rsidP="00922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D7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E76BC"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2-5-17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боррелии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(болезнь Лайма)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DD76F1" w:rsidP="00DD7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FE76BC"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2-5-18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С-пептид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DD76F1" w:rsidP="00DD7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FE76BC"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2-5-1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Иммуноглобулины (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IgA,IgM,IgG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FE76BC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76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2-6 Исследования на </w:t>
            </w:r>
            <w:proofErr w:type="spellStart"/>
            <w:r w:rsidRPr="00FE76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онкомаркеры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2-6-1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ПСА </w:t>
            </w:r>
            <w:proofErr w:type="gramStart"/>
            <w:r w:rsidR="00DD7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</w:t>
            </w:r>
            <w:proofErr w:type="gram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DD76F1" w:rsidP="00DD7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76BC"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2-6-2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СА-125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DD7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D76F1" w:rsidRPr="00512593" w:rsidTr="00983366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2-6-3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СА-15.3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6F1" w:rsidRDefault="00DD76F1">
            <w:r w:rsidRPr="00385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DD76F1" w:rsidRPr="00512593" w:rsidTr="00983366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2-6-4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СА-19-9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6F1" w:rsidRDefault="00DD76F1">
            <w:r w:rsidRPr="00385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DD76F1" w:rsidRPr="00512593" w:rsidTr="00983366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2-6-5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6F1" w:rsidRDefault="00DD76F1">
            <w:r w:rsidRPr="00385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7E1FBB" w:rsidRDefault="00FE76BC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1F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2-7   Исследование на гормоны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76BC" w:rsidRPr="00512593" w:rsidTr="00D32F71">
        <w:trPr>
          <w:gridAfter w:val="2"/>
          <w:wAfter w:w="1326" w:type="dxa"/>
          <w:trHeight w:val="8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Тиреотропный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(ТТГ)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Default="00DD76F1" w:rsidP="00DD7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FE76BC"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  <w:p w:rsidR="00D32F71" w:rsidRDefault="00D32F71" w:rsidP="00DD7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2F71" w:rsidRDefault="00D32F71" w:rsidP="00DD7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2F71" w:rsidRDefault="00D32F71" w:rsidP="00DD7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2F71" w:rsidRDefault="00D32F71" w:rsidP="00DD7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2F71" w:rsidRPr="00512593" w:rsidRDefault="00D32F71" w:rsidP="00DD7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76F1" w:rsidRPr="00512593" w:rsidTr="00983366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Пролактин (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Прл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6F1" w:rsidRDefault="00DD76F1">
            <w:r w:rsidRPr="00846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DD76F1" w:rsidRPr="00512593" w:rsidTr="00983366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Фоликулостимулирующий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(ФСГ)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6F1" w:rsidRDefault="00DD76F1">
            <w:r w:rsidRPr="00846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DD76F1" w:rsidRPr="00512593" w:rsidTr="00983366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Лютеинизирующий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(ЛГ)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6F1" w:rsidRDefault="00DD76F1">
            <w:r w:rsidRPr="00846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DD76F1" w:rsidRPr="00512593" w:rsidTr="00983366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Т3 свободный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6F1" w:rsidRDefault="00DD76F1">
            <w:r w:rsidRPr="00846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DD76F1" w:rsidRPr="00512593" w:rsidTr="00983366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2-7-6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свободный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6F1" w:rsidRDefault="00DD76F1">
            <w:r w:rsidRPr="00846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DD76F1" w:rsidRPr="00512593" w:rsidTr="00983366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2-7-7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Эстрадиол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6F1" w:rsidRDefault="00DD76F1">
            <w:r w:rsidRPr="00846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DD76F1" w:rsidRPr="00512593" w:rsidTr="00983366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2-7-8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Прогестерон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6F1" w:rsidRDefault="00DD76F1">
            <w:r w:rsidRPr="00846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DD76F1" w:rsidRPr="00512593" w:rsidTr="00983366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2-7-9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Тестостерон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6F1" w:rsidRDefault="00DD76F1">
            <w:r w:rsidRPr="00846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DD76F1" w:rsidRPr="00512593" w:rsidTr="00983366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2-7-10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Кортизол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6F1" w:rsidRDefault="00DD76F1">
            <w:r w:rsidRPr="00846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DD76F1" w:rsidRPr="00512593" w:rsidTr="00983366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2-7-11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Дегидроэпиандростерон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сульфат (ДЭГА-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6F1" w:rsidRDefault="00DD76F1">
            <w:r w:rsidRPr="00846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DD76F1" w:rsidRPr="00512593" w:rsidTr="00983366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2-7-12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АтТПО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6F1" w:rsidRDefault="00DD76F1">
            <w:r w:rsidRPr="00846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DD76F1" w:rsidRPr="00512593" w:rsidTr="00983366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2-7-13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Хорионический гонадотропин человека (ХГЧ)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6F1" w:rsidRDefault="00DD76F1">
            <w:r w:rsidRPr="00846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DD76F1" w:rsidRPr="00512593" w:rsidTr="00983366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2-7-14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Плацентарный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лактоген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6F1" w:rsidRDefault="00DD76F1">
            <w:r w:rsidRPr="00846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DD76F1" w:rsidRPr="00512593" w:rsidTr="00983366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2-7-15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17-ОН-прогестерон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6F1" w:rsidRDefault="00DD76F1">
            <w:r w:rsidRPr="00846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DD76F1" w:rsidRPr="00512593" w:rsidTr="00D32F71">
        <w:trPr>
          <w:gridAfter w:val="2"/>
          <w:wAfter w:w="1326" w:type="dxa"/>
          <w:trHeight w:val="98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2-7-16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6F1" w:rsidRPr="00512593" w:rsidRDefault="00DD76F1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Альфафетопротеин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6F1" w:rsidRDefault="00DD76F1">
            <w:r w:rsidRPr="00846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FE76BC" w:rsidRPr="00512593" w:rsidTr="00D32F71">
        <w:trPr>
          <w:gridAfter w:val="2"/>
          <w:wAfter w:w="1326" w:type="dxa"/>
          <w:trHeight w:val="10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7E1FBB" w:rsidRDefault="00FE76BC" w:rsidP="00F7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1F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2-8   Цитологические исследования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76BC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76BC" w:rsidRPr="00512593" w:rsidTr="00934801">
        <w:trPr>
          <w:gridAfter w:val="2"/>
          <w:wAfter w:w="1326" w:type="dxa"/>
          <w:trHeight w:val="7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76BC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2-8-1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76BC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Цитологическое исследование мазка из шейки матки и цервикального канала (1 локализация) 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;(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2-8-2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Цитологическое исследование мазка из шейки матки и цервикального канала (2 локализации)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2-8-3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Цитологическое исследование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пунктатов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различных локализаци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й(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щитовидная железа, легкие, печень, лимфатические узлы, мягкие ткани и др.)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2-8-4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Цитологическое исследование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пунктатов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кожи и молочных желез.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2-8-5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Цитологическое исследование секретов, экскретов, транссудатов, экссудатов (моча, мокрота, выпотные жидкости и др.)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2-8-6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Цитологическое исследование промывных вод (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ЛОР-органы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БАЛ)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2-8-7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Цитологическое исследование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аспиратов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полости матки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2-8-8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Цитологическое исследование 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отделяемого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поверхности ран, эрозий, свищей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2-8-9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Цитологическое исследование материала, полученного при эндоскопии (гастроскопии (в т.ч. на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хеликобактер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ларингоскопии,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колоноскопии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бронхоскопии)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7E1FBB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1F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3    </w:t>
            </w:r>
            <w:proofErr w:type="spellStart"/>
            <w:r w:rsidRPr="007E1F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Рентгендиагностика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3-1    Исследование органов грудной клетки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3-1-1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органов грудной клетки в 1-й проекции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3-1-2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органов грудной клетки в 2-х проекциях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3-1-3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органов грудной клетки в палате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4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3-1-4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76BC" w:rsidRPr="00C46DB1" w:rsidRDefault="00FE76BC" w:rsidP="00F7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Рентгенография</w:t>
            </w:r>
            <w:r w:rsidRPr="00C46D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 xml:space="preserve"> прицельная грудной клетки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F02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3-1-</w:t>
            </w:r>
            <w:r w:rsidR="00F0271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88281B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8281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Флюорография органов грудной клетки (1 снимок)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88281B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8281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350,00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3-1-</w:t>
            </w:r>
            <w:r w:rsidR="00F0271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88281B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8281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Флюорография органов грудной клетки (2 снимка)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88281B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8281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400,00  </w:t>
            </w:r>
          </w:p>
        </w:tc>
      </w:tr>
      <w:tr w:rsidR="00FE76BC" w:rsidRPr="00F73027" w:rsidTr="00934801">
        <w:trPr>
          <w:gridAfter w:val="2"/>
          <w:wAfter w:w="1326" w:type="dxa"/>
          <w:trHeight w:val="5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 3-1-</w:t>
            </w:r>
            <w:r w:rsidR="00F0271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882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Рентгенография</w:t>
            </w:r>
            <w:r w:rsidRPr="00C46D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орбит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 700,00</w:t>
            </w:r>
          </w:p>
        </w:tc>
      </w:tr>
      <w:tr w:rsidR="00FE76BC" w:rsidRPr="00512593" w:rsidTr="00934801">
        <w:trPr>
          <w:gridAfter w:val="2"/>
          <w:wAfter w:w="1326" w:type="dxa"/>
          <w:trHeight w:val="40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91225D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3-2    Исследование органов пищеварения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3-2-1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F02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Рентгено</w:t>
            </w:r>
            <w:r w:rsidR="00F02710">
              <w:rPr>
                <w:rFonts w:ascii="Times New Roman" w:eastAsia="Times New Roman" w:hAnsi="Times New Roman" w:cs="Times New Roman"/>
                <w:lang w:eastAsia="ru-RU"/>
              </w:rPr>
              <w:t>скопическое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исследование пищевода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1 500,00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3-2-2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Рентгенологическое исследование шейного отдела пищевода по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Земцову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800,00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3-2-3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F02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Рентгено</w:t>
            </w:r>
            <w:r w:rsidR="00F02710">
              <w:rPr>
                <w:rFonts w:ascii="Times New Roman" w:eastAsia="Times New Roman" w:hAnsi="Times New Roman" w:cs="Times New Roman"/>
                <w:lang w:eastAsia="ru-RU"/>
              </w:rPr>
              <w:t>скопическое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исследование желудка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2 000,00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3-2-4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Исследование толстой кишки (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ирригоскопия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) с контрастным веществом (бария сульфат)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2 500,00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3-2-5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Рентгенологическое исследование толстой кишки через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стому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 с контрастным веществом (бария сульфат)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2 500,00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3-2-6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Обзорный снимок (рентгенография) брюшной полости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900,00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3-2-7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Холецистография (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фистулография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с 76%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урографином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1 500,00  </w:t>
            </w:r>
          </w:p>
        </w:tc>
      </w:tr>
      <w:tr w:rsidR="00843722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722" w:rsidRPr="00C46DB1" w:rsidRDefault="00673C60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3-2-8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722" w:rsidRPr="00673C60" w:rsidRDefault="00673C60" w:rsidP="00673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3C60">
              <w:rPr>
                <w:rFonts w:ascii="Times New Roman" w:eastAsia="Times New Roman" w:hAnsi="Times New Roman" w:cs="Times New Roman"/>
                <w:bCs/>
                <w:lang w:eastAsia="ru-RU"/>
              </w:rPr>
              <w:t>Пассаж бариевой взвеси по кишечнику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722" w:rsidRPr="00512593" w:rsidRDefault="00673C60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3-3    Исследование органов мочеполовой системы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43722" w:rsidRPr="00512593" w:rsidRDefault="00843722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3-3-1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Обзорный снимок мочевой системы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900,00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3-3-2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Нисходящая цистография  с 76%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урографином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2 000,00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3-3-3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Экскреторная урография  с 76%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урографином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2 500,00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3-3-4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Цистоуретрография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 с 76%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урографином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микционная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, ретроградная)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2 000,00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3-3-5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Восходящая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уретрография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 с 76%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урографином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1 500,00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3-3-6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Фистулография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 с 76%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урографином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1 500,00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3-3-7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Метросальпингография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 с 76%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урографином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2 500,00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3-4    Исследование опорно-двигательного аппарата, зубов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3-4-1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Рентгенография 1-го отдела позвоночника (шейного, грудного, поясничного) в 2-х проекциях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1 500,00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3-4-2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Рентгенография костей и суставов (любой локализации мелких) в 2-х проекциях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3-4-3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Рентгенография костей и суставов (любой локализации крупных) в 2-х проекциях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1 500,00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3-4-4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Рентгенография черепа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900,00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3-4-5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Рентгенография турецкого седла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700,00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3-4-6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Рентгенография придаточных пазух носа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3-4-7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Рентгенография костей носа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700,00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3-4-8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Рентгенография височной кости в специальных укладках по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Шюллеру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3-4-9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Рентгенография височной кости в специальных укладках по Майеру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3-4-10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Рентгенография верхней челюсти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550,00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3-4-11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Рентгенография нижней челюсти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550,00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3-4-12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Рентгенография зубов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400,00  </w:t>
            </w:r>
          </w:p>
        </w:tc>
      </w:tr>
      <w:tr w:rsidR="00FE76BC" w:rsidRPr="00CB456A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3-4-13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Рентгенография скуловых костей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 xml:space="preserve">700,00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3-4-14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Рентгенография зубовидного отростка С</w:t>
            </w:r>
            <w:proofErr w:type="gramStart"/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 xml:space="preserve">  позвонка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3-4-15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Рентгенография в палате (1 снимок)*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 xml:space="preserve">500,00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*плюсуется к стоимости исследования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76BC" w:rsidRPr="00512593" w:rsidTr="00934801">
        <w:trPr>
          <w:gridAfter w:val="2"/>
          <w:wAfter w:w="1326" w:type="dxa"/>
          <w:trHeight w:val="26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3-4-16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0611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FE76BC" w:rsidRPr="00C46DB1" w:rsidRDefault="00FE76BC" w:rsidP="00061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Рентгенография</w:t>
            </w:r>
            <w:r w:rsidRPr="00C46D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46D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стоп с нагрузкой </w:t>
            </w:r>
          </w:p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 1000,00</w:t>
            </w:r>
          </w:p>
        </w:tc>
      </w:tr>
      <w:tr w:rsidR="00FE76BC" w:rsidRPr="00CB456A" w:rsidTr="00934801">
        <w:trPr>
          <w:gridAfter w:val="2"/>
          <w:wAfter w:w="1326" w:type="dxa"/>
          <w:trHeight w:val="23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3-4-17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0611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FE76BC" w:rsidRPr="00C46DB1" w:rsidRDefault="00FE76BC" w:rsidP="00061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 xml:space="preserve">Рентгенография </w:t>
            </w:r>
            <w:r w:rsidRPr="00C46D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позвоночника для оценки сколиоза</w:t>
            </w:r>
          </w:p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673C60" w:rsidRPr="00CB456A" w:rsidTr="00934801">
        <w:trPr>
          <w:gridAfter w:val="2"/>
          <w:wAfter w:w="1326" w:type="dxa"/>
          <w:trHeight w:val="23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60" w:rsidRPr="00C46DB1" w:rsidRDefault="00673C60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3-4-18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60" w:rsidRPr="00C46DB1" w:rsidRDefault="00673C60" w:rsidP="00673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Рентгенография костей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таза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60" w:rsidRPr="00C46DB1" w:rsidRDefault="00673C60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</w:tr>
      <w:tr w:rsidR="00FE76BC" w:rsidRPr="00512593" w:rsidTr="00934801">
        <w:trPr>
          <w:gridAfter w:val="2"/>
          <w:wAfter w:w="1326" w:type="dxa"/>
          <w:trHeight w:val="5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E76BC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3-5 Рентгенологические исследования на 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С-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дуге в операционной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3-5-1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76BC" w:rsidRPr="00512593" w:rsidRDefault="00983366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>даление поверхностно расположенных спиц, пластин и др.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400,00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3-5-2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Pr="00512593" w:rsidRDefault="00983366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>даление глубоко расположенных спиц, пластин и др.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550,00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3-5-3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Pr="00512593" w:rsidRDefault="00983366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>стеосинтез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надколенника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900,00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3-5-4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Pr="00512593" w:rsidRDefault="00983366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>стеосинтез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локтевого отростка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900,00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3-5-5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Pr="00512593" w:rsidRDefault="00983366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>стеосинтез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переломов костей стопы, кисти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900,00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3-5-6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Pr="00512593" w:rsidRDefault="00983366" w:rsidP="00A03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>аружн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A0312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>чрезкостн</w:t>
            </w:r>
            <w:r w:rsidR="00A03129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остеосинтез</w:t>
            </w:r>
            <w:r w:rsidR="00A0312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переломов длинных труб</w:t>
            </w:r>
            <w:proofErr w:type="gramStart"/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>остей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900,00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3-5-7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Pr="00512593" w:rsidRDefault="00983366" w:rsidP="00A03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312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даление интрамедуллярных стержней, </w:t>
            </w:r>
            <w:proofErr w:type="spellStart"/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>диаф</w:t>
            </w:r>
            <w:proofErr w:type="spellEnd"/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>. пластин длинных трубчатых костей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900,00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3-5-8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Pr="00512593" w:rsidRDefault="00983366" w:rsidP="00A03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312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>стеосинтез</w:t>
            </w:r>
            <w:r w:rsidR="00A0312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лодыжек и заднего края </w:t>
            </w:r>
            <w:proofErr w:type="spellStart"/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>б\берцовой</w:t>
            </w:r>
            <w:proofErr w:type="spellEnd"/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кости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1 100,00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3-5-9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Pr="00512593" w:rsidRDefault="00983366" w:rsidP="00A03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312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>стеосинтез</w:t>
            </w:r>
            <w:r w:rsidR="00A0312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ключицы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1 100,00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3-5-10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Pr="00512593" w:rsidRDefault="00983366" w:rsidP="00A03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A0312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>перативно</w:t>
            </w:r>
            <w:r w:rsidR="00A0312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лечение разрывов КАС и грудино-ключичного сочленения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1 100,00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3-5-11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Pr="00512593" w:rsidRDefault="00983366" w:rsidP="00A03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312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>аружн</w:t>
            </w:r>
            <w:r w:rsidR="00A03129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>чрезкостн</w:t>
            </w:r>
            <w:r w:rsidR="00A03129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остеосинтез</w:t>
            </w:r>
            <w:r w:rsidR="00A0312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>полифокальных</w:t>
            </w:r>
            <w:proofErr w:type="spellEnd"/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>многооскольчатых</w:t>
            </w:r>
            <w:proofErr w:type="spellEnd"/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>, внутрисуставных переломов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1 300,00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3-5-12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Pr="00512593" w:rsidRDefault="00983366" w:rsidP="00A03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312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>стеосинтез</w:t>
            </w:r>
            <w:r w:rsidR="00A0312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переломов костей голени, предплечья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1 300,00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3-5-13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Pr="00512593" w:rsidRDefault="00983366" w:rsidP="00A03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312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даление повреждённых фиксаторов с </w:t>
            </w:r>
            <w:proofErr w:type="spellStart"/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Start"/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>теотомией</w:t>
            </w:r>
            <w:proofErr w:type="spellEnd"/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и др. манипуляциями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1 300,00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3-5-14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Pr="00512593" w:rsidRDefault="00983366" w:rsidP="00A03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312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>стеосинтез</w:t>
            </w:r>
            <w:r w:rsidR="00A0312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шейки бедренной кости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1 300,00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3-5-15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Pr="00512593" w:rsidRDefault="00983366" w:rsidP="00A03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312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>аружн</w:t>
            </w:r>
            <w:r w:rsidR="00A03129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>чрезкостн</w:t>
            </w:r>
            <w:r w:rsidR="00A03129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остеосинтез тазового кольца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1 300,00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3-5-16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Pr="00512593" w:rsidRDefault="00983366" w:rsidP="00A03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312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>стеосинтез</w:t>
            </w:r>
            <w:r w:rsidR="00A0312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переломов бедренных, плечевых  костей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1 500,00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3-5-17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Pr="00512593" w:rsidRDefault="00983366" w:rsidP="00A03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0312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>огружно</w:t>
            </w:r>
            <w:r w:rsidR="00A0312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остеосинтез</w:t>
            </w:r>
            <w:r w:rsidR="00A0312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переломов костей таза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1 500,00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3-5-18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Pr="00512593" w:rsidRDefault="00983366" w:rsidP="00A03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312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>стеосинтез</w:t>
            </w:r>
            <w:r w:rsidR="00A0312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несросшихся переломов и ложных суставов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1 500,00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3-5-19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Pr="00512593" w:rsidRDefault="00983366" w:rsidP="00A03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312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>остановк</w:t>
            </w:r>
            <w:r w:rsidR="00A0312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кардиостимулятора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AB6" w:rsidRDefault="00FE76BC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3-6    Исследование молочных желез</w:t>
            </w:r>
          </w:p>
          <w:p w:rsidR="00917AB6" w:rsidRDefault="00917AB6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17AB6" w:rsidRDefault="00917AB6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17AB6" w:rsidRPr="00512593" w:rsidRDefault="00917AB6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3-6-1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Маммография в 1-й проекции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3-6-2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Маммография в 2-х проекциях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1 500,00  </w:t>
            </w:r>
          </w:p>
        </w:tc>
      </w:tr>
      <w:tr w:rsidR="00673C60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60" w:rsidRPr="00512593" w:rsidRDefault="00673C60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3-6-3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60" w:rsidRPr="00512593" w:rsidRDefault="00673C60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Прицельная маммография (с тубусом)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C60" w:rsidRPr="00512593" w:rsidRDefault="00673C60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4    Компьютерная томография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Компьютерная томография головного мозга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2 500,00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4-2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Компьютерная томография гипофиза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2 000,00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4-3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Компьютерная томография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лицевого черепа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2 000,00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4-4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Компьютерная томография придат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очных пазух носа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2 500,00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Компьютерная томография внутрен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него уха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3 500,00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4-6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Компьютерная томография шеи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2 500,00  </w:t>
            </w:r>
          </w:p>
        </w:tc>
      </w:tr>
      <w:tr w:rsidR="00FE76BC" w:rsidRPr="00CA0DCD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4-7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Компьютерная томография орбит 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 xml:space="preserve">2 000,00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4-8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Компьютерная томография гортани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4-9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Компьютерная томография органо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грудной клетки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2 500,00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4-10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A03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Компьютерная томография брюшной полости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3 500,00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4-11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673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Компьютерная томография надпочечников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3 000,00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375" w:rsidRDefault="00A56375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76BC" w:rsidRPr="00512593" w:rsidRDefault="00FE76BC" w:rsidP="00783E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4-1</w:t>
            </w:r>
            <w:r w:rsidR="00783E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Компьютерная томография малого таза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3 000,00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4-1</w:t>
            </w:r>
            <w:r w:rsidR="00783E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Компьютерная томография костей таза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2 500,00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4-1</w:t>
            </w:r>
            <w:r w:rsidR="00783E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Компьютерная томография мочевыделительной системы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4-1</w:t>
            </w:r>
            <w:r w:rsidR="00783E9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Компьютерная томография 1-го отдела позвоночника (шейного, грудного, пояснично-крестцового)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2 500,00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4-1</w:t>
            </w:r>
            <w:r w:rsidR="00783E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Компьютерная томография мелких суставов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2 000,00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4-1</w:t>
            </w:r>
            <w:r w:rsidR="00783E9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Компьютерная томография крупных суставов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2 500,00  </w:t>
            </w:r>
          </w:p>
        </w:tc>
      </w:tr>
      <w:tr w:rsidR="00FE76BC" w:rsidRPr="00AD1B64" w:rsidTr="00934801">
        <w:trPr>
          <w:gridAfter w:val="2"/>
          <w:wAfter w:w="1326" w:type="dxa"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76BC" w:rsidRPr="00C46DB1" w:rsidRDefault="00783E9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4-18</w:t>
            </w:r>
          </w:p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Компьютерная томография – ангиография </w:t>
            </w:r>
            <w:proofErr w:type="spellStart"/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брахиоцефальных</w:t>
            </w:r>
            <w:proofErr w:type="spellEnd"/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 xml:space="preserve"> артерий</w:t>
            </w:r>
          </w:p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76BC" w:rsidRPr="0088281B" w:rsidTr="00934801">
        <w:trPr>
          <w:gridAfter w:val="2"/>
          <w:wAfter w:w="1326" w:type="dxa"/>
          <w:trHeight w:val="59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783E9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4-19</w:t>
            </w:r>
          </w:p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Компьютерная томография  -  ангиография сосудов головного мозга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76BC" w:rsidRPr="00C46DB1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B1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</w:tr>
      <w:tr w:rsidR="00FE76BC" w:rsidRPr="00512593" w:rsidTr="00934801">
        <w:trPr>
          <w:gridAfter w:val="2"/>
          <w:wAfter w:w="1326" w:type="dxa"/>
          <w:trHeight w:val="9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Default="00FE76BC" w:rsidP="000E6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76BC" w:rsidRDefault="00FE76BC" w:rsidP="000E6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83E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Default="00FE76BC" w:rsidP="000E6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76BC" w:rsidRDefault="00FE76BC" w:rsidP="000E6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Линейная томография органов грудной клетки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Default="00FE76BC" w:rsidP="000E6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76BC" w:rsidRDefault="00FE76BC" w:rsidP="000E6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2 500,00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4-2</w:t>
            </w:r>
            <w:r w:rsidR="00783E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Линейная томография гортани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2 000,00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4-2</w:t>
            </w:r>
            <w:r w:rsidR="00783E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Линейная томография ППН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2 000,00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783E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4-2</w:t>
            </w:r>
            <w:r w:rsidR="00783E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Пероральное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контрастирование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4-2</w:t>
            </w:r>
            <w:r w:rsidR="00783E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Ручное введение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конраста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673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4-2</w:t>
            </w:r>
            <w:r w:rsidR="00673C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Запись исследования на CD-диск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4-2</w:t>
            </w:r>
            <w:r w:rsidR="00673C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Компьютерная томография  грудного отдела аорты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4-2</w:t>
            </w:r>
            <w:r w:rsidR="00673C6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Компьютерная томография брюшного отдела аорты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4-</w:t>
            </w:r>
            <w:r w:rsidR="00783E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73C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673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Компьютерная томография </w:t>
            </w:r>
            <w:r w:rsidR="00673C60">
              <w:rPr>
                <w:rFonts w:ascii="Times New Roman" w:eastAsia="Times New Roman" w:hAnsi="Times New Roman" w:cs="Times New Roman"/>
                <w:lang w:eastAsia="ru-RU"/>
              </w:rPr>
              <w:t>артерий нижних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 конечностей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673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4-</w:t>
            </w:r>
            <w:r w:rsidR="00673C6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Консультация  снимков врачом рентгенологом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 стоимости исследования  с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болюсным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стированием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плюсуется стоимость</w:t>
            </w: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673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4-3</w:t>
            </w:r>
            <w:r w:rsidR="00673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Колба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4-3</w:t>
            </w:r>
            <w:r w:rsidR="00673C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983366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Контрастное вещество 100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мл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4000,00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4-3</w:t>
            </w:r>
            <w:r w:rsidR="00673C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болюсное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контрастирование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</w:tr>
      <w:tr w:rsidR="00451CBD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CBD" w:rsidRPr="00512593" w:rsidRDefault="00451CBD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4-33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CBD" w:rsidRPr="00512593" w:rsidRDefault="00451CBD" w:rsidP="00451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КТ изображений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51C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диске из другого учреждения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CBD" w:rsidRPr="00451CBD" w:rsidRDefault="00451CBD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  <w:r w:rsidR="005D32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   Функциональная диагностика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5-1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ЭКГ в покое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5-2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ЭКГ с дополнительными отведениями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340,00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5-3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ЭКГ с физической нагрузкой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5-4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ЭКГ с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фармпробой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5-5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ЭК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Г-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суточное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мониторирование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Д-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суточное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мониторирование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(СМАД)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5-7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Совместное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суточное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мониторирование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АД и ЭКГ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5-8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Тредмилл-тест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Электроэнцефалография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5-10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Спирография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5-11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Спирография с фармакологической пробой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5-12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Электронейромиография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стимуляционная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) 1 нерв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1300,00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5-13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РЭГ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5-14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РЭГ с функциональными пробами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5-15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Реовазография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верхних конечностей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5-16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Реовазография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нижних конечностей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5-17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Реовазография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с нитроглицерином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650,00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5-18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Эхокардиография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   Ультразвуковые методы исследования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УЗИ органов брюшной полости 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комплексное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(печень, желчный пузырь, поджелудочная железа, селезенка)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УЗИ органов брюшной полости 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комплексное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с почками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УЗИ поджелудочной железы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УЗИ селезенки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УЗИ брюшного отдела аорты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УЗИ нижней полой вены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УЗИ почек и надпочечников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УЗИ почек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УЗИ мочевого пузыря с определением остаточной мочи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УЗИ предстательной железы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УЗИ мочевого пузыря и простаты с остаточной мочой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6-12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УЗИ органов мошонки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F02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0271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6-13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УЗИ органов малого таза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02710" w:rsidP="00F02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6-14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УЗИ органов малого таза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02710" w:rsidP="00F02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E76B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УЗИ органов малого таза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трансвагинальное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6-16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Введение внутриматочной спирали под контролем УЗИ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3 000,00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6-17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Исследование проходимости маточных труб под контролем УЗИ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FE7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6-18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УЗИ в первом триместре беременности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02710" w:rsidP="00F02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6-19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УЗИ матки и плода во втором и третьем триместре беременности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02710" w:rsidP="00F02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УЗИ плода в третьем триместре с определением пола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02710" w:rsidP="00F02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B737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6-21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УЗИ шейки матки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DB7374" w:rsidP="00F02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0271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6-22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УЗИ молочных желез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DB7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B73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6394E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94E" w:rsidRPr="00512593" w:rsidRDefault="000E3A52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6-23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94E" w:rsidRPr="00512593" w:rsidRDefault="0056394E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УЗИ молочных желез - кандидатом медицинских наук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94E" w:rsidRPr="00512593" w:rsidRDefault="0056394E" w:rsidP="00DB7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</w:tr>
      <w:tr w:rsidR="0056394E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94E" w:rsidRPr="00512593" w:rsidRDefault="000E3A52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6-24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94E" w:rsidRDefault="0056394E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УЗИ молочных желез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эластометрией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94E" w:rsidRDefault="0056394E" w:rsidP="00DB7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2500,00</w:t>
            </w:r>
          </w:p>
        </w:tc>
      </w:tr>
      <w:tr w:rsidR="0056394E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94E" w:rsidRPr="00512593" w:rsidRDefault="000E3A52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6-25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94E" w:rsidRDefault="0056394E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УЗИ молочных желез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эластометрией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кандидатом медицинских наук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94E" w:rsidRDefault="0056394E" w:rsidP="00DB7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6-2</w:t>
            </w:r>
            <w:r w:rsidR="000E3A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УЗИ щитовидной железы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DB7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B73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6-2</w:t>
            </w:r>
            <w:r w:rsidR="000E3A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УЗИ лимфатических желез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DB7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B73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6-2</w:t>
            </w:r>
            <w:r w:rsidR="000E3A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УЗИ слюнных желез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DB7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B73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6-2</w:t>
            </w:r>
            <w:r w:rsidR="000E3A5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УЗИ мягких тканей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02710" w:rsidP="00F02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6394E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94E" w:rsidRPr="00512593" w:rsidRDefault="000E3A52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94E" w:rsidRPr="00512593" w:rsidRDefault="0056394E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УЗИ мягких ткане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кандидатом медицинских наук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94E" w:rsidRPr="00512593" w:rsidRDefault="0056394E" w:rsidP="00DB7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</w:t>
            </w:r>
            <w:r w:rsidR="000E3A5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УЗИ брюшной полости на наличие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инфильтрата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,а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бсцесса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или гематомы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02710" w:rsidP="00F02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</w:t>
            </w:r>
            <w:r w:rsidR="000E3A5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УЗИ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забрюшинных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лимфоузлов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(в том числе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параортальных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паракавальных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DB7374" w:rsidP="00DB7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</w:t>
            </w:r>
            <w:r w:rsidR="000E3A5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УЗИ плевральной полости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DB7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B73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6394E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94E" w:rsidRPr="00512593" w:rsidRDefault="000E3A52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6-34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94E" w:rsidRPr="00512593" w:rsidRDefault="0056394E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УЗИ плевральной полост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кандидатом медицинских наук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94E" w:rsidRPr="00512593" w:rsidRDefault="0056394E" w:rsidP="00DB7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6-3</w:t>
            </w:r>
            <w:r w:rsidR="000E3A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УЗИ поверхностных структур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DB7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B73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6-3</w:t>
            </w:r>
            <w:r w:rsidR="000E3A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ЭХО-КГ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DB7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B73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6-3</w:t>
            </w:r>
            <w:r w:rsidR="000E3A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ЭХО-ЭГ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02710" w:rsidP="00F02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6-3</w:t>
            </w:r>
            <w:r w:rsidR="000E3A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Эхоскопия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полости матки и труб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6-3</w:t>
            </w:r>
            <w:r w:rsidR="000E3A5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Диагностическая пункция под </w:t>
            </w: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УЗ-контролем</w:t>
            </w:r>
            <w:proofErr w:type="spellEnd"/>
            <w:proofErr w:type="gram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1300,00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0E3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</w:t>
            </w:r>
            <w:r w:rsidR="000E3A5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Пункционная биопсия под </w:t>
            </w: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УЗ-контролем</w:t>
            </w:r>
            <w:proofErr w:type="spellEnd"/>
            <w:proofErr w:type="gram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</w:tr>
      <w:tr w:rsidR="0056394E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94E" w:rsidRPr="00512593" w:rsidRDefault="000E3A52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6-41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94E" w:rsidRPr="00512593" w:rsidRDefault="0056394E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Пункционно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аспирационная биопсия новообразований молочный желез, мягких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тканей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егких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средостения, вт.ч.под контролем УЗИ и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Rr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94E" w:rsidRPr="0056394E" w:rsidRDefault="0056394E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6394E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94E" w:rsidRPr="00512593" w:rsidRDefault="000E3A52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6-42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94E" w:rsidRPr="00600AB1" w:rsidRDefault="0056394E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Трепанобиопсия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новообразований молочных желез, мягких тканей, легких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исредостения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в т.ч. под контролем УЗИ </w:t>
            </w:r>
            <w:r w:rsidR="00600AB1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proofErr w:type="spellStart"/>
            <w:r w:rsidR="00600AB1">
              <w:rPr>
                <w:rFonts w:ascii="Times New Roman" w:eastAsia="Times New Roman" w:hAnsi="Times New Roman" w:cs="Times New Roman"/>
                <w:lang w:val="en-US" w:eastAsia="ru-RU"/>
              </w:rPr>
              <w:t>Rr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94E" w:rsidRPr="00600AB1" w:rsidRDefault="00600AB1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2500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6394E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94E" w:rsidRPr="00512593" w:rsidRDefault="000E3A52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6-43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94E" w:rsidRPr="000E3A52" w:rsidRDefault="00600AB1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Пункция плевральной и брюшной полости </w:t>
            </w:r>
            <w:r w:rsidR="000E3A52">
              <w:rPr>
                <w:rFonts w:ascii="Times New Roman" w:eastAsia="Times New Roman" w:hAnsi="Times New Roman" w:cs="Times New Roman"/>
                <w:lang w:eastAsia="ru-RU"/>
              </w:rPr>
              <w:t xml:space="preserve">под УЗИ и </w:t>
            </w:r>
            <w:proofErr w:type="spellStart"/>
            <w:r w:rsidR="000E3A52">
              <w:rPr>
                <w:rFonts w:ascii="Times New Roman" w:eastAsia="Times New Roman" w:hAnsi="Times New Roman" w:cs="Times New Roman"/>
                <w:lang w:val="en-US" w:eastAsia="ru-RU"/>
              </w:rPr>
              <w:t>Rr</w:t>
            </w:r>
            <w:proofErr w:type="spellEnd"/>
            <w:r w:rsidR="000E3A52" w:rsidRPr="000E3A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3A52">
              <w:rPr>
                <w:rFonts w:ascii="Times New Roman" w:eastAsia="Times New Roman" w:hAnsi="Times New Roman" w:cs="Times New Roman"/>
                <w:lang w:eastAsia="ru-RU"/>
              </w:rPr>
              <w:t xml:space="preserve">контролем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94E" w:rsidRPr="00512593" w:rsidRDefault="000E3A52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</w:t>
            </w:r>
            <w:r w:rsidR="000E3A5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Лечебная пункция с дренированием под </w:t>
            </w: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УЗ-контролем</w:t>
            </w:r>
            <w:proofErr w:type="spellEnd"/>
            <w:proofErr w:type="gram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</w:t>
            </w:r>
            <w:r w:rsidR="000E3A5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УЗДГ сосудов головы и шеи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02710" w:rsidP="00F02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6-</w:t>
            </w:r>
            <w:r w:rsidR="000E3A5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Дуплексное сканирование вен верхних конечностей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02710" w:rsidP="00F02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</w:t>
            </w:r>
            <w:r w:rsidR="000E3A5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Дуплексное сканирование вен нижних конечностей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02710" w:rsidP="00F02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6-4</w:t>
            </w:r>
            <w:r w:rsidR="000E3A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Дуплексное сканирование артерий верхних конечностей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02710" w:rsidP="00F02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6-4</w:t>
            </w:r>
            <w:r w:rsidR="000E3A5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Дуплексное сканирование артерий нижних конечностей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02710" w:rsidP="00F02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</w:t>
            </w:r>
            <w:r w:rsidR="000E3A5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Дуплексное сканирование сосудов почек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02710" w:rsidP="00F02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</w:t>
            </w:r>
            <w:r w:rsidR="000E3A5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Дуплексное цветное картирование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брахиоцефальных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сосудов          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02710" w:rsidP="00F02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</w:t>
            </w:r>
            <w:r w:rsidR="000E3A5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Дуплексное цветное картирование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брахиоцефальных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сосудов (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интракраниальных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)          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02710" w:rsidP="00F02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</w:t>
            </w:r>
            <w:r w:rsidR="000E3A5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Трансректальное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сканирование предстательной железы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DB737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</w:t>
            </w:r>
            <w:r w:rsidR="000E3A52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Доплерометрия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в акушерстве и гинекологии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DB7374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6-</w:t>
            </w:r>
            <w:r w:rsidR="000E3A5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Денситометрия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02710" w:rsidP="00F02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81DFA" w:rsidRPr="00512593" w:rsidTr="009F0FD8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FA" w:rsidRPr="00512593" w:rsidRDefault="00581DFA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6-56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FA" w:rsidRPr="00512593" w:rsidRDefault="00581DFA" w:rsidP="00581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Дуплексное сканирование сосудов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брюшной полости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DFA" w:rsidRPr="00512593" w:rsidRDefault="00581DFA" w:rsidP="009F0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   Эндоскопические методы исследования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7-1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DB7374" w:rsidP="00DB7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7-1-1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Эзофагогастродуоденоскопия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выходом в отделение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DB7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B73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7-2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Эзофагогастродуоденоскопия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с забором материала для биопсии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DB7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DB73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7-3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Эзофагогастродуоденоскопия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лечебная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с введением лекарственных препаратов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850,00  </w:t>
            </w:r>
          </w:p>
        </w:tc>
      </w:tr>
      <w:tr w:rsidR="00FE76BC" w:rsidRPr="00512593" w:rsidTr="00934801">
        <w:trPr>
          <w:gridAfter w:val="2"/>
          <w:wAfter w:w="1326" w:type="dxa"/>
          <w:trHeight w:val="40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7-4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Бронхоскопия под местной анестезией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DB7374" w:rsidP="00DB7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="00FE76BC"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FE76BC" w:rsidRPr="00512593" w:rsidTr="00934801">
        <w:trPr>
          <w:gridAfter w:val="2"/>
          <w:wAfter w:w="1326" w:type="dxa"/>
          <w:trHeight w:val="36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7-5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Бронхоскопия с забором материала для биопсии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DB7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DB73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36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*** Бронхоскопия с выходом в  отделении (плюсуется к стоимости исследования)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FE76BC" w:rsidRPr="00512593" w:rsidTr="00934801">
        <w:trPr>
          <w:gridAfter w:val="2"/>
          <w:wAfter w:w="1326" w:type="dxa"/>
          <w:trHeight w:val="46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7-6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Интубация трахеи по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фибробронхоскопу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DB7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DB737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7-7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Бронхоальвеолярный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лаваж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650,00  </w:t>
            </w:r>
          </w:p>
        </w:tc>
      </w:tr>
      <w:tr w:rsidR="00FE76BC" w:rsidRPr="00512593" w:rsidTr="00934801">
        <w:trPr>
          <w:gridAfter w:val="2"/>
          <w:wAfter w:w="1326" w:type="dxa"/>
          <w:trHeight w:val="37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7-8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Сигмоскопия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DB7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DB73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27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7-9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Колонофиброскопия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диагностическая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6BC" w:rsidRPr="00512593" w:rsidRDefault="00FE76BC" w:rsidP="00DB7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DB73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31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7-10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Колонофиброскопия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лечебная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6BC" w:rsidRPr="00512593" w:rsidRDefault="00FE76BC" w:rsidP="00DB7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DB737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46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7-11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Колонофиброскопия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с забором материала для биопсии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6BC" w:rsidRPr="00512593" w:rsidRDefault="00FE76BC" w:rsidP="00395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9534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,00  </w:t>
            </w:r>
          </w:p>
        </w:tc>
      </w:tr>
      <w:tr w:rsidR="00FE76BC" w:rsidRPr="00512593" w:rsidTr="00934801">
        <w:trPr>
          <w:gridAfter w:val="2"/>
          <w:wAfter w:w="1326" w:type="dxa"/>
          <w:trHeight w:val="43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7-12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</w:tr>
      <w:tr w:rsidR="00FE76BC" w:rsidRPr="00512593" w:rsidTr="00934801">
        <w:trPr>
          <w:gridAfter w:val="2"/>
          <w:wAfter w:w="1326" w:type="dxa"/>
          <w:trHeight w:val="3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7-13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6BC" w:rsidRPr="00512593" w:rsidRDefault="00FE76BC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Ректоманоскопия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с забором материала для биопсии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BC" w:rsidRPr="00512593" w:rsidRDefault="00FE76BC" w:rsidP="00DB7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DB7374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,00  </w:t>
            </w:r>
          </w:p>
        </w:tc>
      </w:tr>
      <w:tr w:rsidR="00224DA8" w:rsidRPr="00512593" w:rsidTr="00934801">
        <w:trPr>
          <w:gridAfter w:val="2"/>
          <w:wAfter w:w="1326" w:type="dxa"/>
          <w:trHeight w:val="3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A8" w:rsidRPr="00512593" w:rsidRDefault="00224DA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7-14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DA8" w:rsidRPr="00512593" w:rsidRDefault="00224DA8" w:rsidP="00224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Эзофагогастродуоденоскопия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 наркозом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A8" w:rsidRPr="00512593" w:rsidRDefault="005B3648" w:rsidP="00DB7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4500,00</w:t>
            </w:r>
          </w:p>
        </w:tc>
      </w:tr>
      <w:tr w:rsidR="00224DA8" w:rsidRPr="00512593" w:rsidTr="00934801">
        <w:trPr>
          <w:gridAfter w:val="2"/>
          <w:wAfter w:w="1326" w:type="dxa"/>
          <w:trHeight w:val="3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A8" w:rsidRPr="00512593" w:rsidRDefault="00224DA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DA8" w:rsidRPr="00512593" w:rsidRDefault="00224DA8" w:rsidP="005B36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*** комплекс </w:t>
            </w:r>
            <w:r w:rsidR="005B3648">
              <w:rPr>
                <w:rFonts w:ascii="Times New Roman" w:eastAsia="Times New Roman" w:hAnsi="Times New Roman" w:cs="Times New Roman"/>
                <w:lang w:eastAsia="ru-RU"/>
              </w:rPr>
              <w:t xml:space="preserve">анализов перед наркозом при </w:t>
            </w:r>
            <w:proofErr w:type="spellStart"/>
            <w:r w:rsidR="005B3648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зофагогастродуоденоскопи</w:t>
            </w:r>
            <w:r w:rsidR="005B364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(плюсуется к стоимости исследования)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A8" w:rsidRPr="00512593" w:rsidRDefault="005B3648" w:rsidP="00DB7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1720,00</w:t>
            </w:r>
          </w:p>
        </w:tc>
      </w:tr>
      <w:tr w:rsidR="005B3648" w:rsidRPr="00512593" w:rsidTr="00934801">
        <w:trPr>
          <w:gridAfter w:val="2"/>
          <w:wAfter w:w="1326" w:type="dxa"/>
          <w:trHeight w:val="3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5B36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254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Колонофиброскопия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 наркозом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5B36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5000,00</w:t>
            </w:r>
          </w:p>
        </w:tc>
      </w:tr>
      <w:tr w:rsidR="005B3648" w:rsidRPr="00512593" w:rsidTr="00934801">
        <w:trPr>
          <w:gridAfter w:val="2"/>
          <w:wAfter w:w="1326" w:type="dxa"/>
          <w:trHeight w:val="3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54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5B36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*** комплекс анализов перед наркозом при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олонофиброскопи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(плюсуется к стоимости исследования)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54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1720,00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Код услуги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5B3648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Наименование услуги</w:t>
            </w:r>
          </w:p>
          <w:p w:rsidR="005B3648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5B3648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Цена (рублей)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Условия пребывания в стационаре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5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8    Стоимость койко-дня в стационарном отделении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5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8-1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Один койко-день в общей палате терапевтического отделения*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8-2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Один койко-день в общей палате хирургического отделения*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Один койко-де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нь в общей палате инфекционного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отделения*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0E4E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Один койко-день в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бщей 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палате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онкологического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отделения*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387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</w:tr>
      <w:tr w:rsidR="005B3648" w:rsidRPr="00512593" w:rsidTr="00934801">
        <w:trPr>
          <w:gridAfter w:val="2"/>
          <w:wAfter w:w="1326" w:type="dxa"/>
          <w:trHeight w:val="4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3D2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Один койко-день в одноместной палате терапевтического отделения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C31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3648" w:rsidRPr="00512593" w:rsidTr="00934801">
        <w:trPr>
          <w:gridAfter w:val="2"/>
          <w:wAfter w:w="1326" w:type="dxa"/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Один койко-день в одноместной палате  хирургического отделения**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2200,00</w:t>
            </w:r>
          </w:p>
        </w:tc>
      </w:tr>
      <w:tr w:rsidR="005B3648" w:rsidRPr="00512593" w:rsidTr="00934801">
        <w:trPr>
          <w:gridAfter w:val="2"/>
          <w:wAfter w:w="1326" w:type="dxa"/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0E4E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Один койко-день в одноместной палате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онкологического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отделения**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741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2200,00</w:t>
            </w:r>
          </w:p>
        </w:tc>
      </w:tr>
      <w:tr w:rsidR="005B3648" w:rsidRPr="00512593" w:rsidTr="00934801">
        <w:trPr>
          <w:gridAfter w:val="2"/>
          <w:wAfter w:w="1326" w:type="dxa"/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387B35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35">
              <w:rPr>
                <w:rFonts w:ascii="Times New Roman" w:eastAsia="Times New Roman" w:hAnsi="Times New Roman" w:cs="Times New Roman"/>
                <w:lang w:eastAsia="ru-RU"/>
              </w:rPr>
              <w:t>8-8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Один койко-де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нь в отдельном боксе инфекционного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отделения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</w:tr>
      <w:tr w:rsidR="005B3648" w:rsidRPr="00512593" w:rsidTr="00934801">
        <w:trPr>
          <w:gridAfter w:val="2"/>
          <w:wAfter w:w="1326" w:type="dxa"/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387B35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5F41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Один койко-де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нь в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отделени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сестринского ухода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71781F" w:rsidRDefault="005B3648" w:rsidP="00741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Pr="0071781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B3648" w:rsidRPr="00512593" w:rsidTr="00934801">
        <w:trPr>
          <w:gridAfter w:val="2"/>
          <w:wAfter w:w="1326" w:type="dxa"/>
          <w:trHeight w:val="46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387B35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Один койко-день в отделении реанимации и интенсивной терапии 1 категории сложности***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6050,00</w:t>
            </w:r>
          </w:p>
        </w:tc>
      </w:tr>
      <w:tr w:rsidR="005B3648" w:rsidRPr="00512593" w:rsidTr="00934801">
        <w:trPr>
          <w:gridAfter w:val="2"/>
          <w:wAfter w:w="1326" w:type="dxa"/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387B35" w:rsidRDefault="005B3648" w:rsidP="005F41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Один койко-день в отделении реанимации и интенсивной терапии 2 категории сложности***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7150,00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387B35" w:rsidRDefault="005B3648" w:rsidP="005F41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8-12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План лечения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220,00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387B35" w:rsidRDefault="005B3648" w:rsidP="005F41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8-13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Дневной стационар (за 1 день)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CC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387B35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8-14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пост у больного (сутки) врача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1540,00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387B35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Индивидуальный пост у больного (сутки) среднего мед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ерсонала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1100,00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8-16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Индивидуальный пост у больного (сутки) младшего мед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ерсонала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880,00</w:t>
            </w:r>
          </w:p>
        </w:tc>
      </w:tr>
      <w:tr w:rsidR="005B3648" w:rsidRPr="00512593" w:rsidTr="00934801">
        <w:trPr>
          <w:gridAfter w:val="2"/>
          <w:wAfter w:w="1326" w:type="dxa"/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8-17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Один койко-день по уходу за больным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830,00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8-18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48" w:rsidRPr="00512593" w:rsidRDefault="005B3648" w:rsidP="008437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Индивидуальное сопровождение врача в отделениях терапевтического профиля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Стоимость койко-дня в общей палате включает: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осмотр больного 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заведующим отделения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и лечащим врачом;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осмотр больного дежурным врачом;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ведение истории болезни, выдача справок, больничных листов и других медицинских документов;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диетическое питание;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21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проведение процедур средним и младшим медицинским персоналом (раздача лекарств, инъекци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и-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подкожные, внутримышечные, внутривенные, постановка в/в капельниц, горчичников, банок, клизм, перевязки, туалет больного, смена белья, влажная уборка палат, сопровождение больного на различные исследования и манипуляции внутри КГБ, питание больного в палате);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9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медикаментозное лечение по отделениям на сумму в сутки до 40% (сорока процентов) стоимости одного койко-дня общей палаты данного отделения;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9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лабораторно-инструментальные методы исследований (клинический анализ крови; общий анализ мочи; ЭКГ; флюорография);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9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Оплата прочих методов исследований, дорогостоящих лекарственных препаратов и расходных материалов, крови и ее компонентов осуществляется дополнительно.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6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48" w:rsidRPr="00512593" w:rsidRDefault="005B3648" w:rsidP="00527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Стоимость койко-дня в одноместной палате дополнительно включает наличие холодильника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телевизора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свч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4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При отсутствий показаний для стационарного лечения оплачивается полная стоимость койко-дня в общих и одноместных палатах.</w:t>
            </w:r>
            <w:proofErr w:type="gram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145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***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Первая категория сложности течения заболевания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: нестабильная стенокардия, мелкоочаговый инфаркт миокарда, пароксизмальная мерцательная аритмия, гипертонический криз, преходящее нарушение мозгового кровообращения, острая токсико-аллергическая реакция 1 степени,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эписиндром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249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Вторая категория сложности течения заболевания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: крупноочаговый инфаркт миокарда, рецидивирующий или осложненный инфаркт миокарда, сложные нарушения ритма и проводимости сердца, декомпенсация сердечной недостаточности, острое нарушение мозгового кровообращения, внутримозговое кровоизлияние,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эпистатус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, астматический статус 2-3 степени, осложненная пневмония, декомпенсация легочно-сердечной недостаточности, декомпенсация сахарного диабета, острые токсико-аллергические реакции 2-3 степени, ТЭЛА, септическое состояние, синдром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полиорганной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недостаточности.</w:t>
            </w:r>
            <w:proofErr w:type="gram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пациентов, имеющих полис ОМС: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5F41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8-19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48" w:rsidRPr="00512593" w:rsidRDefault="005B3648" w:rsidP="000F3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Один койко-день в одноместной палате терапевтического отделения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в т.ч. НДС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48" w:rsidRPr="00512593" w:rsidRDefault="005B3648" w:rsidP="004332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48" w:rsidRPr="00512593" w:rsidRDefault="005B3648" w:rsidP="000F3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Один койко-день в одноместной палате хирургического отделения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     т.ч. НДС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48" w:rsidRPr="00512593" w:rsidRDefault="005B3648" w:rsidP="004332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8-21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48" w:rsidRPr="00512593" w:rsidRDefault="005B3648" w:rsidP="00527D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Один койко-день в одноместной палате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онкологического 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отделения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**в т.ч. НДС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48" w:rsidRDefault="005B3648" w:rsidP="004332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950,00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Default="005B3648" w:rsidP="000F3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8-22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48" w:rsidRPr="00512593" w:rsidRDefault="005B3648" w:rsidP="000F3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Один койко-день в одноместной палате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терапевтического 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отделения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**в т.ч. НДС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48" w:rsidRDefault="005B3648" w:rsidP="000F3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1200,00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Размещение в палатах общего профиля и в палатах реанимации и интенсивной терапии бесплатно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72610D">
        <w:trPr>
          <w:gridAfter w:val="2"/>
          <w:wAfter w:w="1326" w:type="dxa"/>
          <w:trHeight w:val="68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Цена</w:t>
            </w:r>
          </w:p>
        </w:tc>
      </w:tr>
      <w:tr w:rsidR="005B3648" w:rsidRPr="00512593" w:rsidTr="00934801">
        <w:trPr>
          <w:gridAfter w:val="2"/>
          <w:wAfter w:w="1326" w:type="dxa"/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Лечение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    Манипуляции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9-1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Измерение артериального давления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9-2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Измерение температуры тела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9-3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В/мышечная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иньекция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170,00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9-4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Подкожная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иньекция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170,00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9-5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В/венная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иньекция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9-6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Внутривенная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капельная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инфузия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400,00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9-7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Забор крови из вены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180,00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9-8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Забор  крови из пальца, мочки уха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170,00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9-9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Клизма очистительная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400,00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9-10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Клизма сифонная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450,00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9-11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подключичного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катетора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9-12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Спиномозговая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пункция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1 900,00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9-13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Плевральная пункция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1 600,00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9-14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Пункционная биопсия      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1 200,00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9-15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Лечебно-диагностическая пункция сустава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800,00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9-16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Внутрисуставная инъекция    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800,00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Внутрисуставная блокада    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800,00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9-18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Паравертебральная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блокада    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800,00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9-19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Новокаиновая блокада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700,00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9-20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Паранефральная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блокада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700,00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9-21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Наложение тугой давящей повязки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9-22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Наложение фиксирующей повязки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9-23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Перевязка (минимальная)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9-24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Перевязка (средняя)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370,00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9-25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Перевязка (большая)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450,00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9-26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Первичная обработка ожогового поля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470,00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9-27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Первичная хирургическая обработка раны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9-28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Наложение швов  (1 шов)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220,00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9-29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Забор мазков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5B3648" w:rsidRPr="00512593" w:rsidTr="00387B35">
        <w:trPr>
          <w:gridAfter w:val="2"/>
          <w:wAfter w:w="1326" w:type="dxa"/>
          <w:trHeight w:val="39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9-30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посев и чувствительность к антибиотикам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9-31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Забор кала (соскоб) на энтеробиоз и я/глист и на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баканализ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9-32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Профилактическая прививка (без стоимости вакцины)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10    Стоматология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10-1    Стоматология - терапия, хирургия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10-1-1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Анестезия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апликационная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10-1-2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Анестезия инъекционная (отечественная)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170,00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10-1-3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Анестезия инъекционная (импортные медикаменты)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280,00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10-1-4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Удаление инородных предметов из канала зуба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10-1-5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Постановка пломбы химической полимеризации-композиты (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эквирол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600,00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10-1-6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Постановка пломбы химической полимеризации-композиты (другие дорогостоящие материалы)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850,00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10-1-7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Постановка пломбы световой полимеризации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1 200,00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56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10-1-8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Полное косметическое восстановление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коронковой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части зуба композитным материалом химического отверждения (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эквирол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960,00  </w:t>
            </w:r>
          </w:p>
        </w:tc>
      </w:tr>
      <w:tr w:rsidR="005B3648" w:rsidRPr="00512593" w:rsidTr="00934801">
        <w:trPr>
          <w:gridAfter w:val="2"/>
          <w:wAfter w:w="1326" w:type="dxa"/>
          <w:trHeight w:val="59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10-1-9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Полное косметическое восстановление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коронковой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части зуба композитным материалом химического отверждения (другие дорогостоящие материалы)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1 440,00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10-1-10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Полное косметическое восстановление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коронковой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части зуба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светоотверждаемым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2 160,00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10-1-11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Гермитизация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фиссур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светоотверждаемым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480,00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10-1-12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Наложение лечебной прокладки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840,00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10-1-13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Наложение изолирующей прокладки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290,00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10-1-14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Наложение временной пломбы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180,00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10-1-15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Удаление старой пломбы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120,00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5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10-1-16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Распломбирование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и механическое расширение корневого канала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420,00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10-1-17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Обработка и пломбирование корневого канала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540,00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10-1-18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гуттаперчивого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штифта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460,00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10-1-19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Применение анкерного штифта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10-1-20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Удаление зуба простое (с импортным анестетиком)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540,00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10-1-21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ретинированного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зуба (с импортным анестетиком)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600,00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4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10-1-22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дистопированного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зуба (с импортным анестетиком)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660,00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10-1-23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Цистэктомия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, резекция в области фронтальных зубов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1 440,00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10-1-24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Цистэктомия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, резекция в области боковых зубов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1 800,00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10-1-25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Комиссуротомия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600,00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10-1-26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Снятие твердых зубных отложений в области 1 зуба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180,00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10-1-27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Снятие пигментного налета с поверхности 1 зуба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180,00  </w:t>
            </w:r>
          </w:p>
        </w:tc>
      </w:tr>
      <w:tr w:rsidR="005B3648" w:rsidRPr="00512593" w:rsidTr="00934801">
        <w:trPr>
          <w:gridAfter w:val="2"/>
          <w:wAfter w:w="1326" w:type="dxa"/>
          <w:trHeight w:val="4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10-1-28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Медикаментозная обработка патологических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десневых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карманов (1 зуб)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180,00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10-1-29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Местная флюоризация (покрытие лаком) 1 зуб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180,00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10-1-30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Снятие и цементирование стальных коронок 1 ед.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220,00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10-1-31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Снятие коронок из металлокерамики 1 ед.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540,00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390F0E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F0E">
              <w:rPr>
                <w:rFonts w:ascii="Times New Roman" w:eastAsia="Times New Roman" w:hAnsi="Times New Roman" w:cs="Times New Roman"/>
                <w:lang w:eastAsia="ru-RU"/>
              </w:rPr>
              <w:t>10-1-32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390F0E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0F0E">
              <w:rPr>
                <w:rFonts w:ascii="Times New Roman" w:eastAsia="Times New Roman" w:hAnsi="Times New Roman" w:cs="Times New Roman"/>
                <w:lang w:eastAsia="ru-RU"/>
              </w:rPr>
              <w:t>Комьютерная</w:t>
            </w:r>
            <w:proofErr w:type="spellEnd"/>
            <w:r w:rsidRPr="00390F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90F0E">
              <w:rPr>
                <w:rFonts w:ascii="Times New Roman" w:eastAsia="Times New Roman" w:hAnsi="Times New Roman" w:cs="Times New Roman"/>
                <w:lang w:eastAsia="ru-RU"/>
              </w:rPr>
              <w:t>визиография</w:t>
            </w:r>
            <w:proofErr w:type="spellEnd"/>
            <w:r w:rsidRPr="00390F0E">
              <w:rPr>
                <w:rFonts w:ascii="Times New Roman" w:eastAsia="Times New Roman" w:hAnsi="Times New Roman" w:cs="Times New Roman"/>
                <w:lang w:eastAsia="ru-RU"/>
              </w:rPr>
              <w:t xml:space="preserve"> (обследование 1 зуба)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390F0E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F0E">
              <w:rPr>
                <w:rFonts w:ascii="Times New Roman" w:eastAsia="Times New Roman" w:hAnsi="Times New Roman" w:cs="Times New Roman"/>
                <w:lang w:eastAsia="ru-RU"/>
              </w:rPr>
              <w:t xml:space="preserve">150,00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43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10-1-33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Шинирование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1 зуба с использованием  современных импортных материалов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720,00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10-2    Челюстно-лицевая хирургия</w:t>
            </w:r>
          </w:p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10-2-1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Шинирование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челюсти шиной-скобой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10-2-2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Шинирование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множественных переломов нижней челюсти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10-2-3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Оперативное лечение переломов верхней челюсти.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7 000,00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10-2-4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Вывих нижней челюсти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10-2-5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Ушивание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ран мягких тканей лица до 2 см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10-2-6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Ушивание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ран мягких тканей лица свыше 2 см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1 700,00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10-2-7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Оперативное лечение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слюнокаменной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болезни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2 400,00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10-2-8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Оперативное лечение опухоли слюнных желез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10-2-9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Оперативное лечение кисты челюсти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4 000,00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10-2-10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боковых и срединных кист шеи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10-2-11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Оперативное лечение доброкачественных костных образований челюстно-лицевой области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6 000,00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10-2-12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Оперативное лечение доброкачественных опухолей мягких тканей лица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4 500,00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10-2-13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Хирургическое лечение воспалительного процесса челюстно-лицевой области (поверхностной)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10-2-14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Хирургическое лечение воспалительного процесса челюстно-лицевой области (глубинной)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11    Офтальмология</w:t>
            </w:r>
          </w:p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11-1    Офтальмология манипуляции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11-1-1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Осмотр переднего отрезка глаза (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биомикроскопия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11-1-2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Осмотр заднего отрезка глаза (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биомикроскопия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с линзой)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11-1-3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Периметрия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B44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11-1-4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Тонометрия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B44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11-1-5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Рефрактометрия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11-1-6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Исследование бинокулярного зрения (с подбором очков)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11-1-7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Гониоскопия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11-1-8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Подконъюнктивальная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инъекция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11-1-9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Парабульбарная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инъекция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11-1-10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Ретробульбарная инъекция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11-1-11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Промывание слезных путей (1 глаз)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11-1-12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Зондирование носослезного канала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11-1-13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Закапывание лекарственных растворов (1 глаз)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11-1-14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Закладывание мази (1 глаз)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60,00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11-1-15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Эпиляция ресниц (1 глаз)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11-1-16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Массаж век (1 процедура)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11-1-17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контактного моллюска, вскрытие малых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ретенционных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кист век и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конъюктивы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, ячменя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11-1-18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Промывание конъюнктивальной полости при инородном теле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11-1-19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Удаление инородного тела из роговицы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11-1-20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инородного тела с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конъюктивы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11-1-21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Экзоофтальмометрия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11-1-22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Острота зрения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11-1-23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Цветоощущение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11-1-24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Офтальмоскопия глазного дна с линзой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11-1-25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Офтальмотонометрия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B44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11-1-26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Офтальмоскопия с узким зрачком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11-1-27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Офтальмоскопия с широким зрачком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11-1-28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Офтальмомикробиомикроскопия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с контактной линзой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11-1-29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аккомодации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11-1-30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Определение полей зрения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11-1-31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Проверка запаса аккомодации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11-1-32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Измерение угла косоглазия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11-1-33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Измерение внутриглазного давления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11-1-34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Диафаноскопия глаза и его придатков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320,00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11-1-35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Скиаскопия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380,00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11-1-36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Определение конвергенции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240,00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11-1-37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темновой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адаптации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83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270,00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11-2    Офтальмология оперативные вмешательства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11-2-1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холязиона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2 600,00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11-2-2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 лекарственных веществ в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холязион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400,00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11-2-3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85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ригиума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3 700,00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11-2-4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Снятие швов после офтальмологической операции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11-2-5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Удаление папилломы век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11-2-6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дермоидной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кисты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11-2-7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Индивидуальное сопровождение врача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</w:tr>
      <w:tr w:rsidR="00D345BF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5BF" w:rsidRDefault="00D345BF" w:rsidP="00254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11-2-8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5BF" w:rsidRDefault="00D345BF" w:rsidP="00254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Удаление катаракты методом ФЭК без имплантац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ии ИО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5BF" w:rsidRDefault="00D345BF" w:rsidP="00D3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22000,00</w:t>
            </w:r>
          </w:p>
        </w:tc>
      </w:tr>
      <w:tr w:rsidR="00D345BF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5BF" w:rsidRDefault="00D345BF" w:rsidP="00254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11-2-9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5BF" w:rsidRDefault="00D345BF" w:rsidP="00254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катаракты методом ФЭК с имплантацией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заднекамерной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ИОЛ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5BF" w:rsidRDefault="00D345BF" w:rsidP="00D3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46000,00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12       Отоларингология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12-1    Отоларингология манипуляции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Пункция гайморовой пазухи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5A1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Пункция гайморовой пазухи с ведением контраста для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гайморографии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(без стоимости контраста)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F02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5B3648" w:rsidRPr="00512593" w:rsidTr="00934801">
        <w:trPr>
          <w:gridAfter w:val="2"/>
          <w:wAfter w:w="1326" w:type="dxa"/>
          <w:trHeight w:val="41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Прижигание слизистой оболочки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ЛОР-органов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(медикаментозно)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5A1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Смазывание слизистой оболочки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ЛОР-органов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лекарственными препаратами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F02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Аудиометрия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700,00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Вестибулометрия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F02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Тимпанометрия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810,00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Заушная блокада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5A1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Блокада в боковые валики задней стенки глотки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460,00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Внутриносовая блокада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F02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Промывание лакун миндалин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F02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12-1-12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Обработка миндалин лекарственным раствором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12-1-13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Промывание ППН методом перемещения (1 сеанс)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580,00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12-1-14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Продувание слуховых труб по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Политцеру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F02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5B3648" w:rsidRPr="00512593" w:rsidTr="00934801">
        <w:trPr>
          <w:gridAfter w:val="2"/>
          <w:wAfter w:w="1326" w:type="dxa"/>
          <w:trHeight w:val="4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Катетеризация слуховых труб с введением лекарственных веществ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700,00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12-1-16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Эндаларингеальное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введение лекарств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12-1-17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F02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Передняя тампонада полости носа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12-1-18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Удаление переднего тампона из носа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F02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12-1-19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Промывание барабанной полости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attica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700,00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Парацентез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барабанной перепонки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5A1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12-1-21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Вскрытие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миндалиновых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кист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5A1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12-1-22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серной пробки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12-1-23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инородного тела из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ЛОР-органов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F02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12-1-24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Туалет носа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230,00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12-1-25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Туалет уха при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наружних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отитах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12-1-26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Туалет уха при средних отитах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12-1-27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Туалет среднего уха при эп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и-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мезотимпанитах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5A1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12-1-28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Массаж барабанных перепонок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5A1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12-1-29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Орошение,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инсуфляция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слизистой оболочки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ЛОР-органов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Туширование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анемизация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слизисто носа, глотки (1 сеанс)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F02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12-1-30-1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Анемизация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слизистой носа (1 сеанс)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Default="005B3648" w:rsidP="00F02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5B3648" w:rsidRPr="00512593" w:rsidTr="00934801">
        <w:trPr>
          <w:gridAfter w:val="2"/>
          <w:wAfter w:w="1326" w:type="dxa"/>
          <w:trHeight w:val="4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12-1-31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Введение тампона с лекарственным веществом в полость уха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5A1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12-1-32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ПХО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ЛОР-органов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5A1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12-1-33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ПХО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ЛОР-органов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с наложением швов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5A1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12-1-34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Смена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трахеостомической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трубки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5A1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12-1-35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Обработка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трахеостомы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5A1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12-1-36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назо-гастрального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зонда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5A1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12-1-37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Анестезия слизистой носа, глотки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12-1-38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Анестезия гортани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5A1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12-1-39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Диагностическая эндоскопия полости носа 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5A1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F02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Взятие биопсии из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гортани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F02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12-1-40-1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F02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Взятие биопсии из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ЛОР органов (кроме гортани)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Default="005B3648" w:rsidP="00F02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</w:tr>
      <w:tr w:rsidR="005B3648" w:rsidRPr="00512593" w:rsidTr="00934801">
        <w:trPr>
          <w:gridAfter w:val="2"/>
          <w:wAfter w:w="1326" w:type="dxa"/>
          <w:trHeight w:val="28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12-1-41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Лечение хронического тонзиллита на аппарате ТОНЗИЛЛОР-2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700,00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12-1-42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Лазеротерапия (1 сеанс)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405,00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12-1-43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Низкочастотная </w:t>
            </w: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УЗ-терапия</w:t>
            </w:r>
            <w:proofErr w:type="spellEnd"/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среднего уха (1 сеанс)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12-1-44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УЗ-терапия</w:t>
            </w:r>
            <w:proofErr w:type="spellEnd"/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наружного слухового прохода (1 сеанс)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230,00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12-1-45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УЗ-терапия</w:t>
            </w:r>
            <w:proofErr w:type="spellEnd"/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хронического тонзиллита (1 сеанс)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12-1-46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УЗ-терапия</w:t>
            </w:r>
            <w:proofErr w:type="spellEnd"/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хронического фарингита (1 сеанс)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230,00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12-1-47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УЗДГ нижних носовых раковин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5 200,00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12-1-48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Фиброларингоскопия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F02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12-2    Отоларингология оперативные вмешательства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12-2-1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Политомия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носа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5A1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12-2-2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Политомия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уха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12-2-3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Гальванокаустика нижних носовых раковин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5A1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12-2-4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папиллом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ЛОР-органов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1 150,00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12-2-5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доброкачественных новообразований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ЛОР-органов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4 030,00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12-2-6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Эндаларингеальное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удаление доброкачественных новообразований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ЛОР-органов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10 350,00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12-2-7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Подслизистая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резекция перегородки носа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5A1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5B3648" w:rsidRPr="00512593" w:rsidTr="00934801">
        <w:trPr>
          <w:gridAfter w:val="2"/>
          <w:wAfter w:w="1326" w:type="dxa"/>
          <w:trHeight w:val="4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12-2-8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Иссечение доброкачественных новообразований носа, ротоглотки (УЗДГ)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5 800,00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41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12-2-9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Иссечение доброкачественных новообразований головы, шеи (УЗДГ)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5 800,00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12-2-10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Пункция верхнечелюстной пазухи (односторонняя)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5A1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5B3648" w:rsidRPr="00512593" w:rsidTr="00934801">
        <w:trPr>
          <w:gridAfter w:val="2"/>
          <w:wAfter w:w="1326" w:type="dxa"/>
          <w:trHeight w:val="46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12-2-11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Пункция верхнечелюстной пазухи (односторонняя) с введением катетера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810,00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12-2-12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Катетеризация лобных пазух (односторонняя)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12-2-13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Вскрытие фурункула (носа, уха)    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5A1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12-2-14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Вскрытие абсцессов носа (глотки, уха, гортани)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5A1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12-2-15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Вскрытие гематомы перегородки носа 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5A1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12-2-16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Аденотомия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5A1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12-2-17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Аденотонзиллотомия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5A1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12-2-18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Тонзиллотомия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5A1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12-2-19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Тонзиллэктомия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5A1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12-2-20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Гайморотомия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5A1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12-2-21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Полипотомия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носа (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односторонняя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)   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5A1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12-2-22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Передняя тампонада носа (послеоперационная)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700,00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12-2-23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Задняя тампонада носа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5A1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12-2-24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Растампонирование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носа после задней тампонады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580,00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12-2-25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Туалет носа (послеоперационный)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12-2-26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Туалет уха (послеоперационный)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400,00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12-2-27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Снятие послеоперационных швов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400,00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12-2-28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D25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Индивидуальное сопровождение врача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13    Хирургия          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13-1    Хирургия манипуляции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Наложение асептической повязки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Наложение лекарственной повязки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Наложение лекарственной повязки с раневым покрытием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Первичная хирургическая обработка ожогов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770,00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Хирургическая обработка гнойных ран, трофических язв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13-1-6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Остановка кровотечения из раны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1 320,00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13-1-7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послеоперационных швов, лигатур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13-1-8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Пункция гематомы, инфильтрата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13-1-9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 материала из раны для исследования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13-1-10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Проводниковая анестезия по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Лукашевичу-Оберсту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13-1-11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Местная анестезия накожная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13-1-12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Местная анестезия инфильтрационная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13-1-13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Медикаментозная блокада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13-1-14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Дистальная проводниковая анестезия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13-1-15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Плановая замена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катетора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Петцера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13-1-16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Экстренная замена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катетора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Петцера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13-1-17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Фистулоскопия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диагностическая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13-1-18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порта иглой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стоимости иглы)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13-2    Хирургия оперативные вмешательства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Операции 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ытая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биопсия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екpэктомия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ногтевой пластины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Веносекция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аложение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втоpичных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швов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Вск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ытие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повеpхностных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абсцессов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поводу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каpбункула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фуpункула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1 320,00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поводу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панаpиция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1 650,00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Операции II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удалению 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вpосшего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ногтя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2 200,00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Лапароцентез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2 200,00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4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13-2-11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Пункционная биопсия образования печени,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забрюшинного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пространства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2 200,00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13-2-12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Иссечение свищей, фистул, кист    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2 200,00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13-2-13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Иссечение доброкачественных образований  мягких тканей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2 750,00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Операции III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13-2-14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поводу гигантских липом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3 300,00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Тpоянова-Тpенделенбуpга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3 300,00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13-2-16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ыжесечение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пpи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неосложненных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наpужных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гpыжах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живота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3 300,00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13-2-17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Диагностическая лапаротомия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3 300,00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13-2-18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Пункция, дренирование абсцесса брюшной полости,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забрюшинного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пространства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3 850,00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13-2-19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чрезпеченочного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дренажа желчных протоков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3 300,00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Вскрытие мастита  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3 300,00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13-2-21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Энуклеация узла молочной железы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3 850,00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Операции IV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13-2-22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гинекомастии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4 400,00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13-2-23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pезекция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молочной железы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13-2-24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езекция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щитовидной железы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13-2-25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Резекция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диве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тикула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Меккеля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13-2-26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Аппендэктомия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неосложненном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остром аппендиците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13-2-27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ассечение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спаек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13-2-28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13-2-29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олецистостомия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Наружное дренирование кист поджелудочной железы       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13-2-31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аопеpационная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биопсия опухоли поджелудочной железы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4 400,00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13-2-32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ыжесечение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пpи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ущемленных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наpужных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гpыжах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живота без вмешательства на внутренних органах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6 600,00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13-2-33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ыжесечение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пpи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послеопеpационных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вентpальных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гpыжах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6 600,00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13-2-34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ыжесечение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пpи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рецидивных 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гpыжах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6 600,00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13-2-35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ыжесечение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пpи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гpыжах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pедкой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локализации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13-2-36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Ушивание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печени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6 600,00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13-2-37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Ушивание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 тонкого кишечника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6 600,00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13-2-38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Ушивание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 толстого кишечника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6 600,00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13-2-39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Ушивание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раны желудка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6 600,00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Ушивание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ободной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язвы желудка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6 600,00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Операции V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13-2-41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Стволовая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ваготомия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13-2-42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убфасциальная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гемитиреоидэктомия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13-2-43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перация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Дюкена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13-2-44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Чрезкожная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холецистостомия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13-2-45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Гастродуоденостомия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6 600,00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13-2-46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Гастроэнтеростомия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6 600,00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13-2-47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Илеостомия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6 600,00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13-2-48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Холецистогаст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пpи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неопеpабельном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pаке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головки поджелудочной железы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6 600,00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13-2-49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олецистэктомия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пpи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хpоническом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холецистите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7 150,00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Аппендэктомия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осложнеенном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остром аппендиците, с тампонадой,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енированием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7 150,00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13-2-51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ппендэктомия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хроническом аппендиците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7 150,00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13-2-52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перация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Tроянова-Tренделенбурга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сочетании с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тромбэктомей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бедренной вены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13-2-53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Опеpации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пpи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завоpоте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кишки 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ее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pезекции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6 600,00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13-2-54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Пило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пилоpопластикой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6 600,00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13-2-55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Гастротомия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ошивание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кpовоточащей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язвы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7 700,00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13-2-56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Дуоденотомия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ошивание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кpовоточащей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язвы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6 600,00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13-2-57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Ампутация пальцев стопы  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6 600,00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13-2-58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Ампутация стопы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6 600,00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13-2-59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Ампутация голени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7 700,00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Операции VI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елективная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проксимальная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ваготомия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6 600,00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Шейная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лимфаденэктомия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иреоидэктомия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6 600,00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Тиреоидэктомия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лимфаденэктомией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8 800,00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Пило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пилоpопластикой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сочетании с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ваготомией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6 600,00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Вскрытие и дренирование 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ибрюшных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абсцессов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6 600,00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аевая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pезекция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печени</w:t>
            </w:r>
          </w:p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6 600,00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Опеpации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пpи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завоpоте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кишки 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ее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pезекцией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7 150,00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45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ыжесечение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пpи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ущемленных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послеопеpационных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вентpальных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гpыжах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6 600,00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ыжесечение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пpи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ущемленных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наpужных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гpыжах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живота с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pезекцией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внутренних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оpганов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7 700,00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Ушивание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эвентрации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7 150,00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Холецистэктомия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остpом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холецистите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6 600,00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7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олецистэктомия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пpи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хpоническом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калькулезном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холецистите в сочетании с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холедохотомией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наружным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дpенированием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7 700,00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ниолапаpотомия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пpи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флегмоне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гpыжевого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мешка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7 150,00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санация и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дpениpование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пpи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пеpитоните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(перфорация полого органа)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6 600,00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аппендэктомия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санация и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дpениpование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пpи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пеpитоните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7 700,00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Лапаротомия,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холецистостомия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бурсотомия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санация и дренирование брюшной полости при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панкреонекрозе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8 800,00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Релапаротомия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санация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юшной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6 600,00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Операции VII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Мастэктомия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лимфодиссекцией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Гастродуоденостомия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сочетании с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ваготомией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9 900,00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41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ыжесечение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поводу гигантских послеоперационных  и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наpужных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гpыж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9 900,00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Дуоденотомия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папиллэктомия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Холедохолитотомия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ужным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дрениpованием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9 900,00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олецистэктомия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пpи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остром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калькулезном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холецистите в сочетании с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холедохотомией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наружным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дpенированием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9 900,00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нтрумэктомия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9 900,00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Спленэктомия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Субтотальная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езекция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тонкой кишки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8 800,00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4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pезекция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кишки, санация и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дpениpование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пpи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пеpитоните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9 900,00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43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холецистэктомия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санация и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дpениpование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пpи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пеpитоните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9 900,00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Рассечение спаек, интубация тонкой кишки  при кишечной непроходимости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9 900,00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13-2-9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Рассечение спаек, </w:t>
            </w: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езекция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кишки, интубация кишки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пpи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кишечной непроходимости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аложение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цистоэнтеро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цистогастро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анастомоза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Операции VIII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нтрумэктомия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сочетании с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ваготомией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Холецистэктомия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остаточном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калькулезном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холецистите в сочетании с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холедохотомией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глухим швом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холедоха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олецистэктомия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пpи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pаке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желчного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пузыpя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Резекция желудка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кpовоточащей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язве 12-перстной  кишки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Резекция желудка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кpовоточащей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язве желудка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езекция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2/3 желудка по поводу язвы по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Бильрот-I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езекция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2/3 желудка по поводу язвы по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Бильрот-II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13 200,00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53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езекция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хвоста поджелудочной железы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13 200,00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Операции IX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648" w:rsidRPr="00512593" w:rsidTr="00901057">
        <w:trPr>
          <w:gridAfter w:val="2"/>
          <w:wAfter w:w="1326" w:type="dxa"/>
          <w:trHeight w:val="51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BF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убтотальная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резекция желудка</w:t>
            </w:r>
          </w:p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15 400,00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4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Субтотальная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езекция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желудка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пpи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pаке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лимфодиссекцией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D2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13 200,00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олецистэктомия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пpи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остром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калькулезном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холецистите в сочетании с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тpансдуоденальной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папиллосфинктеротомией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13 200,00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Гепатикоэнтомия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наложением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межкишечного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анастомоза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неоперабельном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pаке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головки поджелудочной железы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13 200,00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Операции X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9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Субтотальная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езекция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желудка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пpи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pаке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лимфодиссекцией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D3-4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15 400,00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15 400,00  </w:t>
            </w:r>
          </w:p>
        </w:tc>
      </w:tr>
      <w:tr w:rsidR="005B3648" w:rsidRPr="00512593" w:rsidTr="00901057">
        <w:trPr>
          <w:gridAfter w:val="2"/>
          <w:wAfter w:w="1326" w:type="dxa"/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пpи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pаке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лимфодиссекцией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D2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15 400,00  </w:t>
            </w:r>
          </w:p>
        </w:tc>
      </w:tr>
      <w:tr w:rsidR="005B3648" w:rsidRPr="00512593" w:rsidTr="00901057">
        <w:trPr>
          <w:gridAfter w:val="2"/>
          <w:wAfter w:w="1326" w:type="dxa"/>
          <w:trHeight w:val="3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BF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Реконструктивные операции на оперированном желудке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17 600,00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6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Повторные, реконструктивные операции на желчных путях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17 600,00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13-2-109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EC6587" w:rsidRDefault="005B3648" w:rsidP="00EC6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C65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Индивидуальное сопровождение врача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0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5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мплантация центрального венозного порта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13-2-111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0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периферически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имплантируемого венозного катетера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13-2-112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Default="005B3648" w:rsidP="00901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периферически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имплантируемого венозного катетера без (Порта)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13-2-113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Default="005B3648" w:rsidP="00901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Широкое иссечение опухоли с реконструктивно-пластическим компонентом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13-3    Торакальная хирургия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Операции 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648" w:rsidRPr="00512593" w:rsidTr="00901057">
        <w:trPr>
          <w:gridAfter w:val="2"/>
          <w:wAfter w:w="1326" w:type="dxa"/>
          <w:trHeight w:val="29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13-3-1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Биопсия лимфатических узлов (подмышечных, шейных, надключичных)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880,00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13-3-2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Дренирование плевральной полости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2 200,00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Операции II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13-3-3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Диагностическая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видеоторакоскопия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(ВТС)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3 300,00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13-3-4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ВТС, дренирование средостения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6 600,00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13-3-5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ВТС, биопсия легкого, плевры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4 400,00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13-3-6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ВТС, биопсия опухоли средостения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4 400,00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13-3-7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ВТС,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атипичная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резекция легкого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8 800,00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Операции III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13-3-8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Экспло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ативная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тоpакотомия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13-3-9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Торакотомия, биопсия легкого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13-3-10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акотомия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удаление свернувшегося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гематорокса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4 400,00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13-3-11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акотомия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ушивание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pаны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легкого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6 600,00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13-3-12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грыжах пищеводного отверстия диафрагмы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13-3-13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дивертикулов пищевода различного уровня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13-3-14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доброкачественных опухолей пищевода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Операции IV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13-3-15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Торакотомия, резекция доли легкого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8 800,00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13-3-16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Торакотомия, резекция 2-х долей легкого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13-3-17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Торакотомия,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плевролобэктомия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13-3-18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Торакотомия,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плевропульмонэктомия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12 150,00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13-3-19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Торакотомия,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пульмонэктомия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11 100,00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Операции V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13-3-20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Пластика диафрагмы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13-3-21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Торакотомия, расширенная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пульмонэктомия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14 300,00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13-3-22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акотомия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атипичная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резекция легкого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13-3-23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Торакотомия, удаление опухолей и кист легкого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13 200,00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13-3-24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Торакотомия,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стернотомия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перикардэктомия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13 200,00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13-3-25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сосудистых опухолей средостения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13 200,00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13-4   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Операции 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13-4-1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прямой кишки с помощью ректальных зеркал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8 800,00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13-4-2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Вскрытие поверхностных парапроктитов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13-4-3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Вскрытие нагноившихся кист копчика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Операции II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13-4-4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Вскрытие глубоких парапроктитов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2 750,00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13-4-5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Вскрытие поверхностных парапроктитов с иссечением крипты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2 750,00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13-4-6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Иссечение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подкожно-подслизистых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параректальных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свищей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2 200,00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13-4-7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Иссчение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перианальных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кондилом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2 200,00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13-4-8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Иссечение трещин и анальных полипов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2 200,00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13-4-9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Лигирование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геморроидальных узлов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2 200,00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13-4-10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Тромбэктомия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геморроидального узла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2 200,00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Операции III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13-4-11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Вскрытие глубоких парапроктитов с иссечением крипты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3 300,00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13-4-12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Иссечение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транссфинктерных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эктрасфинктерных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свищей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3 850,00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13-4-13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Геморроидэктомия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4 400,00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13-4-14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Иссечение эпителиального копчикового хода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4 400,00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Операции IV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13-4-15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Иссечение сложных многоходовых свищей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13-4-16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Иссечение свищей и кист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ректовагинальной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перегородки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13-4-17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Зондирование свищей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2 200,00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13-4-18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Иссечение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пресакральных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кист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13-4-19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Выведение 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двуствольных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колостом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илеостом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Операции V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13-4-20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Реконструкция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колостом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7 700,00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13-4-21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Ликвидация (резекция)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двухствольных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колостом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илеостом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с наложением анастомоза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8 800,00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13-4-22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Выведение 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одноствольных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колостом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илеостом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6 600,00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Операции VI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13-4-23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Резекция поперечно-ободочной кишки с выведением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колостомы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8 800,00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13-4-24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Левосторонняя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гемиколэктомия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выведением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колостомы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8 800,00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13-4-25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Резекция сигмовидной кишки с выведением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колостомы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8 800,00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13-4-26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Резекция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ректосигмоидного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отдела с выведением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колостомы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8 800,00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Операции VII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13-4-27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Правосторонняя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гемиколэктомия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анастомозом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13-4-28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поперечно-ободочной кишки с анастомозом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13-4-29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Левосторонняя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гемиколэктомия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анастомозом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13-4-30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сигмовидной кишки с анастомозом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13-4-31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Операция при выпадении прямой кишки   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13 200,00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13-4-32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Экстирпация прямой кишки   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13 200,00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13-4-33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Передняя резекция прямой кишки  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13 200,00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13-5   Лазерная хирургия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Операции 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13-5-1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1-й единицы образования на коже (папиллома, кондилома, пигментный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невус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) диаметром до 8 мм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280,00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13-5-2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1-й единицы образования на коже (папиллома, кондилома, пигментный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невус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) диаметром больше 8 мм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440,00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Операции II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13-5-3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Удаление вросшего ногтя щадящее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1 100,00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13-5-4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Удаление вросшего ногтя радикальное</w:t>
            </w:r>
          </w:p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1 430,00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13-5-5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грибкового ногтя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1 220,00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Операции III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13-5-6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доброкачественной опухоли (атеромы, липомы,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гемангиомы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) диаметром до 1 см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880,00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13-5-7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доброкачественной опухоли (атеромы, липомы,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гемангиомы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) диаметром до 2 см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1 320,00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13-5-8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доброкачественной опухоли (атеромы, липомы,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гемангиомы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) диаметром до 4 см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1 650,00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Операции IV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13-5-9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Лазерная хирургия при трофических язвах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27 500,00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13-5-10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новообразований кожи и мягких тканей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сургитрона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13-6    Эндоскопическая хирургия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Операции 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13-6-1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ино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одного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тела пищевода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13-6-2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Полипэктомия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из желудка и 12 перстной кишки одиночного полипа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13-6-3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Полипэктомия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из толстой кишки одиночного полипа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13-6-4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Цистоскопия с биопсией мочевого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пузы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13-6-5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Уретроцистоскопия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подслизистая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инъекция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13-6-6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Цистоскопия с удалением 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мочеточникового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стента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Операции II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13-6-7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Полипэктомия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множественных полипов пищевода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13-6-8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Полипэктомия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множественных полипов желудка и 12 п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ишки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13-6-9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Полипэктомия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множественных полипов толстой кишки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13-6-10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Эндоскопическое иссечение кисты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9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13-6-11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Эндоскопическая остановка желудочно-кишечного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овотечения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электрокоагуляция,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лазеp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клипирование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, инъекция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Операции III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13-6-12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Эндоскопическая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папиллосфинкте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13-6-13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Эндоскопическая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ви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сунготомия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13-6-14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Цистоскопия с установкой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стента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мочеточника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13-6-15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Лапароскопическая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варикоцелэктомия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13-6-16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Уретроцистоскопия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, установка 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уретрального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стента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Операции IV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13-6-17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Эндоскопическая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икоцелэктомия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13-6-18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Рет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опеpитонеоскопическое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удаление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забpюшинных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опухолей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6 600,00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Операции V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13-6-19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Лапароскопическая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холецистэктомия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при хроническом холецистите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9 900,00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13-6-20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Лапароскопическое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иссечение кисты почки, печени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8 800,00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Операции VI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13-6-21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Лапароскопическая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холецистэктомия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при остром холецистите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16 500,00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Операции VII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13-6-22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Лапароскопическая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холецистостомия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, вскрытие сальниковой сумки, дренирование при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панкреонекрозе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16 500,00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Операции VIII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13-6-23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Сочетанные эндоскопические операции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17 600,00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14     Акушерство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9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логические роды (включают полные затраты в стационаре - 3 дня) плановое обследование матери 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весь курс лечения) и ребенка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21000,00</w:t>
            </w: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5B3648" w:rsidRPr="00512593" w:rsidTr="00934801">
        <w:trPr>
          <w:gridAfter w:val="2"/>
          <w:wAfter w:w="1326" w:type="dxa"/>
          <w:trHeight w:val="9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логические роды с правом выбора врача (включают полные затраты в стационаре - 3 дня)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плановое обследование матери(на весь курс лечения) и ребенка.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43000,0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Операция кесарево сечение: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32000,00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6A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Операция VIII категории сложности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6A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Эндотрахеальный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наркоз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Пребывание в стационаре 5 дней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 и ребёнка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6A2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3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Операция кесарево сечение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правом выбора врача</w:t>
            </w: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3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3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Операция VIII категории сложности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3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3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Эндотрахеальный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наркоз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3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3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Пребывание в стационаре 5 дней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 и ребёнка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3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3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3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Индивидуальное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кеса</w:t>
            </w: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 сечени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пост анестезиолога-реаниматолога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 время родов через естественные родовые пути 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эпидуральная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анестезия); анестезиологическое пособие во время операции кесарево сечение с последующим наблюдением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Кардиотокография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пост врача при родах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беременной в период беременности с 36 недель и до родов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Доступность врача по мобильной связи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B5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Индивидуальное ведение родов (кес</w:t>
            </w:r>
            <w:r w:rsidR="00B56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 сечение)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женщиной (ребенком) в послеродовом периоде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3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Индивидуальный пост акушерки при родах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пост заведующего при родах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B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койко-день в одноместной палате акушерского отделения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наличии полиса ОМС в т.ч. НДС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412919" w:rsidRDefault="005B3648" w:rsidP="004332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412919">
              <w:rPr>
                <w:rFonts w:ascii="Times New Roman" w:eastAsia="Times New Roman" w:hAnsi="Times New Roman" w:cs="Times New Roman"/>
                <w:lang w:eastAsia="ru-RU"/>
              </w:rPr>
              <w:t xml:space="preserve">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650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койко-день в общей  палате акушерского отделения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полис ОМС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412919" w:rsidRDefault="005B3648" w:rsidP="00412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919">
              <w:rPr>
                <w:rFonts w:ascii="Times New Roman" w:eastAsia="Times New Roman" w:hAnsi="Times New Roman" w:cs="Times New Roman"/>
                <w:lang w:eastAsia="ru-RU"/>
              </w:rPr>
              <w:t xml:space="preserve">2 000,00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15    Гинекология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15-1    Гинекология манипуляции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15-1-1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Диатермокоагуляция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15-1-2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Диатермоконизация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15-1-3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Медикаментозное прижигание шейки матки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700,00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15-1-4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Введение внутриматочной спирали (без стоимости спирали)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15-1-5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Введение внутриматочной спирали под контролем УЗИ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15-1-6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Удаление внутриматочной спирали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15-1-7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Лечебные тампоны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15-1-8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Лечебные ванночки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15-1-9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Ректовагинальный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осмотр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15-1-10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Пайпельдиагностика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900,00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15-1-11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Медикаментозное прижигание кондилом вульвы и влагалища 1 единица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15-1-12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Ножевая биопсия (аппарат 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Сургитрон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900,00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15-1-13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Ножевая биопсия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электрокоагулятором</w:t>
            </w:r>
            <w:proofErr w:type="spellEnd"/>
          </w:p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700,00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15-1-14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Конизация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шейки матки (аппарат 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Сургитрон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15-1-15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Криодеструкция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шейки матки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15-1-16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кондилом,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папилом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 1 ед. (аппарат 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Сургитрон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15-1-17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кондилом,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папилом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 множественных (аппарат 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Сургитрон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900,00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15-1-18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полипов цервикального канала (аппарат 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Сургитрон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900,00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15-1-19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Рассечение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сенехий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вульвы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1 200,00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15-1-20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Кольпоскопия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15-1-21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Расширенная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кольпоскопия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15-1-22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Забор на биопсию из шейки матки (аппарат 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Сургитрон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800,00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15-1-23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Взятие аспирата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400,00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15-1-24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Пункция брюшной полости через задний свод влагалища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800,00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15-1-25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Медикаментозное прерывание беременности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15-1-26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Прием по бесплодию первичный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800,00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15-1-27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Прием по бесплодию повторный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15-1-28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648" w:rsidRPr="00512593" w:rsidRDefault="005B3648" w:rsidP="00007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Профилактические прививки без стоимости вакцины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15-2    Гинекология оперативные вмешательства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Операции 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Вакуум-экст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акция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800,00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Инст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ументальная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дефлоpация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3F5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аложение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п-обpазных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швов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4 000,00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Вск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ытие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кисты шейки матки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800,00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Бужирование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церквикального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канала         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Операции II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Выскабливание шейки матки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1 5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Выскабливание полости матки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3F5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15-2-8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Выскабливание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неполном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абоpте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плацентаpном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полипе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3F5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Биопсия вульвы и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влагалища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,и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ссечение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папиллом, полипов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Зашивание гимена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3F5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Биопсия шейки матки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3F5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15-2-12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кисты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бартолиневой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железы   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3F5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15-2-13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3F5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ление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эндометриодных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гетеротопий шейки матки, влагалища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15-2-14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3F5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ление инородных тел из матки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7 000,00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Хирургический аборт  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15-2-16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Лапароскопическая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тубэктомия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15-2-17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Лапароскопическая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резекция яичника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15-2-18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Гистероскопия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8 000,00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15-2-19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Офисная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гистероскопия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Операции III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Пластика шейки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3F5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15-2-21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кисты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ба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толиновой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железы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3F5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15-2-22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иохиpуpгия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шейки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15-2-23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Резекция яичников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3F5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15-2-24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Лапароскопическая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перевязка маточных труб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EE2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15-2-25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EE2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Лапароскопическое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лечение спаечного процесса малого таза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EE2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15-2-26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Ликвидация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шеечно-влагалищного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свища</w:t>
            </w:r>
          </w:p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8 000,00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15-2-27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Гименопластика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10 000,00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15-2-28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Пластика больших половых губ     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6 000,00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15-2-29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Пластика малых половых губ    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6 000,00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Лапароскопическая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миомэктомия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30 000,00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15-2-31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Лапароскопическая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гистерэктомия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Операции IV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15-2-32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Лапаротомия (вход в живот)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6 000,00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15-2-33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идатков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матки с двух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стоpон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15-2-34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яичников (с 2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сто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он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B0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15-2-35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Резекция яичников (с 2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сто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он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B0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15-2-36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Высокая ампутация шейки матки, пластика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12 000,00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15-2-37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убы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(в т.ч. по поводу внематочной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беpеменности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B0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15-2-38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Пе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едняя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кольпоppафия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10 000,00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15-2-39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Пластика задней стенки влагалища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10 000,00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Пластика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омежности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леватоpопластика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10 000,00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15-2-41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Пластическое восстановление шейки матки по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Ельцову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15-2-42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Кимопертубация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B0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Операции V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15-2-43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единная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кольпоppафия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15-2-44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Пластика влагалища и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етpы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пpи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недеpжании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мочи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30 000,00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15-2-45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B0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 миомы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че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ез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влагалище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45 000,00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15-2-46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Иссечение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пе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егоpодок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влагалища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8 000,00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Операции VI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15-2-47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Зашивание разрывов промежности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15-2-48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Экстирпация культи шейки матки (абдоминальная)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10 000,00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15-2-49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Абдоминальная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кольпопексия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10 000,00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Операции VII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адвлагалищная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ампутация матки без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пpидатков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15-2-51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Пластика маточных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абдоминальным доступом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15-2-52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тубова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иального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обpазования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15-2-53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Лапоротомическое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удаление сальника   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Операции VIII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15-2-54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Операция кесарево сечение: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15-2-55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Консе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вативная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миомэктомия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абдоминальным доступом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Операции IX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15-2-56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Эксти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пация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матки без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пpидатков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15-2-57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адвлагалищная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ампутация матки с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пpидатками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20 000,00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15-2-58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Ампутация шейки матки, пластика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омежности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20 000,00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Операции X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15-2-59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Эксти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пация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матки с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пpидатками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30 000,00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15-2-60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Пластическая операция матки с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вск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ытием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полости матки и удалением множественных узлов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B09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15-2-61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Расши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енная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экстиpпация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матки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Операции XI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15-2-62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Влагалищная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эксти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пация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матки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15-2-63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Пангисте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эктомия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влагалищным доступом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40 000,00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15-2-64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EE2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Выбор врача акушера – гинеколога для выполнения операций высокой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15-2-65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2606F6" w:rsidRDefault="005B3648" w:rsidP="00260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Лапароскопическая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расширенная экстирпация матки с резекцией сальника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2606F6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15-3 Условия пребывания в стационаре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15-3-1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Один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койко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- день в одноместной палате гинекологического отделения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 наличие полиса ОМС в т.ч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ДС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412919" w:rsidRDefault="005B3648" w:rsidP="00BF7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412919">
              <w:rPr>
                <w:rFonts w:ascii="Times New Roman" w:eastAsia="Times New Roman" w:hAnsi="Times New Roman" w:cs="Times New Roman"/>
                <w:lang w:eastAsia="ru-RU"/>
              </w:rPr>
              <w:t xml:space="preserve">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15-3-2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12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Один койко-день в общей палате гинекологического отделения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не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имеющих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полис ОМС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412919" w:rsidRDefault="005B3648" w:rsidP="00412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919">
              <w:rPr>
                <w:rFonts w:ascii="Times New Roman" w:eastAsia="Times New Roman" w:hAnsi="Times New Roman" w:cs="Times New Roman"/>
                <w:lang w:eastAsia="ru-RU"/>
              </w:rPr>
              <w:t xml:space="preserve">2 000,00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16     Женская консультация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16-1.Прием, осмотр, освидетельствование.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16-1-1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Первичный прием заведующего отделением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16-1-2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Повторный прием  заведующего отделением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16-1-3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Первичный прием врача специалиста (терапевта)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450,00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16-1-4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Повторный прием врача специалиста (терапевта)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16-1-5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Вызов врача на дом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600,00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16-1-6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Дневной стационар (за 1 день)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16-1-7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EA6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Индивидуальное ведение беременных выбранным врачом: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D9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Доступность врача по мобильной связи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любое время суток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73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 врачом в любое удобное (рабочее) для женщины время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D9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16-1-8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D9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" Персональная школа мам и пап " совместная подготовка к рождению и воспитанию ребенка (3 часа) супружеская пара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16-1-9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" Персональная школа мам и пап " совместная подготовка к рождению и воспитанию ребенка (3 часа) одна  мама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9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73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"Школа мамы и папы" групповые занятия совместная подготовка к рождению ребенка (курс занятий 3 дня по 4 часа) в день супружеская пара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4 000,00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9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73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"Школа мамы и папы" групповые занятия совместная подготовка к рождению ребенка (курс занятий 3 дня по 4 часа) мама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16-1-12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Психологическая консультация женщины с проблемой репродукции (50мин.)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800,00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16-1-13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"Школа матерей" (с врачом акушером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)(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курс занятия  4дня по 1 часу) 1 занятие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16-2 . Профилактические осмотры.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16-2-1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Анализ мазка  на флору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7E3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16-2-2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Забор мазков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16-2-3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Анализ мазка на АК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16-3. Женская консультация манипуляции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16-3-1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Измерение артериального давления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16-3-2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Измерение температуры тела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16-3-3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В/мышечная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иньекция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170,00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16-3-4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Подкожная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иньекция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170,00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16-3-5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В/венная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иньекция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16-3-6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Внутривенная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капельная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инфузия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400,00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16-3-7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Забор крови из вены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180,00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16-3-8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Забор мазков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16-3-9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Забор материала на посев и чувствительность к антибиотикам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F7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16-3-10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Медикаментозное прижигание шейки матки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700,00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F7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16-3-11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 внутриматочной спирали "Мирена" (без стоимости спирали)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F7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16-3-12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Введение внутриматочной спирали "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Мультилоут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" (без стоимости спирали) </w:t>
            </w:r>
          </w:p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F7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16-3-13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Удаление внутриматочной спирали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F7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16-3-14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Лечебные тампоны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F7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16-3-15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Лечебные ванночки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F7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16-3-16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Ректовагинальный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осмотр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F7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16-3-17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Пайпельдиагностика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900,00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F7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16-3-18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Лечение шейки матки (аппарат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Сургитрон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2 700,00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F7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16-3-19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 акушерского пессария 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 измерением размера)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F7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16-3-20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Медикаментозное прижигание кондилом вульвы и влагалища 1 единица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F7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16-3-21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Ножевая биопсия (аппарат 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Сургитрон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900,00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F7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16-3-22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Конизация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шейки матки (аппарат 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Сургитрон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F7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16-3-23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Криодеструкция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шейки матки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F7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16-3-24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кондилом,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папилом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 множественных (аппарат 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Сургитрон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900,00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F7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16-3-25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полипов цервикального канала (аппарат 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Сургитрон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900,00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F7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16-3-26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Рассечение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сенехий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вульвы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1 200,00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F7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16-3-27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Кольпоскопия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F7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16-3-28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Расширенная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кольпоскопия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F7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16-3-29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Забор на биопсию из шейки матки (аппарат 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Сургитрон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800,00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F7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16-3-30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Медикаментозное прерывание беременности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F7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16-3-31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Прием по бесплодию первичный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800,00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F7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16-3-32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Прием по бесплодию повторный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F7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16-3-33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Профилактические прививки (вакцина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гардесил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), без стоимости вакцины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F7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16-3-34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Кардиотокография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F7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F7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17   Урология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17-1 Урология манипуляции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17-1-1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Инстиляция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уретры и мочевого пузыря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17-1-2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Инстиляция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лекарственных веществ в уретру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600,00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17-1-3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Бужирование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уретры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650,00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17-1-4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Массаж простаты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600,00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17-1-5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Массаж простаты с взятием секрета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700,00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17-1-6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Катетеризация мочевого пузыря у женщин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450,00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17-1-7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Катетеризация мочевого пузыря у мужчин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17-1-8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Цистоскопия диагностическая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1 600,00  </w:t>
            </w:r>
          </w:p>
        </w:tc>
      </w:tr>
      <w:tr w:rsidR="005B3648" w:rsidRPr="0054685A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E1167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67">
              <w:rPr>
                <w:rFonts w:ascii="Times New Roman" w:eastAsia="Times New Roman" w:hAnsi="Times New Roman" w:cs="Times New Roman"/>
                <w:lang w:eastAsia="ru-RU"/>
              </w:rPr>
              <w:t>17-1-9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E1167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67">
              <w:rPr>
                <w:rFonts w:ascii="Times New Roman" w:eastAsia="Times New Roman" w:hAnsi="Times New Roman" w:cs="Times New Roman"/>
                <w:lang w:eastAsia="ru-RU"/>
              </w:rPr>
              <w:t>Цистоскопия смотровая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E1167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67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</w:tr>
      <w:tr w:rsidR="005B3648" w:rsidRPr="0054685A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E1167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67">
              <w:rPr>
                <w:rFonts w:ascii="Times New Roman" w:eastAsia="Times New Roman" w:hAnsi="Times New Roman" w:cs="Times New Roman"/>
                <w:lang w:eastAsia="ru-RU"/>
              </w:rPr>
              <w:t>17-1-10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E1167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67">
              <w:rPr>
                <w:rFonts w:ascii="Times New Roman" w:eastAsia="Times New Roman" w:hAnsi="Times New Roman" w:cs="Times New Roman"/>
                <w:lang w:eastAsia="ru-RU"/>
              </w:rPr>
              <w:t>Цистоскопия с взятием материала для биопсии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E1167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67">
              <w:rPr>
                <w:rFonts w:ascii="Times New Roman" w:eastAsia="Times New Roman" w:hAnsi="Times New Roman" w:cs="Times New Roman"/>
                <w:lang w:eastAsia="ru-RU"/>
              </w:rPr>
              <w:t xml:space="preserve">1 500,00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17-1-11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Вправление парафимоза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700,00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17-1-12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Стерильное взятие мочи для посева у женщин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650,00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17-1-13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Уретропиелоскопия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диагностическая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750,00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17-1-14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Уретропиелография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ретроградная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(без стоимости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катетора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800,00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17-1-15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Катетеризация мочеточника (без стоимости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катетора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800,00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17-1-16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Замена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нефростомического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дренажа (без стоимости дренажа)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850,00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17-1-17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Замена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цистостомического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дренажа (без стоимости дренажа)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850,00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17-1-18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Коррекция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нефростомического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дренажа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750,00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17-1-19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Чрезкожное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пункционное дренирование гематомы (без стоимости дренажа)</w:t>
            </w:r>
          </w:p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1 700,00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17-1-20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Чрезкожное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пункционное дренирование паранефрита (без стоимости дренажа)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17-1-21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Чрезкожное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пункционное дренирование кисты почки (без стоимости дренажа)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17-2    Урология оперативные вмешательства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Операции 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Меатотомия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Бужирование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мочеточника со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стенированием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Стенирование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мочеточника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Стенирование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уретры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инородного тела из уретры                      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мочеточниково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стента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Пункция водянки яичка                                         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Биопсия яичка                                                      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Чрезкожное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пункционное дренирование гематомы (без стоимости дренажа)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Чрезкожное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пункционное дренирование паранефрита (без стоимости дренажа)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Чрезкожное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пункционное дренирование кисты почки (без стоимости дренажа)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4 000,00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17-2-12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Чрезкожная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пункционная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нефростомия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(без стоимости дренажа)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17-2-13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Вазорезекция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Операции II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17-2-14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Троакарная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цистостомия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4 000,00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Короткая уздечк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пластика уздечки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17-2-16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Рассечение устья мочеточника холодным ножом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17-2-17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Рассечение устья мочеточника холодным ножом со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стенированием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(без стоимости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стента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17-2-18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Иссечение выпавшей слизистой (полипа)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етpы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17-2-19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Пункционная биопсия почки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азостомия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Операции III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17-2-21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Вск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ытие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дpениpование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абсцесса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пpедстательной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железы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17-2-22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Пункционная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мультифокальная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биопсия простаты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8 000,00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17-2-23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Трансуретальная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резекция рубцовых тканей уретры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17-2-24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Трансуретальная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резекция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уретероцеле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17-2-25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Трансуретальная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резекция шейки мочевого пузыря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10 000,00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17-2-26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Трансуретальная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резекция предстательной железы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10 000,00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17-2-27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Иссечение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парауретральной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кисты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7 000,00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17-2-28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Удаление кисты семенного канатика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7 000,00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17-2-29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гидатиды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пеpекpуте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Пластика оболочек яичка по Бергману,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Вилькельману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17-2-31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Электрокоагуляция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кандилом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полового члена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17-2-32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Биопсия тканей полового члена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4 000,00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17-2-33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Иссечение кисты придатка яичка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17-2-34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Циркумцизио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17-2-35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гидатиды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пеpекpуте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17-2-36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гидатиды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17-2-37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Опе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ация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пpи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пеpекpуте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яичка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17-2-38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Эпидидэктомия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17-2-39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Op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хэктомия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Операции IV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Трансуретальная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резекция рубцовых тканей уретры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10 000,00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17-2-41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Уретропиелоскопия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диагностическая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10 000,00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17-2-42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O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рхофуникулэктомия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7 000,00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17-2-43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Иссечение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олеогранулемы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полового члена 1st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7 000,00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17-2-44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Иссечение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олеогранулемы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полового члена 2st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8 000,00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17-2-45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Иссечение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олеогранулемы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полового члена 3st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17-2-46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Уретеролизис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17-2-47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Уретролитоэкстракция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17-2-48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Уретролитоэкстракция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со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стенирование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мочеточника (без стоимости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стента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17-2-49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Уретеролитотомия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Уретероуретероаностомоз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6 000,00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17-2-51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O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пеpация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Иваниссевича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10 000,00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17-2-52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Цистолитотомия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10 000,00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17-2-53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Цистостомия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8 000,00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17-2-54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Лигирование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глубокой дорсальной вены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8 000,00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17-2-55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Иссечение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мочепузырного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свища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10 000,00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17-2-56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Иссечение доброкачественных образований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7 000,00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17-2-57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Уменьшение размеров полового члена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10 000,00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17-2-58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Имплантация однокомпонентного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эндопротеза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полового члена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12 000,00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17-2-59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Коррекция головки полового члена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10 000,00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17-2-60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Ушивание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белочной оболочки полового члена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10 000,00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17-2-61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Протезирование яичка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10 000,00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17-2-62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Коррекция искривления полового члена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12 000,00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Операции V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17-2-63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Аденомэктомия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традиционным методом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17-2-64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Резекция мочевого пузыря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17-2-65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Нефролитотомия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нефростомия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10 000,00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17-2-66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Нефрэктомия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20 000,00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17-2-67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Задняя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пиелолитотомия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20 000,00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17-2-68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Нефропексия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при нефроптозе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20 000,00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17-2-69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Открытая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нефростомия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20 000,00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17-2-70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Трансуретальная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резекция предстательной железы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20 000,00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17-2-71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Чрезпузырная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аденом (простат)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эктомия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20 000,00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17-2-72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Имплантация трехкомпонентного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эндопротеза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полового члена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Операции VI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17-2-73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Пластика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гидpонефpозе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20 000,00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17-2-74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Ревизия и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ушивание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почки при травме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17-2-75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Декапсуляция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почки при 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гнойном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пиелонефрите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нефростомия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17-2-76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Ампутация полового члена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10 000,00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Операции VII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17-2-77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Радикальная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простатэктомия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30 000,00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17-2-78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Резекция почки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30 000,00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17-2-79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Радикальная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нефрэктомия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лимфаденэктомия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30 000,00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Операции VIII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17-2-80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Нефролитотомия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при коралловидном камне</w:t>
            </w:r>
          </w:p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20 000,00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17-2-81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Пластика уретры слизистой щеки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17-2-82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Перинеостомия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20 000,00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17-2-83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Фаллоэндопротезирование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50 000,00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17-2-84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Индивидуальное сопровождение врача: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Дробление камней дистанционно до 2-х сеансов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EC6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Дробление камней дистанционно свыше 2-х сеансов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17-2-85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FE3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Индивидуальное сопровождение врача: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контактную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метотрипсию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чрезкожную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нефролопоксию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25000,00</w:t>
            </w:r>
          </w:p>
        </w:tc>
      </w:tr>
      <w:tr w:rsidR="005B3648" w:rsidRPr="00512593" w:rsidTr="00934801">
        <w:trPr>
          <w:gridAfter w:val="2"/>
          <w:wAfter w:w="1326" w:type="dxa"/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17-3    Урология дистанционная ударно-волновая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литотрипсия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42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17-3-1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Дистанционная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ударно-волновая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литотрипсия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1 сеанс (до 1 см)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6 000,00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8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17-3-2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Дистанционная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ударно-волновая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литотрипсия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1 сеанс (более 1 см)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9 000,00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17-3-3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Дистанционная ударно-волновая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литотрипсия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комплексная 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сеанса,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стент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18    Травматология          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18-1    Травматология манипуляции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18-1-1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Наложение гипсовой повязки на кисть, стопу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18-1-2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Наложение гипсовой повязки на плечо, голень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18-1-3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Наложение гипсовой повязки на предплечье,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надплечье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18-1-4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Наложение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кокситной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гипсовой повязки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18-1-5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Снятие 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гипсовой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лонгеты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18-1-6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Снятие гипсовой повязки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18-1-7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Снятие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кокситной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гипсовой повязки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400,00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18-1-8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Наложение торакобронхиальной повязки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400,00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18-1-9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Наложение ключичной повязки (мягкой)       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18-1-10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Наложение косыночной повязки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18-1-11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Наложение фиксирующих повязок на суставы        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18-1-12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Вскрытие посттравматических гематом      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18-1-13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Устранение блокады коленного сустава           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600,00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18-2    Травматология оперативные вмешательства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Операции 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Наложение скелетного вытяжения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Закрытая репозиция перелома мелких трубчатых костей с иммобилизацией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4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Закрытое вправление вывихов мелких суставов с иммобилизацией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Операции II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Оперативное удаление инородных тел мягких тканей конечностей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43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Закрытая репозиция перелома крупных трубчатых костей с иммобилизацией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Закрытое вправление вывихов крупных суставов с иммобилизацией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Операции III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Формирование культи пальца при травматическом отчленении (стопа, кисть)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Операция ампутация пальцев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ПХО ран (до 5 см) без повреждения мышц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Трансартикулярная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фиксация спицей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Киршнера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при переломах, вывихах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Миотомия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фасциотомия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тенотомия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Операции IV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18-2-12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Удаление поверхностно расположенных спиц, пластин и других устройств (до 1 года после операции)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4 500,00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18-2-13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Аутодермопластика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18-2-14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Хирургическая обработка открытого перелома конечности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ПХО ран (более 5 см) с повреждением мышц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18-2-16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Вторичная хирургическая обработка ран, ожогов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4 500,00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18-2-17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Бурсэктомия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капсулэктомия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синовэктомия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Операции V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18-2-18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Удаление глубоко расположенных спиц, пластин и других устройств (до 1 года после операции)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6 000,00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18-2-19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Удаление мягкотканых образований конечностей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6 000,00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Оперативное удаление остеофитов длинных трубчатых костей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D9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18-2-21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Оперативное лечение контрактуры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Дюпюитрена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11 000,00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18-2-22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Оперативное  удаление  внутрисуставных  тел  коленного сустава  (без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артроскопии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11 000,00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18-2-23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Открытая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менискэктомия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коленного сустава (без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артроскопии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11 000,00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Операции VI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18-2-24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Оперативное лечение хронических поражений синовиальной оболочки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12 000,00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18-2-25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Хирургическая коррекция переднемедиального отдела стопы при поперечном плоскостопии.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18-2-26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Оперативная мобилизация суставов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D9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Операции VII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18-2-27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Погружной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остеосинтез надколенника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18-2-28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Погружной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остеосинтез локтевого отростка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18-2-29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Погружной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остеосинтез  переломов костей стопы, кисти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12 000,00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Наружный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чрескостный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остеосинтез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монофокальных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переломов длинных трубчатых костей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18-2-31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интрамедуллярных стержней,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диафизарных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пластин длинных трубчатых костей (более 1 года после операции)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Операции VIII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18-2-32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Погружной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остеосинтез лодыжек и заднего края б/берцовой кости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D9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18-2-33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Погружной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остеосинтез ключицы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D9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18-2-34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Оперативное лечение  разрыва акромиально-ключичного, грудино-ключичного сочленения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D9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9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18-2-35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Наружный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чрезкостный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остеосинтез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полифокальных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многооскольчатых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, внутрисуставных, околосуставных переломов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20 000,00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Операции IX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18-2-36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Оперативное лечение  повреждений мышц, сухожилий, связок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D9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18-2-37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Оперативное лечение привычных вывихов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18-2-38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Погружной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остеосинтез переломов длинных трубчатых костей (голень, предплечье)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D9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18-2-39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Удаление поврежденных фиксаторов, требующие остеотомии и других хирургических манипуляций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D9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Погружной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остеосинтез перелома шейки бедренной кости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D9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18-2-41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Наружный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чрескостный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остеосинтез тазового кольца</w:t>
            </w:r>
          </w:p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D9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18-2-42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Операция ампутация  на уровне (голень,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предплечие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D9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Операции X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18-2-43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Оперативное лечение ран конечностей с повреждением мышц, сухожилий, сосудов, нервов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20 000,00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18-2-44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Погружной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остеосинтез переломов длинных трубчатых костей (бедро, плечо)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D9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18-2-45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Операция ампутация (бедро, плечо)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D9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18-2-46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Погружной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остеосинтез переломов костей таза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D9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Операции XI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18-2-47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Погружной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остеосинтез несросшихся переломов и ложных суставов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18-2-48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Артродезирование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суставов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D9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18-2-49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Индивидуальный пост врача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D9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18-3   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Нейротравма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нейрохирургия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18-3-1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Пластика дефектов кожи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10 000,00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18-3-2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Пластика дефекта свода черепа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D9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18-3-3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Резекционная трепанация черепа с ревизией оболочечных пространств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18-3-4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Костно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- пластическая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трепанация черепа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18-3-5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Удаление грыжи диска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18-3-6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Удлинение конечности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18-3-7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0C5FB6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C5FB6">
              <w:rPr>
                <w:rFonts w:ascii="Times New Roman" w:hAnsi="Times New Roman" w:cs="Times New Roman"/>
                <w:bCs/>
                <w:color w:val="1B1B1B"/>
              </w:rPr>
              <w:t>Декомпрессия позвоночного канала с имплантацией стабилизирующей системы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47200,00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19    Анестезиология          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Анестезиологическое обеспечение 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Тяжесть по ASA I,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емя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анестезии  до 30 мин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Внутривенные, масочные наркозы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E13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19-2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Анестезиологическое обеспечение I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Тяжесть по ASA II,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емя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анестезии 30 мин-60 мин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Внутривенные, масочные наркозы, регионарная анестезия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6500,00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19-3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Анестезиологическое обеспечение III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Тяжесть по ASA III,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емя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анестезии 1 - 3 часа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9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Регионарная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пинальная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анастезия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эпидуральная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в комбинации с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внутривенной,тотальная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внутривенная,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ларингеальная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маска,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эндотрахеальный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наркоз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E13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19-4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Анестезиологическое обеспечение IV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Тяжесть по ASA IV,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емя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анестезии 3 - 5 часа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9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Спинальная,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эпидуральная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 анестезия, тотальная внутривенная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spellStart"/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ларингеальная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маска,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эндотрахеальный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наркоз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севораном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E13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19-5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Анестезиологическое обеспечение V категории сложности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Тяжесть по ASA V,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емя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анестезии более 5 часов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Эндотрахеальный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наркоз в комбинации с региональной анестезией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E13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Для отделения гинекологии: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19-6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Анестезиологическое обеспечение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кетамином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E13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3 5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19-7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Анестезиологическое обеспечение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диприваном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E13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20    Отделение переливания крови          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Компоненты крови: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20-1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Эритроцитная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масса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, резус положит. (л)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D9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20-2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Эритроцитная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масса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, резус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отрицат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. (л)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D95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20-3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Свежезамороже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нная плазма фильтрованная,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карантинизированная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387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8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D648DD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Эритроцитная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взвесь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ресуспендирующим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раствором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SAGM</w:t>
            </w:r>
            <w:r w:rsidRPr="00D648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фильтрованная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81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000,00  </w:t>
            </w:r>
          </w:p>
        </w:tc>
      </w:tr>
      <w:tr w:rsidR="005B3648" w:rsidRPr="00512593" w:rsidTr="0048361E">
        <w:trPr>
          <w:gridAfter w:val="2"/>
          <w:wAfter w:w="1326" w:type="dxa"/>
          <w:trHeight w:val="8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6A4DEC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DEC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стоимость компонентов крови указана без учета стоимости расходных материалов для забора, заготовки, хранения и транспортировки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Проведение процедур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по показаниям: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8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Трансфузия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эритроцитарной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массы (0,25 л)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880,00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5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8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20-6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Трансфузия крови по подбору (0,25 л)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12 000,00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8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20-7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Трансфузия СЗП (0,25л.)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1 320,00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8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20-8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Трансфузия альбумина 10% 0,4л.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700,00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Default="005B3648" w:rsidP="0048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83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</w:t>
            </w: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роцедур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ы временно не проводятся: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9F0FD8" w:rsidRDefault="005B3648" w:rsidP="0048361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20-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9F0FD8" w:rsidRDefault="005B3648" w:rsidP="003D0E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  <w:proofErr w:type="spellStart"/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Эмолт</w:t>
            </w:r>
            <w:proofErr w:type="spellEnd"/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(л)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9F0FD8" w:rsidRDefault="005B3648" w:rsidP="003D0E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12 000,00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9F0FD8" w:rsidRDefault="005B3648" w:rsidP="003D0E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20-10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9F0FD8" w:rsidRDefault="005B3648" w:rsidP="003D0E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Эритроцитная</w:t>
            </w:r>
            <w:proofErr w:type="spellEnd"/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взвесь, освобожденная от лейкоцитов методом фильтрации (</w:t>
            </w:r>
            <w:proofErr w:type="spellStart"/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эритроцитная</w:t>
            </w:r>
            <w:proofErr w:type="spellEnd"/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масса профильтрованная). (л)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9F0FD8" w:rsidRDefault="005B3648" w:rsidP="003D0E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12 000,00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9F0FD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lastRenderedPageBreak/>
              <w:t>20-11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9F0FD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Плазмаферез</w:t>
            </w:r>
            <w:proofErr w:type="spellEnd"/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прерывистый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9F0FD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4 500,00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9F0FD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20-12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9F0FD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Плазмаферез</w:t>
            </w:r>
            <w:proofErr w:type="spellEnd"/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  <w:proofErr w:type="gramStart"/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непрерывный</w:t>
            </w:r>
            <w:proofErr w:type="gramEnd"/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мембранным способом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9F0FD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4 950,00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9F0FD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20-13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9F0FD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Ультрафильтрация, </w:t>
            </w:r>
            <w:proofErr w:type="spellStart"/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гемофильтрация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9F0FD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3 960,00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9F0FD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20-14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9F0FD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gramStart"/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Лечебный</w:t>
            </w:r>
            <w:proofErr w:type="gramEnd"/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  <w:proofErr w:type="spellStart"/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плазмаферез</w:t>
            </w:r>
            <w:proofErr w:type="spellEnd"/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с замещением 1л. (СЗП)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9F0FD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15 000,00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9F0FD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20-15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9F0FD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Лечебный </w:t>
            </w:r>
            <w:proofErr w:type="spellStart"/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плазмаферез</w:t>
            </w:r>
            <w:proofErr w:type="spellEnd"/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с замещением (400 мл 10% альбумина)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9F0FD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16 500,00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9F0FD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20-16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9F0FD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Кровопускание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9F0FD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2 860,00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9F0FD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20-17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9F0FD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УФО крови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9F0FD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1 500,00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9F0FD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20-18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9F0FD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gramStart"/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В/в лазерная терапия крови</w:t>
            </w:r>
            <w:proofErr w:type="gram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9F0FD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1 500,00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9F0FD8" w:rsidRDefault="005B3648" w:rsidP="0048361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20-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9F0FD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Плазмаферез</w:t>
            </w:r>
            <w:proofErr w:type="spellEnd"/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у доноров 1 л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9F0FD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1 270,00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9F0FD8" w:rsidRDefault="005B3648" w:rsidP="0048361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20-2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9F0FD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Плазмаферез</w:t>
            </w:r>
            <w:proofErr w:type="spellEnd"/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у родственников 1л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9F0FD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0F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1 400,00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21    Восстановительная медицина и реабилитация            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Лечебная физкультура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21-1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Групповые занятия ЛГ для беременных и рожениц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21-2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 ЛГ для беременных и рожениц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3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Групповые занятия ЛГ при заболеваниях ССС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03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занятия ЛГ 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заболеваниях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ССС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03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Групповые занятия ЛГ при заболеваниях легких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03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 ЛГ при заболеваниях легких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03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Групповые занятия ЛГ при остеохондрозе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03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 ЛГ при остеохондрозе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03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Групповые занятия ЛГ при ОНМК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03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 ЛГ при ОНМК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03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21-1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 ЛГ при неврите лицевого нерва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400,00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03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21-1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Групповые занятия ЛГ при невропатиях верхних и нижних конечностей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03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21-1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 ЛГ при невропатиях верхних и нижних конечностей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03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Групповые занятия ЛГ при артрозах суставов конечностей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03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 ЛГ при артрозах суставов конечностей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03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Групповые занятия ЛГ при компрессионных переломах позвоночника, костей таза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03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 ЛГ при компрессионных переломах позвоночника, костей таза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03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Тренировка в лечебной ходьбе при заболеваниях ССС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E54355" w:rsidRDefault="005B3648" w:rsidP="0020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3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E54355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3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Групповые занятия ЛГ в бассейне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E54355" w:rsidRDefault="005B3648" w:rsidP="0020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3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E54355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3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Групповые занятия лечебно-оздоровительного плавания в бассейне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03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Лечебный-классический</w:t>
            </w:r>
            <w:proofErr w:type="spellEnd"/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массаж 1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у.е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03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Лечебный-классический</w:t>
            </w:r>
            <w:proofErr w:type="spellEnd"/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массаж 1,5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у.е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03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Лечебный-классический</w:t>
            </w:r>
            <w:proofErr w:type="spellEnd"/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массаж 2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у.е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03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Лечебный-классический</w:t>
            </w:r>
            <w:proofErr w:type="spellEnd"/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массаж 2,5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у.е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03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Лечебный-классический</w:t>
            </w:r>
            <w:proofErr w:type="spellEnd"/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массаж 3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у.е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600,00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03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Механотерапия на 1 область (1 сустав)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03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ЛГ методом биологической обратной связи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Физиотерапия</w:t>
            </w:r>
          </w:p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03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Ароматерапия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03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Ингаляция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03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Гальванизация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03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Электрофорез лекарственных веществ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9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03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Т-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терапия 1-2 поля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03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Электросон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03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Электрическое поле УВЧ 1 поле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03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Микроволновая терапия 1 поле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03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Магнитотерапия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1 поле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03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Импульсная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магнитотерапия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1-2 поля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03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З-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терапия 1-2 поля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03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Фонофорез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лекарственных веществ 1-2 поля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03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Ультрафиолетовое облучение  1-2 поля в пал.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03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Магнитолазеротерапия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1-2 поля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03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Парафин, озокерит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03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Электропунктурная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диагностика по классическим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корпоральным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точкам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03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Рефлексотерапия (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корпоральная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аурикулярная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) 1 процедура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400,00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03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Прижигание (прогревание) по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акупунктурным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точкам 1 процедура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500,00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03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Инъекционная (медикаментозная) рефлексотерапия 1 процедура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400,00  </w:t>
            </w: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203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Галотерапия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300,00  </w:t>
            </w: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Наименование услуги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Цена</w:t>
            </w: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Прочие услуги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22   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Патологоанатомия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Гистологические исследования: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22-1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Операционно-диагностический  материал 1 категория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22-2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Операционно-диагностический  материал 2 категория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1100,00</w:t>
            </w: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22-3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Операционно-диагностический  материал 3 категория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1300,00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22-4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Операционно-диагностический  материал 4 категория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1600,00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22-5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Операционно-диагностический  материал 5 категория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2300,00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22-6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Срочное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интраоперационное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исследование операционного материала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22-7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Аутопсия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22-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Одевание тела, укладывание в гроб, выдача тела родственникам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720,00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22-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Санитарная и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космитическая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обработка тел умерших: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Мытье головы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Стрижка волос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Бритье, стрижка бороды, усов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Укладка волос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110,00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Стрижка ногтей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Дезодорация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22-1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Косметические услуги женщинам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360,00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22-1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Косметические услуги мужчинам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D12E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Вложение зубных протезов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180,00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D12E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22-1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Удаление коронок желтого металла (за 1 единицу)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22-1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Обработка против педикулеза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270,00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22-1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Обработка гнилых трупов без восстановления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внешенего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облика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360,00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22-1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Обработка гнилых трупов с восстановлением внешнего облика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22-1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Комплекс работ по подготовке гнилостно-измененного трупа к захоронению (в закрытом гробе)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720,00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22-1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Упаковка в полиэтиленовую пленку в случаях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масивных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повреждений тела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720,00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22-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Устранение дефектов лица, вызванных развитием трупных явлений, видом смерти (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синюшность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лица, одутловатость,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экхиматическая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маска, стойкие трупные пятна на лице и т.п.</w:t>
            </w:r>
            <w:proofErr w:type="gram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420,00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22-2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Бальзамирование тел умерших: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Фиксирующая маска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Частичное бальзамирование тел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лица, шеи, кистей)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1320,00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Бальзамирование со вскрытием полостей тела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2400,00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22-2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Расходный материал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22-2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Оформление заказа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22-2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Укладка цветов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22-2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Обмывание, одевание, укладывание в гроб трупов, доставленных на сохранение из дома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360,00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22-2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Нахождение трупа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зале, для выдачи родственникам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, за 1 час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1300,00</w:t>
            </w: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3C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B3648" w:rsidRPr="00512593" w:rsidTr="00433292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3C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3C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Профилактические осмотры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Осмотр терапевтом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Осмотр гинекологом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280,00  </w:t>
            </w: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Осмотр невропатологом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220,00  </w:t>
            </w: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-4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Осмотр хирургом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220,00  </w:t>
            </w: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-5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Осмотр офтальмологом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220,00  </w:t>
            </w: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-6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Осмотр стоматологом</w:t>
            </w:r>
          </w:p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220,00  </w:t>
            </w: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Осмотр отоларингологом</w:t>
            </w:r>
          </w:p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4225" w:rsidRDefault="00254225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4225" w:rsidRDefault="00254225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4225" w:rsidRDefault="00254225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220,00  </w:t>
            </w: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-8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Общий анализ крови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200,00  </w:t>
            </w:r>
          </w:p>
        </w:tc>
      </w:tr>
      <w:tr w:rsidR="005B3648" w:rsidRPr="00512593" w:rsidTr="00254225">
        <w:trPr>
          <w:gridAfter w:val="2"/>
          <w:wAfter w:w="1326" w:type="dxa"/>
          <w:trHeight w:val="75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-10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Общий анализ мочи</w:t>
            </w:r>
          </w:p>
          <w:p w:rsidR="00254225" w:rsidRDefault="00254225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4225" w:rsidRDefault="00254225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4225" w:rsidRDefault="00254225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4225" w:rsidRPr="00512593" w:rsidRDefault="00254225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Забор крови из вены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180,00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-12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Анализ мазка на АК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350,00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Анализ мазка  на флору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921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Забор мазков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3C6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Флюорография</w:t>
            </w:r>
          </w:p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250,00  </w:t>
            </w:r>
          </w:p>
        </w:tc>
      </w:tr>
      <w:tr w:rsidR="005B3648" w:rsidRPr="00512593" w:rsidTr="00934801">
        <w:trPr>
          <w:gridAfter w:val="2"/>
          <w:wAfter w:w="1326" w:type="dxa"/>
          <w:trHeight w:val="9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заведующего отделением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220,00  </w:t>
            </w:r>
          </w:p>
        </w:tc>
      </w:tr>
      <w:tr w:rsidR="005B3648" w:rsidRPr="00512593" w:rsidTr="00254225">
        <w:trPr>
          <w:gridAfter w:val="2"/>
          <w:wAfter w:w="1326" w:type="dxa"/>
          <w:trHeight w:val="6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Оформление карты проф. осмотра на предприятии</w:t>
            </w:r>
          </w:p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648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85,00  </w:t>
            </w: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Default="005B3648" w:rsidP="003C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Default="005B3648" w:rsidP="003C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Шоферская комиссия</w:t>
            </w:r>
          </w:p>
          <w:p w:rsidR="005B3648" w:rsidRDefault="005B3648" w:rsidP="003C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B3648" w:rsidRDefault="005B3648" w:rsidP="003C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B3648" w:rsidRPr="00512593" w:rsidRDefault="005B3648" w:rsidP="003C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Шоферская комиссия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850,00</w:t>
            </w:r>
          </w:p>
        </w:tc>
      </w:tr>
      <w:tr w:rsidR="005B3648" w:rsidRPr="00512593" w:rsidTr="00934801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16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C2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Оружейная комисс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16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Комиссия на оружие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950,00</w:t>
            </w: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Вид на жительство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648" w:rsidRPr="00512593" w:rsidTr="00433292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E163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 Оформление вида на жительство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630,00</w:t>
            </w:r>
          </w:p>
        </w:tc>
      </w:tr>
      <w:tr w:rsidR="005B3648" w:rsidRPr="00512593" w:rsidTr="00433292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Оформление медицинской документации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Выдача дубликата больничного листа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Выдача дубликата флюорографии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180,00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E1167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5E1167">
              <w:rPr>
                <w:rFonts w:ascii="Times New Roman" w:eastAsia="Times New Roman" w:hAnsi="Times New Roman" w:cs="Times New Roman"/>
                <w:lang w:eastAsia="ru-RU"/>
              </w:rPr>
              <w:t>-3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648" w:rsidRPr="005E1167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67">
              <w:rPr>
                <w:rFonts w:ascii="Times New Roman" w:eastAsia="Times New Roman" w:hAnsi="Times New Roman" w:cs="Times New Roman"/>
                <w:lang w:eastAsia="ru-RU"/>
              </w:rPr>
              <w:t xml:space="preserve">Выдача дубликата </w:t>
            </w:r>
            <w:proofErr w:type="spellStart"/>
            <w:r w:rsidRPr="005E1167">
              <w:rPr>
                <w:rFonts w:ascii="Times New Roman" w:eastAsia="Times New Roman" w:hAnsi="Times New Roman" w:cs="Times New Roman"/>
                <w:lang w:val="en-US" w:eastAsia="ru-RU"/>
              </w:rPr>
              <w:t>Rg</w:t>
            </w:r>
            <w:proofErr w:type="spellEnd"/>
            <w:r w:rsidRPr="005E116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5E1167">
              <w:rPr>
                <w:rFonts w:ascii="Times New Roman" w:eastAsia="Times New Roman" w:hAnsi="Times New Roman" w:cs="Times New Roman"/>
                <w:lang w:eastAsia="ru-RU"/>
              </w:rPr>
              <w:t>исследования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648" w:rsidRPr="005E1167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67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085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Заключение для медицинских документов зав. поликлиникой или зав. отделением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Прочее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Стирка белья в прачечной (за 1 кг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т.ч. НДС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Стерилизация изделий медицинского назначения  паровым методом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т.ч. НДС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83,00</w:t>
            </w: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 xml:space="preserve">Камерная дезинфекция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т.ч. НДС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lang w:eastAsia="ru-RU"/>
              </w:rPr>
              <w:t>55,00</w:t>
            </w: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A0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gridSpan w:val="2"/>
            <w:vAlign w:val="bottom"/>
            <w:hideMark/>
          </w:tcPr>
          <w:p w:rsidR="005B3648" w:rsidRPr="00512593" w:rsidRDefault="005B3648" w:rsidP="00A0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3" w:type="dxa"/>
            <w:gridSpan w:val="2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648" w:rsidRPr="00512593" w:rsidRDefault="005B3648" w:rsidP="00A0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gridSpan w:val="2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gridSpan w:val="2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B84D60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gridSpan w:val="2"/>
            <w:hideMark/>
          </w:tcPr>
          <w:p w:rsidR="005B3648" w:rsidRPr="00512593" w:rsidRDefault="005B3648" w:rsidP="00A0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B84D60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gridSpan w:val="2"/>
            <w:hideMark/>
          </w:tcPr>
          <w:p w:rsidR="005B3648" w:rsidRPr="00512593" w:rsidRDefault="005B3648" w:rsidP="00A0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B84D60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gridSpan w:val="2"/>
            <w:hideMark/>
          </w:tcPr>
          <w:tbl>
            <w:tblPr>
              <w:tblW w:w="9991" w:type="dxa"/>
              <w:tblLayout w:type="fixed"/>
              <w:tblLook w:val="04A0"/>
            </w:tblPr>
            <w:tblGrid>
              <w:gridCol w:w="9188"/>
              <w:gridCol w:w="803"/>
            </w:tblGrid>
            <w:tr w:rsidR="005B3648" w:rsidRPr="00512593" w:rsidTr="00433292">
              <w:trPr>
                <w:trHeight w:val="300"/>
              </w:trPr>
              <w:tc>
                <w:tcPr>
                  <w:tcW w:w="7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3648" w:rsidRPr="00512593" w:rsidRDefault="00A032FA" w:rsidP="00A0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И.о. г</w:t>
                  </w:r>
                  <w:r w:rsidR="005B3648" w:rsidRPr="0051259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лавн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ого </w:t>
                  </w:r>
                  <w:r w:rsidR="005B3648" w:rsidRPr="0051259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врач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</w:t>
                  </w:r>
                  <w:r w:rsidR="005B3648" w:rsidRPr="0051259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3648" w:rsidRPr="00512593" w:rsidRDefault="005B3648" w:rsidP="00433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1259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B3648" w:rsidRPr="00512593" w:rsidTr="00433292">
              <w:trPr>
                <w:trHeight w:val="300"/>
              </w:trPr>
              <w:tc>
                <w:tcPr>
                  <w:tcW w:w="82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3648" w:rsidRPr="00512593" w:rsidRDefault="005B3648" w:rsidP="00A0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ГАУЗ МО</w:t>
                  </w:r>
                  <w:r w:rsidRPr="0051259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" </w:t>
                  </w:r>
                  <w:proofErr w:type="spellStart"/>
                  <w:r w:rsidRPr="0051259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Клинская</w:t>
                  </w:r>
                  <w:proofErr w:type="spellEnd"/>
                  <w:r w:rsidRPr="0051259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городская  больница"             </w:t>
                  </w:r>
                  <w:r w:rsidR="00A032F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О.П. </w:t>
                  </w:r>
                  <w:proofErr w:type="spellStart"/>
                  <w:r w:rsidR="00A032F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Стебловская</w:t>
                  </w:r>
                  <w:proofErr w:type="spellEnd"/>
                </w:p>
              </w:tc>
            </w:tr>
          </w:tbl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gridSpan w:val="2"/>
            <w:hideMark/>
          </w:tcPr>
          <w:p w:rsidR="005B3648" w:rsidRPr="00512593" w:rsidRDefault="005B3648" w:rsidP="00A0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3" w:type="dxa"/>
            <w:gridSpan w:val="2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3" w:type="dxa"/>
            <w:gridSpan w:val="2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gridSpan w:val="2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gridSpan w:val="2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gridSpan w:val="2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gridSpan w:val="2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gridSpan w:val="2"/>
            <w:noWrap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gridSpan w:val="2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gridSpan w:val="2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gridSpan w:val="2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gridSpan w:val="2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gridSpan w:val="2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gridSpan w:val="2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648" w:rsidRPr="00512593" w:rsidTr="00433292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gridSpan w:val="2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gridSpan w:val="2"/>
            <w:noWrap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3" w:type="dxa"/>
            <w:gridSpan w:val="2"/>
            <w:noWrap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gridSpan w:val="2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gridSpan w:val="2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gridSpan w:val="2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3" w:type="dxa"/>
            <w:gridSpan w:val="2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648" w:rsidRPr="00512593" w:rsidTr="00433292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648" w:rsidRPr="00512593" w:rsidTr="00433292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gridSpan w:val="2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gridSpan w:val="2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648" w:rsidRPr="00512593" w:rsidTr="00433292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gridSpan w:val="2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648" w:rsidRPr="00512593" w:rsidTr="00433292">
        <w:trPr>
          <w:gridAfter w:val="2"/>
          <w:wAfter w:w="1326" w:type="dxa"/>
          <w:trHeight w:val="4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gridSpan w:val="2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648" w:rsidRPr="00512593" w:rsidTr="00433292">
        <w:trPr>
          <w:gridAfter w:val="2"/>
          <w:wAfter w:w="1326" w:type="dxa"/>
          <w:trHeight w:val="6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gridSpan w:val="2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gridSpan w:val="2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648" w:rsidRPr="00512593" w:rsidTr="00433292">
        <w:trPr>
          <w:trHeight w:val="76"/>
        </w:trPr>
        <w:tc>
          <w:tcPr>
            <w:tcW w:w="9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3" w:type="dxa"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648" w:rsidRPr="00512593" w:rsidTr="00433292">
        <w:trPr>
          <w:trHeight w:val="2715"/>
        </w:trPr>
        <w:tc>
          <w:tcPr>
            <w:tcW w:w="9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3" w:type="dxa"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648" w:rsidRPr="00512593" w:rsidTr="00433292">
        <w:trPr>
          <w:trHeight w:val="300"/>
        </w:trPr>
        <w:tc>
          <w:tcPr>
            <w:tcW w:w="9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3" w:type="dxa"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648" w:rsidRPr="00512593" w:rsidTr="00433292">
        <w:trPr>
          <w:trHeight w:val="300"/>
        </w:trPr>
        <w:tc>
          <w:tcPr>
            <w:tcW w:w="9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3" w:type="dxa"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648" w:rsidRPr="00512593" w:rsidTr="00433292">
        <w:trPr>
          <w:trHeight w:val="300"/>
        </w:trPr>
        <w:tc>
          <w:tcPr>
            <w:tcW w:w="9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3" w:type="dxa"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648" w:rsidRPr="00512593" w:rsidTr="00433292">
        <w:trPr>
          <w:gridAfter w:val="2"/>
          <w:wAfter w:w="1326" w:type="dxa"/>
          <w:trHeight w:val="409"/>
        </w:trPr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89" w:type="dxa"/>
            <w:gridSpan w:val="2"/>
            <w:noWrap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648" w:rsidRPr="00512593" w:rsidTr="00433292">
        <w:trPr>
          <w:gridAfter w:val="2"/>
          <w:wAfter w:w="1326" w:type="dxa"/>
          <w:trHeight w:val="300"/>
        </w:trPr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89" w:type="dxa"/>
            <w:gridSpan w:val="2"/>
            <w:noWrap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648" w:rsidRPr="00512593" w:rsidTr="00433292">
        <w:trPr>
          <w:gridAfter w:val="1"/>
          <w:wAfter w:w="663" w:type="dxa"/>
          <w:trHeight w:val="300"/>
        </w:trPr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52" w:type="dxa"/>
            <w:gridSpan w:val="3"/>
            <w:noWrap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89" w:type="dxa"/>
            <w:gridSpan w:val="2"/>
            <w:noWrap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648" w:rsidRPr="00512593" w:rsidTr="00934801">
        <w:trPr>
          <w:gridAfter w:val="2"/>
          <w:wAfter w:w="1326" w:type="dxa"/>
          <w:trHeight w:val="300"/>
        </w:trPr>
        <w:tc>
          <w:tcPr>
            <w:tcW w:w="9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3648" w:rsidRPr="00512593" w:rsidRDefault="005B3648" w:rsidP="004E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917C34" w:rsidRDefault="00917C34" w:rsidP="00917C34">
      <w:pPr>
        <w:ind w:left="-567"/>
      </w:pPr>
    </w:p>
    <w:p w:rsidR="00917C34" w:rsidRDefault="00917C34" w:rsidP="00917C34">
      <w:pPr>
        <w:ind w:left="-851"/>
      </w:pPr>
    </w:p>
    <w:p w:rsidR="00917C34" w:rsidRDefault="00917C34" w:rsidP="00917C34"/>
    <w:p w:rsidR="00917C34" w:rsidRDefault="00917C34" w:rsidP="00917C34"/>
    <w:p w:rsidR="00917C34" w:rsidRDefault="00917C34" w:rsidP="00917C34"/>
    <w:p w:rsidR="00917C34" w:rsidRDefault="00917C34" w:rsidP="00917C34"/>
    <w:sectPr w:rsidR="00917C34" w:rsidSect="00127406">
      <w:footerReference w:type="default" r:id="rId7"/>
      <w:pgSz w:w="11906" w:h="16838"/>
      <w:pgMar w:top="709" w:right="851" w:bottom="284" w:left="1701" w:header="426" w:footer="1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D3B" w:rsidRDefault="00F66D3B" w:rsidP="00512593">
      <w:pPr>
        <w:spacing w:after="0" w:line="240" w:lineRule="auto"/>
      </w:pPr>
      <w:r>
        <w:separator/>
      </w:r>
    </w:p>
  </w:endnote>
  <w:endnote w:type="continuationSeparator" w:id="0">
    <w:p w:rsidR="00F66D3B" w:rsidRDefault="00F66D3B" w:rsidP="0051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6286"/>
      <w:docPartObj>
        <w:docPartGallery w:val="Page Numbers (Bottom of Page)"/>
        <w:docPartUnique/>
      </w:docPartObj>
    </w:sdtPr>
    <w:sdtContent>
      <w:p w:rsidR="00254225" w:rsidRDefault="00AF7266">
        <w:pPr>
          <w:pStyle w:val="a5"/>
          <w:jc w:val="right"/>
        </w:pPr>
        <w:fldSimple w:instr=" PAGE   \* MERGEFORMAT ">
          <w:r w:rsidR="00B569B2">
            <w:rPr>
              <w:noProof/>
            </w:rPr>
            <w:t>32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D3B" w:rsidRDefault="00F66D3B" w:rsidP="00512593">
      <w:pPr>
        <w:spacing w:after="0" w:line="240" w:lineRule="auto"/>
      </w:pPr>
      <w:r>
        <w:separator/>
      </w:r>
    </w:p>
  </w:footnote>
  <w:footnote w:type="continuationSeparator" w:id="0">
    <w:p w:rsidR="00F66D3B" w:rsidRDefault="00F66D3B" w:rsidP="00512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334850"/>
  </w:hdrShapeDefaults>
  <w:footnotePr>
    <w:footnote w:id="-1"/>
    <w:footnote w:id="0"/>
  </w:footnotePr>
  <w:endnotePr>
    <w:endnote w:id="-1"/>
    <w:endnote w:id="0"/>
  </w:endnotePr>
  <w:compat/>
  <w:rsids>
    <w:rsidRoot w:val="00512593"/>
    <w:rsid w:val="00007BE7"/>
    <w:rsid w:val="00011F1E"/>
    <w:rsid w:val="00012275"/>
    <w:rsid w:val="00012E88"/>
    <w:rsid w:val="00014BD6"/>
    <w:rsid w:val="00033E0E"/>
    <w:rsid w:val="00047020"/>
    <w:rsid w:val="000471AF"/>
    <w:rsid w:val="00055B57"/>
    <w:rsid w:val="00057740"/>
    <w:rsid w:val="00057CD8"/>
    <w:rsid w:val="000611E3"/>
    <w:rsid w:val="00065D44"/>
    <w:rsid w:val="00073568"/>
    <w:rsid w:val="00075ED2"/>
    <w:rsid w:val="00080A77"/>
    <w:rsid w:val="00082B70"/>
    <w:rsid w:val="000838C3"/>
    <w:rsid w:val="0008537F"/>
    <w:rsid w:val="00093BE7"/>
    <w:rsid w:val="00093D43"/>
    <w:rsid w:val="00097640"/>
    <w:rsid w:val="000A50FE"/>
    <w:rsid w:val="000B1323"/>
    <w:rsid w:val="000B572D"/>
    <w:rsid w:val="000B693B"/>
    <w:rsid w:val="000B7502"/>
    <w:rsid w:val="000C533D"/>
    <w:rsid w:val="000C5FB6"/>
    <w:rsid w:val="000C6D8A"/>
    <w:rsid w:val="000C7D55"/>
    <w:rsid w:val="000D204A"/>
    <w:rsid w:val="000E3A52"/>
    <w:rsid w:val="000E4EDA"/>
    <w:rsid w:val="000E6AB9"/>
    <w:rsid w:val="000E7B5D"/>
    <w:rsid w:val="000F04AD"/>
    <w:rsid w:val="000F32CF"/>
    <w:rsid w:val="00127406"/>
    <w:rsid w:val="00127F6C"/>
    <w:rsid w:val="001565D3"/>
    <w:rsid w:val="0016732D"/>
    <w:rsid w:val="001731E9"/>
    <w:rsid w:val="001827B3"/>
    <w:rsid w:val="001A2C17"/>
    <w:rsid w:val="001A666A"/>
    <w:rsid w:val="001B14AD"/>
    <w:rsid w:val="001C2C80"/>
    <w:rsid w:val="001E1BC6"/>
    <w:rsid w:val="001E2311"/>
    <w:rsid w:val="001F6CA4"/>
    <w:rsid w:val="0020398A"/>
    <w:rsid w:val="00203B8E"/>
    <w:rsid w:val="00205064"/>
    <w:rsid w:val="002051C1"/>
    <w:rsid w:val="00206B9A"/>
    <w:rsid w:val="002111A8"/>
    <w:rsid w:val="00224DA8"/>
    <w:rsid w:val="002313BF"/>
    <w:rsid w:val="00235985"/>
    <w:rsid w:val="00235CF7"/>
    <w:rsid w:val="0023780A"/>
    <w:rsid w:val="00242C9D"/>
    <w:rsid w:val="00244F88"/>
    <w:rsid w:val="00245BD5"/>
    <w:rsid w:val="00246D39"/>
    <w:rsid w:val="002500E6"/>
    <w:rsid w:val="00254225"/>
    <w:rsid w:val="00255C99"/>
    <w:rsid w:val="002606F6"/>
    <w:rsid w:val="00261FDA"/>
    <w:rsid w:val="00262879"/>
    <w:rsid w:val="002734CF"/>
    <w:rsid w:val="002A077F"/>
    <w:rsid w:val="002A502E"/>
    <w:rsid w:val="002A5D53"/>
    <w:rsid w:val="002B7795"/>
    <w:rsid w:val="002C0E82"/>
    <w:rsid w:val="002D6AB8"/>
    <w:rsid w:val="002D6B51"/>
    <w:rsid w:val="002F06E6"/>
    <w:rsid w:val="002F7B0C"/>
    <w:rsid w:val="00305858"/>
    <w:rsid w:val="00307C0F"/>
    <w:rsid w:val="00313B20"/>
    <w:rsid w:val="00313F1F"/>
    <w:rsid w:val="00322335"/>
    <w:rsid w:val="00324774"/>
    <w:rsid w:val="00324B11"/>
    <w:rsid w:val="00324FF0"/>
    <w:rsid w:val="003262BD"/>
    <w:rsid w:val="00335E01"/>
    <w:rsid w:val="003363A9"/>
    <w:rsid w:val="00337EFC"/>
    <w:rsid w:val="003420B6"/>
    <w:rsid w:val="00357D5B"/>
    <w:rsid w:val="0036273C"/>
    <w:rsid w:val="00363B7B"/>
    <w:rsid w:val="00367504"/>
    <w:rsid w:val="00373F5B"/>
    <w:rsid w:val="00385D68"/>
    <w:rsid w:val="00387B35"/>
    <w:rsid w:val="00390F0E"/>
    <w:rsid w:val="00395344"/>
    <w:rsid w:val="00395683"/>
    <w:rsid w:val="003A6CBB"/>
    <w:rsid w:val="003B23C3"/>
    <w:rsid w:val="003C30B4"/>
    <w:rsid w:val="003C67F9"/>
    <w:rsid w:val="003D0EBA"/>
    <w:rsid w:val="003D2453"/>
    <w:rsid w:val="003D50C1"/>
    <w:rsid w:val="003D53D2"/>
    <w:rsid w:val="003E56E6"/>
    <w:rsid w:val="003F140A"/>
    <w:rsid w:val="003F42E3"/>
    <w:rsid w:val="003F57EA"/>
    <w:rsid w:val="00406966"/>
    <w:rsid w:val="00411A6D"/>
    <w:rsid w:val="00412919"/>
    <w:rsid w:val="0041420A"/>
    <w:rsid w:val="00431986"/>
    <w:rsid w:val="00433292"/>
    <w:rsid w:val="00435F28"/>
    <w:rsid w:val="004470F8"/>
    <w:rsid w:val="00451CBD"/>
    <w:rsid w:val="0046017B"/>
    <w:rsid w:val="0046326E"/>
    <w:rsid w:val="004674DF"/>
    <w:rsid w:val="004753D1"/>
    <w:rsid w:val="00476FDC"/>
    <w:rsid w:val="004825F5"/>
    <w:rsid w:val="0048361E"/>
    <w:rsid w:val="00485EED"/>
    <w:rsid w:val="00496D61"/>
    <w:rsid w:val="004A3764"/>
    <w:rsid w:val="004B0812"/>
    <w:rsid w:val="004B643C"/>
    <w:rsid w:val="004C0DB9"/>
    <w:rsid w:val="004C6D02"/>
    <w:rsid w:val="004C6D82"/>
    <w:rsid w:val="004D0E29"/>
    <w:rsid w:val="004E0AB3"/>
    <w:rsid w:val="004E445C"/>
    <w:rsid w:val="004E49C3"/>
    <w:rsid w:val="004F6690"/>
    <w:rsid w:val="00512012"/>
    <w:rsid w:val="00512593"/>
    <w:rsid w:val="00527DBD"/>
    <w:rsid w:val="00530D37"/>
    <w:rsid w:val="0053641D"/>
    <w:rsid w:val="00541FD1"/>
    <w:rsid w:val="005437A1"/>
    <w:rsid w:val="0054685A"/>
    <w:rsid w:val="0056394E"/>
    <w:rsid w:val="00573A8B"/>
    <w:rsid w:val="00573CDC"/>
    <w:rsid w:val="00581DFA"/>
    <w:rsid w:val="00582AE3"/>
    <w:rsid w:val="005907EA"/>
    <w:rsid w:val="005915B3"/>
    <w:rsid w:val="005926F8"/>
    <w:rsid w:val="005A0B55"/>
    <w:rsid w:val="005A129F"/>
    <w:rsid w:val="005B06EA"/>
    <w:rsid w:val="005B3648"/>
    <w:rsid w:val="005B3B45"/>
    <w:rsid w:val="005B6CF3"/>
    <w:rsid w:val="005C2CEC"/>
    <w:rsid w:val="005C7B26"/>
    <w:rsid w:val="005D3232"/>
    <w:rsid w:val="005D6AA1"/>
    <w:rsid w:val="005E1167"/>
    <w:rsid w:val="005E23A9"/>
    <w:rsid w:val="005E4B66"/>
    <w:rsid w:val="005F4122"/>
    <w:rsid w:val="00600AB1"/>
    <w:rsid w:val="00626432"/>
    <w:rsid w:val="00626C35"/>
    <w:rsid w:val="006270E0"/>
    <w:rsid w:val="00627784"/>
    <w:rsid w:val="00636E6A"/>
    <w:rsid w:val="006372CD"/>
    <w:rsid w:val="00640258"/>
    <w:rsid w:val="0064618E"/>
    <w:rsid w:val="00646D31"/>
    <w:rsid w:val="00650A5B"/>
    <w:rsid w:val="00650AB9"/>
    <w:rsid w:val="00656386"/>
    <w:rsid w:val="006657ED"/>
    <w:rsid w:val="00673C60"/>
    <w:rsid w:val="006758A4"/>
    <w:rsid w:val="006779CC"/>
    <w:rsid w:val="00677AC7"/>
    <w:rsid w:val="00681723"/>
    <w:rsid w:val="0068383D"/>
    <w:rsid w:val="0068556B"/>
    <w:rsid w:val="00691EF4"/>
    <w:rsid w:val="00693DA8"/>
    <w:rsid w:val="006A2043"/>
    <w:rsid w:val="006A4616"/>
    <w:rsid w:val="006A4DEC"/>
    <w:rsid w:val="006B7EA4"/>
    <w:rsid w:val="006C39E9"/>
    <w:rsid w:val="006C416B"/>
    <w:rsid w:val="006C5589"/>
    <w:rsid w:val="006C6CC8"/>
    <w:rsid w:val="006D55C4"/>
    <w:rsid w:val="006D75D0"/>
    <w:rsid w:val="006E46A0"/>
    <w:rsid w:val="006F42FB"/>
    <w:rsid w:val="006F5BCA"/>
    <w:rsid w:val="00703E11"/>
    <w:rsid w:val="007069B9"/>
    <w:rsid w:val="00712182"/>
    <w:rsid w:val="00712626"/>
    <w:rsid w:val="0071781F"/>
    <w:rsid w:val="00717F22"/>
    <w:rsid w:val="007235D1"/>
    <w:rsid w:val="007238EA"/>
    <w:rsid w:val="0072610D"/>
    <w:rsid w:val="007321AB"/>
    <w:rsid w:val="00732E36"/>
    <w:rsid w:val="007334AB"/>
    <w:rsid w:val="00735BBE"/>
    <w:rsid w:val="00737B23"/>
    <w:rsid w:val="0074009A"/>
    <w:rsid w:val="007401CE"/>
    <w:rsid w:val="00741D89"/>
    <w:rsid w:val="00753582"/>
    <w:rsid w:val="00754A94"/>
    <w:rsid w:val="0076051E"/>
    <w:rsid w:val="00760E37"/>
    <w:rsid w:val="00763DE3"/>
    <w:rsid w:val="00766223"/>
    <w:rsid w:val="00775354"/>
    <w:rsid w:val="0077781A"/>
    <w:rsid w:val="00782054"/>
    <w:rsid w:val="00783E9C"/>
    <w:rsid w:val="0079406C"/>
    <w:rsid w:val="007A6FD5"/>
    <w:rsid w:val="007B05EF"/>
    <w:rsid w:val="007B3AE6"/>
    <w:rsid w:val="007B76D2"/>
    <w:rsid w:val="007C1FD5"/>
    <w:rsid w:val="007C36A4"/>
    <w:rsid w:val="007C3B6F"/>
    <w:rsid w:val="007D1872"/>
    <w:rsid w:val="007D37DD"/>
    <w:rsid w:val="007D6259"/>
    <w:rsid w:val="007E1FBB"/>
    <w:rsid w:val="007E3B76"/>
    <w:rsid w:val="007E7748"/>
    <w:rsid w:val="007F3FF0"/>
    <w:rsid w:val="007F4C9D"/>
    <w:rsid w:val="00812EDA"/>
    <w:rsid w:val="0081462A"/>
    <w:rsid w:val="00816976"/>
    <w:rsid w:val="008243E1"/>
    <w:rsid w:val="00824F7F"/>
    <w:rsid w:val="008324C8"/>
    <w:rsid w:val="00837A9F"/>
    <w:rsid w:val="00843722"/>
    <w:rsid w:val="0084666F"/>
    <w:rsid w:val="0085152A"/>
    <w:rsid w:val="008539F4"/>
    <w:rsid w:val="0087073C"/>
    <w:rsid w:val="00882393"/>
    <w:rsid w:val="0088281B"/>
    <w:rsid w:val="00893E2C"/>
    <w:rsid w:val="00893E55"/>
    <w:rsid w:val="008A4D07"/>
    <w:rsid w:val="008A5D9D"/>
    <w:rsid w:val="008A78AA"/>
    <w:rsid w:val="008B1C64"/>
    <w:rsid w:val="008B1F42"/>
    <w:rsid w:val="008B28B7"/>
    <w:rsid w:val="008B2BD8"/>
    <w:rsid w:val="008D5217"/>
    <w:rsid w:val="008E49AF"/>
    <w:rsid w:val="008E4C38"/>
    <w:rsid w:val="008F04AB"/>
    <w:rsid w:val="008F39CB"/>
    <w:rsid w:val="00901057"/>
    <w:rsid w:val="00903E33"/>
    <w:rsid w:val="0091147E"/>
    <w:rsid w:val="0091225D"/>
    <w:rsid w:val="009161E0"/>
    <w:rsid w:val="00917AB6"/>
    <w:rsid w:val="00917C34"/>
    <w:rsid w:val="009210BF"/>
    <w:rsid w:val="00922E70"/>
    <w:rsid w:val="00934801"/>
    <w:rsid w:val="00937F8F"/>
    <w:rsid w:val="0094755B"/>
    <w:rsid w:val="0095471C"/>
    <w:rsid w:val="009565FD"/>
    <w:rsid w:val="00963B9A"/>
    <w:rsid w:val="00966D6E"/>
    <w:rsid w:val="00970972"/>
    <w:rsid w:val="00983366"/>
    <w:rsid w:val="00990F6C"/>
    <w:rsid w:val="009B09B1"/>
    <w:rsid w:val="009B2AE0"/>
    <w:rsid w:val="009B548E"/>
    <w:rsid w:val="009B6808"/>
    <w:rsid w:val="009C1DAA"/>
    <w:rsid w:val="009D23B9"/>
    <w:rsid w:val="009D67FE"/>
    <w:rsid w:val="009D79CD"/>
    <w:rsid w:val="009F0FD8"/>
    <w:rsid w:val="00A01618"/>
    <w:rsid w:val="00A02481"/>
    <w:rsid w:val="00A03129"/>
    <w:rsid w:val="00A032FA"/>
    <w:rsid w:val="00A058A8"/>
    <w:rsid w:val="00A2273F"/>
    <w:rsid w:val="00A2605E"/>
    <w:rsid w:val="00A43133"/>
    <w:rsid w:val="00A45D7E"/>
    <w:rsid w:val="00A5026B"/>
    <w:rsid w:val="00A50F77"/>
    <w:rsid w:val="00A541B1"/>
    <w:rsid w:val="00A56375"/>
    <w:rsid w:val="00A618D0"/>
    <w:rsid w:val="00A65DFB"/>
    <w:rsid w:val="00A7670C"/>
    <w:rsid w:val="00A82530"/>
    <w:rsid w:val="00A8380C"/>
    <w:rsid w:val="00A87281"/>
    <w:rsid w:val="00A9622C"/>
    <w:rsid w:val="00AA17B1"/>
    <w:rsid w:val="00AA2666"/>
    <w:rsid w:val="00AB0C29"/>
    <w:rsid w:val="00AC00DD"/>
    <w:rsid w:val="00AC3665"/>
    <w:rsid w:val="00AD1B64"/>
    <w:rsid w:val="00AD4CB1"/>
    <w:rsid w:val="00AD567B"/>
    <w:rsid w:val="00AE05B8"/>
    <w:rsid w:val="00AE1644"/>
    <w:rsid w:val="00AE3189"/>
    <w:rsid w:val="00AF26D6"/>
    <w:rsid w:val="00AF7266"/>
    <w:rsid w:val="00B21FE3"/>
    <w:rsid w:val="00B27BDE"/>
    <w:rsid w:val="00B36015"/>
    <w:rsid w:val="00B370FF"/>
    <w:rsid w:val="00B37D34"/>
    <w:rsid w:val="00B4080F"/>
    <w:rsid w:val="00B449B2"/>
    <w:rsid w:val="00B5462F"/>
    <w:rsid w:val="00B569B2"/>
    <w:rsid w:val="00B651CF"/>
    <w:rsid w:val="00B65A23"/>
    <w:rsid w:val="00B72D80"/>
    <w:rsid w:val="00B754CC"/>
    <w:rsid w:val="00B84D60"/>
    <w:rsid w:val="00B94C33"/>
    <w:rsid w:val="00B95A81"/>
    <w:rsid w:val="00BA13FE"/>
    <w:rsid w:val="00BB4604"/>
    <w:rsid w:val="00BC752E"/>
    <w:rsid w:val="00BD0604"/>
    <w:rsid w:val="00BD66FF"/>
    <w:rsid w:val="00BF79F4"/>
    <w:rsid w:val="00C10654"/>
    <w:rsid w:val="00C21E15"/>
    <w:rsid w:val="00C2286A"/>
    <w:rsid w:val="00C27309"/>
    <w:rsid w:val="00C3109C"/>
    <w:rsid w:val="00C40EFB"/>
    <w:rsid w:val="00C46006"/>
    <w:rsid w:val="00C46DB1"/>
    <w:rsid w:val="00C51F15"/>
    <w:rsid w:val="00C522E9"/>
    <w:rsid w:val="00C644EF"/>
    <w:rsid w:val="00C668E2"/>
    <w:rsid w:val="00C90324"/>
    <w:rsid w:val="00C964FC"/>
    <w:rsid w:val="00C96B1E"/>
    <w:rsid w:val="00CA02EB"/>
    <w:rsid w:val="00CA0DCD"/>
    <w:rsid w:val="00CB240E"/>
    <w:rsid w:val="00CB34DA"/>
    <w:rsid w:val="00CB456A"/>
    <w:rsid w:val="00CB4B0A"/>
    <w:rsid w:val="00CC28FA"/>
    <w:rsid w:val="00CD0748"/>
    <w:rsid w:val="00CD4A62"/>
    <w:rsid w:val="00CD6D5E"/>
    <w:rsid w:val="00CE1926"/>
    <w:rsid w:val="00CE2AF2"/>
    <w:rsid w:val="00CE32C1"/>
    <w:rsid w:val="00CE423A"/>
    <w:rsid w:val="00CE4970"/>
    <w:rsid w:val="00CE71FB"/>
    <w:rsid w:val="00CF6007"/>
    <w:rsid w:val="00CF689B"/>
    <w:rsid w:val="00D04AEC"/>
    <w:rsid w:val="00D12EA1"/>
    <w:rsid w:val="00D13DE0"/>
    <w:rsid w:val="00D2147E"/>
    <w:rsid w:val="00D22FF8"/>
    <w:rsid w:val="00D25547"/>
    <w:rsid w:val="00D32F71"/>
    <w:rsid w:val="00D345BF"/>
    <w:rsid w:val="00D45036"/>
    <w:rsid w:val="00D61385"/>
    <w:rsid w:val="00D629A7"/>
    <w:rsid w:val="00D6367F"/>
    <w:rsid w:val="00D648DD"/>
    <w:rsid w:val="00D77C6F"/>
    <w:rsid w:val="00D957F9"/>
    <w:rsid w:val="00DA59F5"/>
    <w:rsid w:val="00DB7374"/>
    <w:rsid w:val="00DC2083"/>
    <w:rsid w:val="00DC5A67"/>
    <w:rsid w:val="00DD4AF7"/>
    <w:rsid w:val="00DD76F1"/>
    <w:rsid w:val="00DD771E"/>
    <w:rsid w:val="00DE1374"/>
    <w:rsid w:val="00DE3883"/>
    <w:rsid w:val="00DF0D86"/>
    <w:rsid w:val="00DF0E45"/>
    <w:rsid w:val="00DF0F76"/>
    <w:rsid w:val="00E0610C"/>
    <w:rsid w:val="00E1383A"/>
    <w:rsid w:val="00E1634E"/>
    <w:rsid w:val="00E20DCB"/>
    <w:rsid w:val="00E26219"/>
    <w:rsid w:val="00E30D7E"/>
    <w:rsid w:val="00E310EA"/>
    <w:rsid w:val="00E3289E"/>
    <w:rsid w:val="00E351AB"/>
    <w:rsid w:val="00E374F5"/>
    <w:rsid w:val="00E428F4"/>
    <w:rsid w:val="00E43BBD"/>
    <w:rsid w:val="00E4681D"/>
    <w:rsid w:val="00E524DD"/>
    <w:rsid w:val="00E54355"/>
    <w:rsid w:val="00E55D18"/>
    <w:rsid w:val="00E56B66"/>
    <w:rsid w:val="00E654B8"/>
    <w:rsid w:val="00E751FD"/>
    <w:rsid w:val="00E756D6"/>
    <w:rsid w:val="00E846EA"/>
    <w:rsid w:val="00E90575"/>
    <w:rsid w:val="00E974D3"/>
    <w:rsid w:val="00EA2C5D"/>
    <w:rsid w:val="00EA3D2E"/>
    <w:rsid w:val="00EA6AF9"/>
    <w:rsid w:val="00EA7316"/>
    <w:rsid w:val="00EA7346"/>
    <w:rsid w:val="00EB137C"/>
    <w:rsid w:val="00EB1864"/>
    <w:rsid w:val="00EC0448"/>
    <w:rsid w:val="00EC5A0D"/>
    <w:rsid w:val="00EC6587"/>
    <w:rsid w:val="00EE0107"/>
    <w:rsid w:val="00EE2982"/>
    <w:rsid w:val="00EF457C"/>
    <w:rsid w:val="00F02710"/>
    <w:rsid w:val="00F030A8"/>
    <w:rsid w:val="00F042BE"/>
    <w:rsid w:val="00F10CB2"/>
    <w:rsid w:val="00F10E7C"/>
    <w:rsid w:val="00F1153D"/>
    <w:rsid w:val="00F152E2"/>
    <w:rsid w:val="00F167C0"/>
    <w:rsid w:val="00F30DB1"/>
    <w:rsid w:val="00F3630A"/>
    <w:rsid w:val="00F40422"/>
    <w:rsid w:val="00F500C5"/>
    <w:rsid w:val="00F5692F"/>
    <w:rsid w:val="00F66D3B"/>
    <w:rsid w:val="00F73027"/>
    <w:rsid w:val="00F80B44"/>
    <w:rsid w:val="00F814DC"/>
    <w:rsid w:val="00F8332E"/>
    <w:rsid w:val="00F953AB"/>
    <w:rsid w:val="00FA0D57"/>
    <w:rsid w:val="00FA250B"/>
    <w:rsid w:val="00FB40F3"/>
    <w:rsid w:val="00FC06D4"/>
    <w:rsid w:val="00FC6AA3"/>
    <w:rsid w:val="00FD0062"/>
    <w:rsid w:val="00FD39CF"/>
    <w:rsid w:val="00FD6993"/>
    <w:rsid w:val="00FE3595"/>
    <w:rsid w:val="00FE41A4"/>
    <w:rsid w:val="00FE76BC"/>
    <w:rsid w:val="00FF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2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2593"/>
  </w:style>
  <w:style w:type="paragraph" w:styleId="a5">
    <w:name w:val="footer"/>
    <w:basedOn w:val="a"/>
    <w:link w:val="a6"/>
    <w:uiPriority w:val="99"/>
    <w:unhideWhenUsed/>
    <w:rsid w:val="00512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6AEDB-5A47-471E-A12F-814CC348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12921</Words>
  <Characters>73652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2019-07-01T06:01:00Z</cp:lastPrinted>
  <dcterms:created xsi:type="dcterms:W3CDTF">2019-06-28T08:01:00Z</dcterms:created>
  <dcterms:modified xsi:type="dcterms:W3CDTF">2019-08-21T12:56:00Z</dcterms:modified>
</cp:coreProperties>
</file>