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F272" w14:textId="77777777" w:rsidR="00A51827" w:rsidRPr="00A51827" w:rsidRDefault="00A51827" w:rsidP="00A51827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Arial"/>
          <w:color w:val="444444"/>
          <w:kern w:val="36"/>
          <w:sz w:val="63"/>
          <w:szCs w:val="63"/>
          <w:lang w:eastAsia="ru-RU"/>
        </w:rPr>
      </w:pPr>
      <w:r w:rsidRPr="00A51827">
        <w:rPr>
          <w:rFonts w:ascii="inherit" w:eastAsia="Times New Roman" w:hAnsi="inherit" w:cs="Arial"/>
          <w:color w:val="444444"/>
          <w:kern w:val="36"/>
          <w:sz w:val="63"/>
          <w:szCs w:val="63"/>
          <w:lang w:eastAsia="ru-RU"/>
        </w:rPr>
        <w:t>«Поликлиническое отделение №1», ул.5-Линия, д.117А</w:t>
      </w:r>
    </w:p>
    <w:p w14:paraId="7839E6D0" w14:textId="3920B1F5" w:rsidR="00A51827" w:rsidRPr="00A51827" w:rsidRDefault="00A51827" w:rsidP="00A51827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 wp14:anchorId="4890A3D7" wp14:editId="6CE570AE">
            <wp:extent cx="5940425" cy="39420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ACE0" w14:textId="77777777" w:rsidR="00A51827" w:rsidRPr="00A51827" w:rsidRDefault="00A51827" w:rsidP="00A51827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График работы врачей Поликлинического отделения №1 БУЗОО "ККВД":</w:t>
      </w:r>
    </w:p>
    <w:p w14:paraId="44ECFC32" w14:textId="77777777" w:rsidR="00A51827" w:rsidRPr="00A51827" w:rsidRDefault="00A51827" w:rsidP="00A51827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3407"/>
        <w:gridCol w:w="2196"/>
        <w:gridCol w:w="2017"/>
        <w:gridCol w:w="1581"/>
      </w:tblGrid>
      <w:tr w:rsidR="00A51827" w:rsidRPr="00A51827" w14:paraId="751777DD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3D671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6837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D707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FC2E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594B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приёма</w:t>
            </w:r>
          </w:p>
        </w:tc>
      </w:tr>
      <w:tr w:rsidR="00A51827" w:rsidRPr="00A51827" w14:paraId="3F98267F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E4077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BCD5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Людмила Борисовна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1D16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B693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FFBB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12:30 до 19:00</w:t>
            </w:r>
          </w:p>
        </w:tc>
      </w:tr>
      <w:tr w:rsidR="00A51827" w:rsidRPr="00A51827" w14:paraId="435D7AC4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B09A48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BF90F47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CCC00E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B0C7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9D85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14:30</w:t>
            </w:r>
          </w:p>
        </w:tc>
      </w:tr>
      <w:tr w:rsidR="00A51827" w:rsidRPr="00A51827" w14:paraId="6FA5A724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B800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B69AE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Григорьевна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209A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95CE1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CFE5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65A21F04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A0CF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0F19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Татьяна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12A1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86DF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FDD8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14:30</w:t>
            </w:r>
          </w:p>
        </w:tc>
      </w:tr>
      <w:tr w:rsidR="00A51827" w:rsidRPr="00A51827" w14:paraId="025E11BB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78CC54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E79130E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5DCC6E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70B9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590BB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12:30 до 19:00</w:t>
            </w:r>
          </w:p>
        </w:tc>
      </w:tr>
      <w:tr w:rsidR="00A51827" w:rsidRPr="00A51827" w14:paraId="35BEBF2F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AE47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B5F2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Григорьевна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03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5F68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03BB1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2F212E58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93C4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B21B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Юлия Аркадьевна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9A89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6C39E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B2E6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14:30</w:t>
            </w:r>
          </w:p>
        </w:tc>
      </w:tr>
      <w:tr w:rsidR="00A51827" w:rsidRPr="00A51827" w14:paraId="4182C68C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BAD87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CD96E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 Татьяна Эдуардовна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E0C1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2412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AE9A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64F13802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7ADA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D630B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Кунгурова Лилия Равильевна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D572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2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4D81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3E12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13:00</w:t>
            </w:r>
          </w:p>
        </w:tc>
      </w:tr>
      <w:tr w:rsidR="00A51827" w:rsidRPr="00A51827" w14:paraId="10238E13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4FE905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4F393B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F7601D0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03C7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D5C8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08:30 до 13:00</w:t>
            </w:r>
          </w:p>
        </w:tc>
      </w:tr>
      <w:tr w:rsidR="00A51827" w:rsidRPr="00A51827" w14:paraId="0C169C69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E191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544F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Ольга Васильевна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2DD97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BD65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B152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590C8B07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B2090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D2BE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Подбельская Марина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9EC7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2AB1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Чт, 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A5AD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14:30</w:t>
            </w:r>
          </w:p>
        </w:tc>
      </w:tr>
      <w:tr w:rsidR="00A51827" w:rsidRPr="00A51827" w14:paraId="04462547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13E74F7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41A175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7FF8A1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0F0B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E7E7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12:30 до 19:00</w:t>
            </w:r>
          </w:p>
        </w:tc>
      </w:tr>
      <w:tr w:rsidR="00A51827" w:rsidRPr="00A51827" w14:paraId="045DF21A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0BA7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EE88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Юлия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BA02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C67A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0C62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150B4646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D8A91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14а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9AA9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Бонькин Владимир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2223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7280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числа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6F67E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12:30 до 19:00</w:t>
            </w:r>
          </w:p>
        </w:tc>
      </w:tr>
      <w:tr w:rsidR="00A51827" w:rsidRPr="00A51827" w14:paraId="72E0A1C8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C93A0B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688F8D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FBF868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9DAD0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числа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C46B0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14:30</w:t>
            </w:r>
          </w:p>
        </w:tc>
      </w:tr>
      <w:tr w:rsidR="00A51827" w:rsidRPr="00A51827" w14:paraId="1DCA90D8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B5950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E1C0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5AA0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7DF9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8E3DE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284DB7D3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3761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68FC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Марина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7628B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1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C5BB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85B91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12:00</w:t>
            </w:r>
          </w:p>
        </w:tc>
      </w:tr>
      <w:tr w:rsidR="00A51827" w:rsidRPr="00A51827" w14:paraId="28548086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891DB5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E996417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DA1900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E8BC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Ср, Чт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4E5E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14:00</w:t>
            </w:r>
          </w:p>
        </w:tc>
      </w:tr>
      <w:tr w:rsidR="00A51827" w:rsidRPr="00A51827" w14:paraId="7B78103E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3519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E27E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Усина Арайлым Гизатовна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DDA8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45DEE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44FD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6B5DF658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4279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8D1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Балашко Юрий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0DFF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D5E00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Вт, Чт, 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BFA4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12:30 до 19:00</w:t>
            </w:r>
          </w:p>
        </w:tc>
      </w:tr>
      <w:tr w:rsidR="00A51827" w:rsidRPr="00A51827" w14:paraId="35C85E1A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EC08BC7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BBF03E0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A044CC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2C5D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D790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14:30</w:t>
            </w:r>
          </w:p>
        </w:tc>
      </w:tr>
      <w:tr w:rsidR="00A51827" w:rsidRPr="00A51827" w14:paraId="51131290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EE881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A8DA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8417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536BE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20B2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500B3A8B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C030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C8F17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Оксана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A28A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1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5F9C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Вт, Чт, 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B940B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14:30</w:t>
            </w:r>
          </w:p>
        </w:tc>
      </w:tr>
      <w:tr w:rsidR="00A51827" w:rsidRPr="00A51827" w14:paraId="4C2B74FE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9D1CA7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050837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BCFE5A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978A7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681B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12:30 до 19:00</w:t>
            </w:r>
          </w:p>
        </w:tc>
      </w:tr>
      <w:tr w:rsidR="00A51827" w:rsidRPr="00A51827" w14:paraId="453D1765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4057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3AF1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Мусабекова Диана Бигжигитовна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0793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72300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67FA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5C899886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747B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7495E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667B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1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6167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числа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8F9F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13:00</w:t>
            </w:r>
          </w:p>
        </w:tc>
      </w:tr>
      <w:tr w:rsidR="00A51827" w:rsidRPr="00A51827" w14:paraId="605C017A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5AD34D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0D0954B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CFBFD6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5BAE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числа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0FF3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19:00</w:t>
            </w:r>
          </w:p>
        </w:tc>
      </w:tr>
      <w:tr w:rsidR="00A51827" w:rsidRPr="00A51827" w14:paraId="651CB868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1820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554A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Сабаралеева Любовь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D60E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2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BA71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числа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69631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19:00</w:t>
            </w:r>
          </w:p>
        </w:tc>
      </w:tr>
      <w:tr w:rsidR="00A51827" w:rsidRPr="00A51827" w14:paraId="0B054156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9DB491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C90EDDA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F017187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D1DC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числа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B93E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13:00</w:t>
            </w:r>
          </w:p>
        </w:tc>
      </w:tr>
      <w:tr w:rsidR="00A51827" w:rsidRPr="00A51827" w14:paraId="35E064C1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839D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0A0E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Липатникова Анастасия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9EB61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7AED1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A8C2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12:30 до 19:00</w:t>
            </w:r>
          </w:p>
        </w:tc>
      </w:tr>
      <w:tr w:rsidR="00A51827" w:rsidRPr="00A51827" w14:paraId="62AF1151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C8601B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BFE0116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A7C76D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80BBE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Ср, Чт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7589B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14:30</w:t>
            </w:r>
          </w:p>
        </w:tc>
      </w:tr>
      <w:tr w:rsidR="00A51827" w:rsidRPr="00A51827" w14:paraId="53B88305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8368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1AF2B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Венера Манзуровна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9C67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2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04FE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6F88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46086C29" w14:textId="77777777" w:rsidTr="00A51827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730F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DEE30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Крутневская Анастасия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7705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DAFB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Вт, Чт, Пт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9FD5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14:30</w:t>
            </w:r>
          </w:p>
        </w:tc>
      </w:tr>
      <w:tr w:rsidR="00A51827" w:rsidRPr="00A51827" w14:paraId="68DD18E6" w14:textId="77777777" w:rsidTr="00A51827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C2A494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D49B6E2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FF9B54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C089D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31BC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12:30 до 19:00</w:t>
            </w:r>
          </w:p>
        </w:tc>
      </w:tr>
      <w:tr w:rsidR="00A51827" w:rsidRPr="00A51827" w14:paraId="0D2C0DF7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1229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80DE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Наталья Ивановна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A7971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2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196C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2290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2105B872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0873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Анонимный кабинет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FEB38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 Александр Юрьевач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FC3FF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EE2D5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график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0CD0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827" w:rsidRPr="00A51827" w14:paraId="0B8FF0E4" w14:textId="77777777" w:rsidTr="00A5182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1A469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D366C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Иванкович Ирина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DA4D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1 категории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91974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график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25913" w14:textId="77777777" w:rsidR="00A51827" w:rsidRPr="00A51827" w:rsidRDefault="00A51827" w:rsidP="00A5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191D24" w14:textId="77777777" w:rsidR="00A51827" w:rsidRPr="00A51827" w:rsidRDefault="00A51827" w:rsidP="00A518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В субботу принимает дежурный врач с 8.00 до 15.00</w:t>
      </w:r>
    </w:p>
    <w:p w14:paraId="5A7FBE66" w14:textId="77777777" w:rsidR="00A51827" w:rsidRPr="00A51827" w:rsidRDefault="00A51827" w:rsidP="00A518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В графике возможны изменения, пожалуйста, уточняйте информацию в регистратуре.</w:t>
      </w:r>
    </w:p>
    <w:p w14:paraId="71B84477" w14:textId="77777777" w:rsidR="00A51827" w:rsidRPr="00A51827" w:rsidRDefault="00A51827" w:rsidP="00A518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hyperlink r:id="rId5" w:history="1">
        <w:r w:rsidRPr="00A51827">
          <w:rPr>
            <w:rFonts w:ascii="Arial" w:eastAsia="Times New Roman" w:hAnsi="Arial" w:cs="Arial"/>
            <w:color w:val="850305"/>
            <w:sz w:val="21"/>
            <w:szCs w:val="21"/>
            <w:u w:val="single"/>
            <w:lang w:eastAsia="ru-RU"/>
          </w:rPr>
          <w:t>График работы врачей поликлинического отделения №1 БУЗОО ККВД, оказывающих платные услуги</w:t>
        </w:r>
      </w:hyperlink>
    </w:p>
    <w:p w14:paraId="45277B45" w14:textId="77777777" w:rsidR="00A51827" w:rsidRPr="00A51827" w:rsidRDefault="00A51827" w:rsidP="00A5182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666666"/>
          <w:sz w:val="36"/>
          <w:szCs w:val="36"/>
          <w:lang w:eastAsia="ru-RU"/>
        </w:rPr>
      </w:pPr>
      <w:r w:rsidRPr="00A51827">
        <w:rPr>
          <w:rFonts w:ascii="inherit" w:eastAsia="Times New Roman" w:hAnsi="inherit" w:cs="Arial"/>
          <w:color w:val="666666"/>
          <w:sz w:val="36"/>
          <w:szCs w:val="36"/>
          <w:lang w:eastAsia="ru-RU"/>
        </w:rPr>
        <w:t xml:space="preserve">Предварительная запись на прием по телефону регистратуры ежедневно (кроме субботы и </w:t>
      </w:r>
      <w:r w:rsidRPr="00A51827">
        <w:rPr>
          <w:rFonts w:ascii="inherit" w:eastAsia="Times New Roman" w:hAnsi="inherit" w:cs="Arial"/>
          <w:color w:val="666666"/>
          <w:sz w:val="36"/>
          <w:szCs w:val="36"/>
          <w:lang w:eastAsia="ru-RU"/>
        </w:rPr>
        <w:lastRenderedPageBreak/>
        <w:t>воскресенья) с 15.00 до 17.00. Запись возможна на неделю вперёд.</w:t>
      </w:r>
    </w:p>
    <w:p w14:paraId="16B0F197" w14:textId="77777777" w:rsidR="00A51827" w:rsidRPr="00A51827" w:rsidRDefault="00A51827" w:rsidP="00A5182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666666"/>
          <w:sz w:val="36"/>
          <w:szCs w:val="36"/>
          <w:lang w:eastAsia="ru-RU"/>
        </w:rPr>
      </w:pPr>
      <w:r w:rsidRPr="00A51827">
        <w:rPr>
          <w:rFonts w:ascii="inherit" w:eastAsia="Times New Roman" w:hAnsi="inherit" w:cs="Arial"/>
          <w:color w:val="666666"/>
          <w:sz w:val="36"/>
          <w:szCs w:val="36"/>
          <w:lang w:eastAsia="ru-RU"/>
        </w:rPr>
        <w:t>Схема проезда</w:t>
      </w:r>
    </w:p>
    <w:p w14:paraId="1D30FA6F" w14:textId="1D63EDA0" w:rsidR="00A51827" w:rsidRPr="00A51827" w:rsidRDefault="00A51827" w:rsidP="00A51827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 wp14:anchorId="6FEA5442" wp14:editId="36455894">
            <wp:extent cx="5676900" cy="5715000"/>
            <wp:effectExtent l="0" t="0" r="0" b="0"/>
            <wp:docPr id="2" name="Рисунок 2" descr="Поликлиническое отделение №1 ул.5-Линия 117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клиническое отделение №1 ул.5-Линия 117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4039" w14:textId="264A39D9" w:rsidR="00A51827" w:rsidRPr="00A51827" w:rsidRDefault="00A51827" w:rsidP="00A51827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 wp14:anchorId="0BAF4A10" wp14:editId="10519EEA">
            <wp:extent cx="5715000" cy="4286250"/>
            <wp:effectExtent l="0" t="0" r="0" b="0"/>
            <wp:docPr id="1" name="Рисунок 1" descr="Заместитель главного врача по амбулаторно-поликлинической помощи Ивасюк Галина Николаевна тел.(3812) 36-36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еститель главного врача по амбулаторно-поликлинической помощи Ивасюк Галина Николаевна тел.(3812) 36-36-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0CAFB" w14:textId="77777777" w:rsidR="00A51827" w:rsidRPr="00A51827" w:rsidRDefault="00A51827" w:rsidP="00A518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Заместитель главного врача по амбулаторно-поликлинической помощи</w:t>
      </w:r>
      <w:r w:rsidRPr="00A518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Ивасюк Галина Николаевна тел.(3812) 36-36-49</w:t>
      </w:r>
    </w:p>
    <w:p w14:paraId="1E17FE30" w14:textId="77777777" w:rsidR="00A51827" w:rsidRPr="00A51827" w:rsidRDefault="00A51827" w:rsidP="00A51827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197F4CC9" w14:textId="77777777" w:rsidR="00A51827" w:rsidRPr="00A51827" w:rsidRDefault="00A51827" w:rsidP="00A51827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43B16A39" w14:textId="77777777" w:rsidR="00A51827" w:rsidRPr="00A51827" w:rsidRDefault="00A51827" w:rsidP="00A51827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0844F72F" w14:textId="77777777" w:rsidR="00A51827" w:rsidRPr="00A51827" w:rsidRDefault="00A51827" w:rsidP="00A51827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518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434B4BC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F7"/>
    <w:rsid w:val="007914E2"/>
    <w:rsid w:val="00A51827"/>
    <w:rsid w:val="00A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47D2-4C7B-4997-983E-C49C2196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omsk-okvd.ru/assets/files/2017/grafik-raboty-vrachej-poliklinicheskogo-otdeleniya-n1-buzoo-kkvd-okazyvayushhih-platnye-uslugi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2019-08-22T10:46:00Z</dcterms:created>
  <dcterms:modified xsi:type="dcterms:W3CDTF">2019-08-22T10:46:00Z</dcterms:modified>
</cp:coreProperties>
</file>