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4" w:rsidRDefault="007B6834" w:rsidP="007B68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медицинских работниках, </w:t>
      </w:r>
    </w:p>
    <w:p w:rsidR="007B6834" w:rsidRDefault="007B6834" w:rsidP="007B68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участвующих в предоставлении платных медицинских услуг, об уровне профессионального образования и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B6834" w:rsidRPr="002747D0" w:rsidRDefault="007B6834" w:rsidP="007B68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</w:t>
      </w:r>
      <w:r w:rsidRPr="002747D0">
        <w:rPr>
          <w:rFonts w:ascii="Times New Roman" w:hAnsi="Times New Roman"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3119"/>
        <w:gridCol w:w="2126"/>
      </w:tblGrid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BC4">
              <w:rPr>
                <w:rFonts w:ascii="Times New Roman" w:hAnsi="Times New Roman"/>
              </w:rPr>
              <w:t>ФИО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BC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BC4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2126" w:type="dxa"/>
          </w:tcPr>
          <w:p w:rsidR="007B6834" w:rsidRPr="008E6408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Квалификационная к</w:t>
            </w:r>
            <w:r w:rsidRPr="008E6408">
              <w:rPr>
                <w:rFonts w:ascii="Times New Roman" w:hAnsi="Times New Roman"/>
                <w:sz w:val="20"/>
                <w:szCs w:val="20"/>
              </w:rPr>
              <w:t>атегория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Бессонова Вера Александровна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ическое 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>еление</w:t>
            </w:r>
          </w:p>
        </w:tc>
        <w:tc>
          <w:tcPr>
            <w:tcW w:w="2126" w:type="dxa"/>
          </w:tcPr>
          <w:p w:rsidR="007B6834" w:rsidRPr="0050719B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Борган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>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Ванчугов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терапевтическим отделением - врач общей практики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Ведерникова Наталья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Вострякова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врач-акушер 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стоматологич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Герасимова Галина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4D3E8C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4D3E8C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КЭР, 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B6834" w:rsidRPr="00E11BC4" w:rsidTr="00BD2AA2"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Виктор Николаевич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по лечебной физкультуре, врач функциональной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Жирикова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Людмила Федоровна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зав. стоматолог</w:t>
            </w:r>
            <w:proofErr w:type="gramStart"/>
            <w:r w:rsidRPr="00E11B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1B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11BC4">
              <w:rPr>
                <w:rFonts w:ascii="Times New Roman" w:hAnsi="Times New Roman"/>
                <w:sz w:val="24"/>
                <w:szCs w:val="24"/>
              </w:rPr>
              <w:t>тделением – врач-стоматолог-терапевт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стоматологич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Оксана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Иванилов Александр Кириллович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врача-хирурга</w:t>
            </w:r>
          </w:p>
        </w:tc>
        <w:tc>
          <w:tcPr>
            <w:tcW w:w="2126" w:type="dxa"/>
          </w:tcPr>
          <w:p w:rsidR="007B6834" w:rsidRPr="00841A13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Казанцева Елена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Клюшкин Сергей Геннадьевич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профилактики - врач общей практики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профилактики</w:t>
            </w:r>
          </w:p>
        </w:tc>
        <w:tc>
          <w:tcPr>
            <w:tcW w:w="2126" w:type="dxa"/>
          </w:tcPr>
          <w:p w:rsidR="007B6834" w:rsidRPr="00581F05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Людмила Юрьевна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стоматологич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CE5A51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lastRenderedPageBreak/>
              <w:t>Красильникова Наталья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11BC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11BC4">
              <w:rPr>
                <w:rFonts w:ascii="Times New Roman" w:hAnsi="Times New Roman"/>
                <w:sz w:val="24"/>
                <w:szCs w:val="24"/>
              </w:rPr>
              <w:t>невным стационаром – врач-терапевт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новская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зав КДЛ – врач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1">
              <w:rPr>
                <w:rFonts w:ascii="Times New Roman" w:hAnsi="Times New Roman"/>
                <w:sz w:val="24"/>
                <w:szCs w:val="24"/>
              </w:rPr>
              <w:t xml:space="preserve">Вторая  </w:t>
            </w:r>
          </w:p>
        </w:tc>
      </w:tr>
      <w:tr w:rsidR="007B6834" w:rsidRPr="00E11BC4" w:rsidTr="00BD2AA2">
        <w:trPr>
          <w:trHeight w:val="559"/>
        </w:trPr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Кузьминова Мария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Марилова Галина Евгеньевна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11BC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11BC4">
              <w:rPr>
                <w:rFonts w:ascii="Times New Roman" w:hAnsi="Times New Roman"/>
                <w:sz w:val="24"/>
                <w:szCs w:val="24"/>
              </w:rPr>
              <w:t>изиотерапевти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еским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отделением – врач-физиотерапевт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Физиотерапевтич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Матвийчак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Стомат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еское 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A1161B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1B">
              <w:rPr>
                <w:rFonts w:ascii="Times New Roman" w:hAnsi="Times New Roman"/>
                <w:sz w:val="24"/>
                <w:szCs w:val="24"/>
              </w:rPr>
              <w:t>Миронова Наталья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Медведева Ирина Анатольевна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Медведева Валентина Михайловна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  <w:r w:rsidRPr="009D384B">
              <w:rPr>
                <w:rFonts w:ascii="Times New Roman" w:hAnsi="Times New Roman"/>
                <w:sz w:val="24"/>
                <w:szCs w:val="24"/>
              </w:rPr>
              <w:t>-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Андрей Анатольевич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Нестеренко Елена Викторовна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стоматологич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Никулин Николай Анатольевич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Офтальмологич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Елена Валерьяновна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Паршикова Галина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FE37ED" w:rsidRDefault="007B6834" w:rsidP="00BD2AA2">
            <w:pPr>
              <w:spacing w:after="0" w:line="240" w:lineRule="auto"/>
              <w:rPr>
                <w:rFonts w:ascii="Times New Roman" w:hAnsi="Times New Roman"/>
                <w:color w:val="D99594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Плахова Анна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кабинета планирования семьи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Резников Валерий Денисович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Елена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женской консультацией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 xml:space="preserve">Самылова Надежда Борисовна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Оториноларинг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ологический 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Сафонова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Врач-акушер-гинеколог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Сафонова Елена Сергеевна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Ксения Анатольевна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9621A0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Инфекционный кабинет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BC4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ысшая </w:t>
            </w:r>
          </w:p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E11BC4" w:rsidTr="00BD2AA2">
        <w:tc>
          <w:tcPr>
            <w:tcW w:w="2376" w:type="dxa"/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6834" w:rsidRPr="00E11BC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C4">
              <w:rPr>
                <w:rFonts w:ascii="Times New Roman" w:hAnsi="Times New Roman"/>
                <w:sz w:val="24"/>
                <w:szCs w:val="24"/>
              </w:rPr>
              <w:t>Терапевтич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E11BC4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126" w:type="dxa"/>
          </w:tcPr>
          <w:p w:rsidR="007B6834" w:rsidRPr="00E11BC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834" w:rsidRDefault="007B6834" w:rsidP="007B6834">
      <w:pPr>
        <w:tabs>
          <w:tab w:val="left" w:pos="46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B6834" w:rsidRPr="00923D1D" w:rsidRDefault="007B6834" w:rsidP="007B6834">
      <w:pPr>
        <w:tabs>
          <w:tab w:val="left" w:pos="4479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23D1D">
        <w:rPr>
          <w:rFonts w:ascii="Times New Roman" w:hAnsi="Times New Roman"/>
          <w:sz w:val="28"/>
          <w:szCs w:val="28"/>
        </w:rPr>
        <w:t>нешние совместители постоянные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3119"/>
        <w:gridCol w:w="2126"/>
      </w:tblGrid>
      <w:tr w:rsidR="007B6834" w:rsidRPr="00923D1D" w:rsidTr="00BD2AA2">
        <w:trPr>
          <w:trHeight w:val="165"/>
        </w:trPr>
        <w:tc>
          <w:tcPr>
            <w:tcW w:w="10456" w:type="dxa"/>
            <w:gridSpan w:val="4"/>
          </w:tcPr>
          <w:p w:rsidR="007B6834" w:rsidRPr="00923D1D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ВРАЧИ</w:t>
            </w: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Алена Анатольевна</w:t>
            </w:r>
          </w:p>
        </w:tc>
        <w:tc>
          <w:tcPr>
            <w:tcW w:w="2835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врач-рентгенолог, </w:t>
            </w:r>
          </w:p>
        </w:tc>
        <w:tc>
          <w:tcPr>
            <w:tcW w:w="3119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 диагностического отделения</w:t>
            </w:r>
          </w:p>
        </w:tc>
        <w:tc>
          <w:tcPr>
            <w:tcW w:w="2126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Ольга Валентиновна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19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диагностическая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Николай Николаевич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рентгенолог рентгенологического кабинета</w:t>
            </w:r>
          </w:p>
        </w:tc>
        <w:tc>
          <w:tcPr>
            <w:tcW w:w="3119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Диагностического отделения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онколог</w:t>
            </w:r>
          </w:p>
        </w:tc>
        <w:tc>
          <w:tcPr>
            <w:tcW w:w="3119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онкологический кабинет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126" w:type="dxa"/>
          </w:tcPr>
          <w:p w:rsidR="007B6834" w:rsidRDefault="007B6834" w:rsidP="00BD2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03">
              <w:rPr>
                <w:rFonts w:ascii="Times New Roman" w:hAnsi="Times New Roman"/>
                <w:sz w:val="24"/>
                <w:szCs w:val="24"/>
              </w:rPr>
              <w:t>Папулов</w:t>
            </w:r>
            <w:proofErr w:type="spellEnd"/>
            <w:r w:rsidRPr="005669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 </w:t>
            </w:r>
            <w:r w:rsidRPr="0056690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врач-эндоскопист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03">
              <w:rPr>
                <w:rFonts w:ascii="Times New Roman" w:hAnsi="Times New Roman"/>
                <w:sz w:val="24"/>
                <w:szCs w:val="24"/>
              </w:rPr>
              <w:t>эндоскопический кабинет диагностического отделения</w:t>
            </w:r>
          </w:p>
        </w:tc>
        <w:tc>
          <w:tcPr>
            <w:tcW w:w="2126" w:type="dxa"/>
          </w:tcPr>
          <w:p w:rsidR="007B6834" w:rsidRPr="00566903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B6834" w:rsidRPr="00566903" w:rsidTr="00BD2AA2">
        <w:trPr>
          <w:trHeight w:val="165"/>
        </w:trPr>
        <w:tc>
          <w:tcPr>
            <w:tcW w:w="2376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835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6834" w:rsidRDefault="007B6834" w:rsidP="00BD2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Урологический кабинет</w:t>
            </w:r>
          </w:p>
        </w:tc>
        <w:tc>
          <w:tcPr>
            <w:tcW w:w="2126" w:type="dxa"/>
          </w:tcPr>
          <w:p w:rsidR="007B6834" w:rsidRPr="00E106EB" w:rsidRDefault="007B6834" w:rsidP="00BD2AA2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E106EB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</w:tbl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7B6834" w:rsidRDefault="007B6834" w:rsidP="007B6834">
      <w:pPr>
        <w:tabs>
          <w:tab w:val="left" w:pos="4665"/>
        </w:tabs>
        <w:rPr>
          <w:rFonts w:ascii="Times New Roman" w:hAnsi="Times New Roman"/>
          <w:sz w:val="28"/>
          <w:szCs w:val="28"/>
        </w:rPr>
      </w:pPr>
    </w:p>
    <w:p w:rsidR="006C1A76" w:rsidRDefault="008C1A8C"/>
    <w:sectPr w:rsidR="006C1A76" w:rsidSect="00E106EB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6834"/>
    <w:rsid w:val="004C179A"/>
    <w:rsid w:val="007B6834"/>
    <w:rsid w:val="007F7185"/>
    <w:rsid w:val="008C1A8C"/>
    <w:rsid w:val="00B8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2019-05-22T05:25:00Z</dcterms:created>
  <dcterms:modified xsi:type="dcterms:W3CDTF">2019-05-22T06:36:00Z</dcterms:modified>
</cp:coreProperties>
</file>