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CC" w:rsidRDefault="007D58CC" w:rsidP="007D58CC">
      <w:pPr>
        <w:spacing w:after="0" w:line="240" w:lineRule="auto"/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УТВЕРЖДАЮ</w:t>
      </w:r>
    </w:p>
    <w:p w:rsidR="007D58CC" w:rsidRDefault="007D58CC" w:rsidP="007D58CC">
      <w:pPr>
        <w:spacing w:after="0" w:line="240" w:lineRule="auto"/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Ректор ООО "АСТ" </w:t>
      </w:r>
    </w:p>
    <w:p w:rsidR="007D58CC" w:rsidRDefault="007D58CC" w:rsidP="007D58CC">
      <w:pPr>
        <w:spacing w:after="0" w:line="240" w:lineRule="auto"/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 Г.В. Логинов</w:t>
      </w:r>
    </w:p>
    <w:p w:rsidR="007D58CC" w:rsidRDefault="007D58CC" w:rsidP="007D58CC">
      <w:pPr>
        <w:spacing w:after="0" w:line="240" w:lineRule="auto"/>
        <w:jc w:val="center"/>
        <w:rPr>
          <w:rFonts w:ascii="Arial" w:hAnsi="Arial" w:cs="Arial"/>
          <w:b/>
        </w:rPr>
      </w:pPr>
    </w:p>
    <w:p w:rsidR="007D58CC" w:rsidRDefault="007D58CC" w:rsidP="007D58CC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УЧЕБНЫЙ ПЛАН</w:t>
      </w:r>
    </w:p>
    <w:p w:rsidR="007D58CC" w:rsidRDefault="007D58CC" w:rsidP="007D58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7D58CC" w:rsidRDefault="007D58CC" w:rsidP="00FF33A4">
      <w:pPr>
        <w:tabs>
          <w:tab w:val="left" w:pos="3460"/>
        </w:tabs>
        <w:spacing w:after="0" w:line="240" w:lineRule="auto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«П</w:t>
      </w:r>
      <w:r w:rsidRPr="007D58CC">
        <w:rPr>
          <w:rFonts w:ascii="Arial" w:hAnsi="Arial" w:cs="Arial"/>
          <w:b/>
          <w:color w:val="C00000"/>
        </w:rPr>
        <w:t>ожарно-технический минимум</w:t>
      </w:r>
      <w:r>
        <w:rPr>
          <w:rFonts w:ascii="Arial" w:hAnsi="Arial" w:cs="Arial"/>
          <w:b/>
          <w:color w:val="C00000"/>
        </w:rPr>
        <w:t xml:space="preserve"> </w:t>
      </w:r>
      <w:r w:rsidRPr="007D58CC">
        <w:rPr>
          <w:rFonts w:ascii="Arial" w:hAnsi="Arial" w:cs="Arial"/>
          <w:b/>
          <w:color w:val="C00000"/>
        </w:rPr>
        <w:t>для руководителей и ответственных за пожарную безопасность в лечебных учреждениях</w:t>
      </w:r>
      <w:r>
        <w:rPr>
          <w:rFonts w:ascii="Arial" w:hAnsi="Arial" w:cs="Arial"/>
          <w:b/>
          <w:color w:val="C00000"/>
        </w:rPr>
        <w:t>»</w:t>
      </w:r>
      <w:r w:rsidR="00C03BEF">
        <w:rPr>
          <w:rFonts w:ascii="Arial" w:hAnsi="Arial" w:cs="Arial"/>
          <w:b/>
          <w:color w:val="C00000"/>
        </w:rPr>
        <w:t>, 14 часов</w:t>
      </w:r>
    </w:p>
    <w:p w:rsidR="00FF33A4" w:rsidRDefault="00FF33A4" w:rsidP="00FF33A4">
      <w:pPr>
        <w:tabs>
          <w:tab w:val="left" w:pos="3460"/>
        </w:tabs>
        <w:spacing w:after="0" w:line="240" w:lineRule="auto"/>
        <w:jc w:val="center"/>
        <w:rPr>
          <w:rFonts w:ascii="Arial" w:hAnsi="Arial" w:cs="Arial"/>
          <w:b/>
          <w:color w:val="C00000"/>
        </w:rPr>
      </w:pPr>
    </w:p>
    <w:p w:rsidR="007D58CC" w:rsidRDefault="007D58CC" w:rsidP="007D58C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7D58CC" w:rsidRDefault="007D58CC" w:rsidP="007D58CC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7D58CC" w:rsidTr="0059092C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Самостоятельная работа</w:t>
            </w:r>
          </w:p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</w:rPr>
              <w:t xml:space="preserve">(с использованием </w:t>
            </w:r>
            <w:proofErr w:type="gramEnd"/>
          </w:p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Формы аттестации</w:t>
            </w:r>
          </w:p>
        </w:tc>
      </w:tr>
      <w:tr w:rsidR="007D58CC" w:rsidTr="0059092C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D58CC" w:rsidRDefault="007D58CC" w:rsidP="007D58C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17E5B" w:rsidTr="007D58CC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Default="00517E5B" w:rsidP="007D58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Pr="007D58CC" w:rsidRDefault="00517E5B" w:rsidP="007D58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7D58CC">
              <w:rPr>
                <w:rFonts w:ascii="Arial" w:eastAsia="Times New Roman" w:hAnsi="Arial" w:cs="Arial"/>
                <w:sz w:val="20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517E5B" w:rsidRDefault="00517E5B" w:rsidP="00AD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E5B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E5B" w:rsidTr="007D58CC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Default="00517E5B" w:rsidP="007D58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Pr="007D58CC" w:rsidRDefault="00517E5B" w:rsidP="007D58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7D58CC">
              <w:rPr>
                <w:rFonts w:ascii="Arial" w:eastAsia="Times New Roman" w:hAnsi="Arial" w:cs="Arial"/>
                <w:sz w:val="20"/>
              </w:rPr>
              <w:t>Организационные мероприятия по обеспечению пожарной безопасности в лечебных учреждениях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517E5B" w:rsidRDefault="00517E5B" w:rsidP="00AD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E5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E5B" w:rsidTr="007D58CC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Default="00517E5B" w:rsidP="007D58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Pr="007D58CC" w:rsidRDefault="00517E5B" w:rsidP="007D58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7D58CC">
              <w:rPr>
                <w:rFonts w:ascii="Arial" w:eastAsia="Times New Roman" w:hAnsi="Arial" w:cs="Arial"/>
                <w:sz w:val="20"/>
              </w:rPr>
              <w:t>Меры пожарной безопасности в лечебных учреждениях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517E5B" w:rsidRDefault="00517E5B" w:rsidP="00AD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E5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E5B" w:rsidTr="007D58CC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Default="00517E5B" w:rsidP="007D58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Pr="007D58CC" w:rsidRDefault="00517E5B" w:rsidP="007D58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7D58CC">
              <w:rPr>
                <w:rFonts w:ascii="Arial" w:eastAsia="Times New Roman" w:hAnsi="Arial" w:cs="Arial"/>
                <w:sz w:val="20"/>
              </w:rPr>
              <w:t>Первичные средства пожаротушения, системы противопожарной защиты и действия персонала при пожарах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517E5B" w:rsidRDefault="00517E5B" w:rsidP="00AD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E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E5B" w:rsidTr="00E626B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Default="00517E5B" w:rsidP="007D58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Pr="007D58CC" w:rsidRDefault="00517E5B" w:rsidP="007D58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7D58CC">
              <w:rPr>
                <w:rFonts w:ascii="Arial" w:eastAsia="Times New Roman" w:hAnsi="Arial" w:cs="Arial"/>
                <w:sz w:val="20"/>
              </w:rPr>
              <w:t>Практическое занятие. Организация эвакуации с персоналом. Работа с огнетушителем.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517E5B" w:rsidRDefault="00517E5B" w:rsidP="00AD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E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E5B" w:rsidTr="007D58CC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E5B" w:rsidRDefault="00517E5B" w:rsidP="007D58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Default="00517E5B" w:rsidP="007D58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517E5B" w:rsidRDefault="00517E5B" w:rsidP="00AD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E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4355E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4355E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4355E">
              <w:rPr>
                <w:rFonts w:ascii="Arial" w:eastAsia="Times New Roman" w:hAnsi="Arial" w:cs="Arial"/>
                <w:sz w:val="20"/>
              </w:rPr>
              <w:t>Тест</w:t>
            </w:r>
          </w:p>
        </w:tc>
      </w:tr>
      <w:tr w:rsidR="00517E5B" w:rsidTr="007D58CC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Default="00517E5B" w:rsidP="007D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517E5B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E3320D" w:rsidRDefault="00517E5B" w:rsidP="00AD7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</w:pPr>
            <w:r w:rsidRPr="00C4355E"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E5B" w:rsidRPr="00E3320D" w:rsidRDefault="00517E5B" w:rsidP="007D58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20D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17E5B" w:rsidRPr="00C4355E" w:rsidRDefault="00517E5B" w:rsidP="007D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4355E">
              <w:rPr>
                <w:rFonts w:ascii="Arial" w:eastAsia="Times New Roman" w:hAnsi="Arial" w:cs="Arial"/>
                <w:b/>
                <w:bCs/>
                <w:sz w:val="20"/>
              </w:rPr>
              <w:t>-</w:t>
            </w:r>
          </w:p>
        </w:tc>
      </w:tr>
    </w:tbl>
    <w:p w:rsidR="007D58CC" w:rsidRDefault="007D58CC" w:rsidP="007D58CC">
      <w:pPr>
        <w:spacing w:after="0" w:line="240" w:lineRule="auto"/>
      </w:pPr>
    </w:p>
    <w:p w:rsidR="00695E83" w:rsidRDefault="00695E83" w:rsidP="00A2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83" w:rsidRDefault="00695E83" w:rsidP="00A2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83" w:rsidRDefault="00695E83" w:rsidP="00A2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F" w:rsidRPr="00F004F6" w:rsidRDefault="004758FF" w:rsidP="00475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FF" w:rsidRDefault="004758FF" w:rsidP="004758FF">
      <w:pPr>
        <w:jc w:val="center"/>
      </w:pPr>
    </w:p>
    <w:sectPr w:rsidR="004758FF" w:rsidSect="007D58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945"/>
    <w:multiLevelType w:val="hybridMultilevel"/>
    <w:tmpl w:val="67E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70BDE"/>
    <w:multiLevelType w:val="hybridMultilevel"/>
    <w:tmpl w:val="F84879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B857C9"/>
    <w:multiLevelType w:val="hybridMultilevel"/>
    <w:tmpl w:val="11402D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8F"/>
    <w:rsid w:val="00100DB4"/>
    <w:rsid w:val="002A739D"/>
    <w:rsid w:val="00303471"/>
    <w:rsid w:val="00313982"/>
    <w:rsid w:val="003453C7"/>
    <w:rsid w:val="003A4B8F"/>
    <w:rsid w:val="003B3ADE"/>
    <w:rsid w:val="004758FF"/>
    <w:rsid w:val="004F5E7C"/>
    <w:rsid w:val="00517E5B"/>
    <w:rsid w:val="00543324"/>
    <w:rsid w:val="00695E83"/>
    <w:rsid w:val="006A5194"/>
    <w:rsid w:val="007D58CC"/>
    <w:rsid w:val="008B2D9E"/>
    <w:rsid w:val="008B700F"/>
    <w:rsid w:val="008C6571"/>
    <w:rsid w:val="008D65F6"/>
    <w:rsid w:val="00A20940"/>
    <w:rsid w:val="00A61797"/>
    <w:rsid w:val="00B3174C"/>
    <w:rsid w:val="00C03BEF"/>
    <w:rsid w:val="00C15D74"/>
    <w:rsid w:val="00C96AAA"/>
    <w:rsid w:val="00D918BB"/>
    <w:rsid w:val="00E03FE6"/>
    <w:rsid w:val="00E3320D"/>
    <w:rsid w:val="00E626B0"/>
    <w:rsid w:val="00F84796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75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475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758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475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B7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75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475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758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475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B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Приходько</dc:creator>
  <cp:lastModifiedBy>Харунова Анастасия</cp:lastModifiedBy>
  <cp:revision>25</cp:revision>
  <cp:lastPrinted>2018-04-27T07:16:00Z</cp:lastPrinted>
  <dcterms:created xsi:type="dcterms:W3CDTF">2018-04-25T16:03:00Z</dcterms:created>
  <dcterms:modified xsi:type="dcterms:W3CDTF">2019-10-30T09:01:00Z</dcterms:modified>
</cp:coreProperties>
</file>