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32" w:rsidRPr="00516F49" w:rsidRDefault="00D05632" w:rsidP="00D0563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D05632" w:rsidRPr="00516F49" w:rsidRDefault="00D05632" w:rsidP="00D0563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D05632" w:rsidRPr="00516F49" w:rsidRDefault="00D05632" w:rsidP="00D05632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4251E9" w:rsidRDefault="004251E9" w:rsidP="004251E9">
      <w:pPr>
        <w:spacing w:after="0" w:line="240" w:lineRule="auto"/>
        <w:jc w:val="center"/>
        <w:rPr>
          <w:rFonts w:ascii="Arial" w:hAnsi="Arial" w:cs="Arial"/>
          <w:b/>
        </w:rPr>
      </w:pPr>
    </w:p>
    <w:p w:rsidR="004251E9" w:rsidRPr="004B5C72" w:rsidRDefault="004251E9" w:rsidP="004251E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B5C72">
        <w:rPr>
          <w:rFonts w:ascii="Arial" w:hAnsi="Arial" w:cs="Arial"/>
          <w:b/>
          <w:sz w:val="24"/>
        </w:rPr>
        <w:t>УЧЕБНЫЙ ПЛАН</w:t>
      </w:r>
    </w:p>
    <w:p w:rsidR="004251E9" w:rsidRPr="00516F49" w:rsidRDefault="004251E9" w:rsidP="004251E9">
      <w:pPr>
        <w:spacing w:after="0" w:line="240" w:lineRule="auto"/>
        <w:jc w:val="center"/>
        <w:rPr>
          <w:rFonts w:ascii="Arial" w:hAnsi="Arial" w:cs="Arial"/>
          <w:b/>
        </w:rPr>
      </w:pPr>
      <w:r w:rsidRPr="00516F49">
        <w:rPr>
          <w:rFonts w:ascii="Arial" w:hAnsi="Arial" w:cs="Arial"/>
          <w:b/>
        </w:rPr>
        <w:t>ПРОГРАММА КРАТКОСРОЧНОГО ОБУЧЕНИЯ</w:t>
      </w:r>
    </w:p>
    <w:p w:rsidR="004251E9" w:rsidRPr="004D5878" w:rsidRDefault="004251E9" w:rsidP="004251E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ru-RU"/>
        </w:rPr>
      </w:pPr>
      <w:r w:rsidRPr="004D5878">
        <w:rPr>
          <w:rFonts w:ascii="Arial" w:hAnsi="Arial" w:cs="Arial"/>
          <w:b/>
          <w:color w:val="C00000"/>
        </w:rPr>
        <w:t xml:space="preserve">«Охрана труда </w:t>
      </w:r>
      <w:r w:rsidR="004A5E44" w:rsidRPr="004D5878">
        <w:rPr>
          <w:rFonts w:ascii="Arial" w:hAnsi="Arial" w:cs="Arial"/>
          <w:b/>
          <w:color w:val="C00000"/>
        </w:rPr>
        <w:t>в строительстве</w:t>
      </w:r>
      <w:r w:rsidRPr="004D5878">
        <w:rPr>
          <w:rFonts w:ascii="Arial" w:hAnsi="Arial" w:cs="Arial"/>
          <w:b/>
          <w:color w:val="C00000"/>
        </w:rPr>
        <w:t>»</w:t>
      </w:r>
      <w:r w:rsidR="00342254">
        <w:rPr>
          <w:rFonts w:ascii="Arial" w:hAnsi="Arial" w:cs="Arial"/>
          <w:b/>
          <w:color w:val="C00000"/>
        </w:rPr>
        <w:t>, 40 часов</w:t>
      </w:r>
      <w:bookmarkStart w:id="0" w:name="_GoBack"/>
      <w:bookmarkEnd w:id="0"/>
    </w:p>
    <w:p w:rsidR="004251E9" w:rsidRPr="00516F49" w:rsidRDefault="004251E9" w:rsidP="004251E9">
      <w:pPr>
        <w:pStyle w:val="a6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4251E9" w:rsidRPr="00516F49" w:rsidRDefault="004251E9" w:rsidP="004251E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516F49">
        <w:rPr>
          <w:rFonts w:ascii="Arial" w:hAnsi="Arial" w:cs="Arial"/>
          <w:b/>
        </w:rPr>
        <w:t xml:space="preserve">Формы </w:t>
      </w:r>
      <w:r>
        <w:rPr>
          <w:rFonts w:ascii="Arial" w:hAnsi="Arial" w:cs="Arial"/>
          <w:b/>
        </w:rPr>
        <w:t>обучения</w:t>
      </w:r>
      <w:r w:rsidRPr="00516F49">
        <w:rPr>
          <w:rFonts w:ascii="Arial" w:hAnsi="Arial" w:cs="Arial"/>
          <w:b/>
        </w:rPr>
        <w:t>:</w:t>
      </w:r>
      <w:r w:rsidRPr="00516F49">
        <w:rPr>
          <w:rFonts w:ascii="Arial" w:hAnsi="Arial" w:cs="Arial"/>
        </w:rPr>
        <w:t xml:space="preserve"> </w:t>
      </w:r>
      <w:proofErr w:type="gramStart"/>
      <w:r w:rsidRPr="00516F49">
        <w:rPr>
          <w:rFonts w:ascii="Arial" w:hAnsi="Arial" w:cs="Arial"/>
        </w:rPr>
        <w:t>заочн</w:t>
      </w:r>
      <w:r>
        <w:rPr>
          <w:rFonts w:ascii="Arial" w:hAnsi="Arial" w:cs="Arial"/>
        </w:rPr>
        <w:t>ая</w:t>
      </w:r>
      <w:proofErr w:type="gramEnd"/>
      <w:r>
        <w:rPr>
          <w:rFonts w:ascii="Arial" w:hAnsi="Arial" w:cs="Arial"/>
        </w:rPr>
        <w:t>,</w:t>
      </w:r>
      <w:r w:rsidRPr="00516F49">
        <w:rPr>
          <w:rFonts w:ascii="Arial" w:hAnsi="Arial" w:cs="Arial"/>
        </w:rPr>
        <w:t xml:space="preserve"> с применением электронного обучения и дистанционных образовательных технологий</w:t>
      </w:r>
    </w:p>
    <w:p w:rsidR="004251E9" w:rsidRPr="00516F49" w:rsidRDefault="004251E9" w:rsidP="004251E9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21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780"/>
        <w:gridCol w:w="1134"/>
        <w:gridCol w:w="993"/>
        <w:gridCol w:w="1559"/>
        <w:gridCol w:w="1984"/>
        <w:gridCol w:w="1275"/>
      </w:tblGrid>
      <w:tr w:rsidR="00BD1EA8" w:rsidRPr="00516F49" w:rsidTr="00BD1EA8">
        <w:trPr>
          <w:trHeight w:val="294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</w:t>
            </w:r>
            <w:r w:rsidR="00FD19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</w:t>
            </w: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разделов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D1EA8" w:rsidRPr="00E151E1" w:rsidRDefault="00ED2CC4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D1EA8" w:rsidRPr="00BD1EA8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D1EA8"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r w:rsidRPr="00BD1EA8">
              <w:rPr>
                <w:rFonts w:ascii="Arial" w:eastAsia="Times New Roman" w:hAnsi="Arial" w:cs="Arial"/>
                <w:sz w:val="14"/>
                <w:lang w:eastAsia="ru-RU"/>
              </w:rPr>
              <w:t xml:space="preserve"> (с использованием ЭО и ДОТ)</w:t>
            </w:r>
          </w:p>
        </w:tc>
        <w:tc>
          <w:tcPr>
            <w:tcW w:w="1275" w:type="dxa"/>
            <w:vMerge w:val="restart"/>
            <w:vAlign w:val="center"/>
          </w:tcPr>
          <w:p w:rsidR="00BD1EA8" w:rsidRPr="00E151E1" w:rsidRDefault="00BD1EA8" w:rsidP="004B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BD1EA8" w:rsidRPr="00516F49" w:rsidTr="00ED2CC4">
        <w:trPr>
          <w:trHeight w:val="273"/>
        </w:trPr>
        <w:tc>
          <w:tcPr>
            <w:tcW w:w="496" w:type="dxa"/>
            <w:vMerge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vMerge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4" w:type="dxa"/>
            <w:vMerge/>
            <w:vAlign w:val="center"/>
          </w:tcPr>
          <w:p w:rsidR="00BD1EA8" w:rsidRPr="00E151E1" w:rsidRDefault="00BD1EA8" w:rsidP="004B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</w:tr>
      <w:tr w:rsidR="00BD1EA8" w:rsidRPr="00516F49" w:rsidTr="004D5878">
        <w:trPr>
          <w:trHeight w:val="750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BD1EA8" w:rsidRPr="004251E9" w:rsidRDefault="00BD1EA8" w:rsidP="004A5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 при организации проведения работ в строительном производстве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EA8" w:rsidRPr="004251E9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1874E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BD1EA8" w:rsidRPr="00516F49" w:rsidTr="004D5878">
        <w:trPr>
          <w:trHeight w:val="544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BD1EA8" w:rsidRPr="004251E9" w:rsidRDefault="00BD1EA8" w:rsidP="004A5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 к производственным территориям и организации рабочих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EA8" w:rsidRPr="004251E9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1874E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BD1EA8" w:rsidRPr="00516F49" w:rsidTr="004D5878">
        <w:trPr>
          <w:trHeight w:val="294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BD1EA8" w:rsidRPr="004251E9" w:rsidRDefault="00BD1EA8" w:rsidP="004A5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 при проведении производственных процессов и эксплуатации технологического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EA8" w:rsidRPr="004251E9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1874E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BD1EA8" w:rsidRPr="00516F49" w:rsidTr="004D5878">
        <w:trPr>
          <w:trHeight w:val="85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BD1EA8" w:rsidRPr="004251E9" w:rsidRDefault="00BD1EA8" w:rsidP="004A5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Требования охраны труда к транспортированию и хранению строительных конструкций, материалов, заготовок и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EA8" w:rsidRPr="004251E9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1874E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BD1EA8" w:rsidRPr="00516F49" w:rsidTr="004D5878">
        <w:trPr>
          <w:trHeight w:val="500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BD1EA8" w:rsidRPr="004251E9" w:rsidRDefault="00BD1EA8" w:rsidP="004A5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Порядок обучения по охране труда и проверки </w:t>
            </w:r>
            <w:proofErr w:type="gramStart"/>
            <w:r w:rsidRPr="004251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D1EA8" w:rsidRPr="004251E9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4251E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1874E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</w:tr>
      <w:tr w:rsidR="00BD1EA8" w:rsidRPr="00516F49" w:rsidTr="004D5878">
        <w:trPr>
          <w:trHeight w:val="294"/>
        </w:trPr>
        <w:tc>
          <w:tcPr>
            <w:tcW w:w="496" w:type="dxa"/>
            <w:shd w:val="clear" w:color="auto" w:fill="auto"/>
          </w:tcPr>
          <w:p w:rsidR="00BD1EA8" w:rsidRPr="004D5878" w:rsidRDefault="00BD1EA8" w:rsidP="004D58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ПРОВЕРКА ЗНАНИЙ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81055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BD1EA8" w:rsidRPr="00516F49" w:rsidTr="00BD1EA8">
        <w:trPr>
          <w:trHeight w:val="294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BD1EA8" w:rsidRPr="00E151E1" w:rsidRDefault="00BD1EA8" w:rsidP="00AE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E151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EA8" w:rsidRPr="00E151E1" w:rsidRDefault="004D587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 w:rsidRPr="00EB21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D1EA8" w:rsidRDefault="00BD1EA8" w:rsidP="00BD1EA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BD1EA8" w:rsidRPr="00E151E1" w:rsidRDefault="00BD1EA8" w:rsidP="00BD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C73C31" w:rsidRPr="009B3724" w:rsidRDefault="00C73C31" w:rsidP="00C73C3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sectPr w:rsidR="00C73C31" w:rsidRPr="009B3724" w:rsidSect="004A5E4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CD" w:rsidRDefault="000A61CD">
      <w:pPr>
        <w:spacing w:after="0" w:line="240" w:lineRule="auto"/>
      </w:pPr>
      <w:r>
        <w:separator/>
      </w:r>
    </w:p>
  </w:endnote>
  <w:endnote w:type="continuationSeparator" w:id="0">
    <w:p w:rsidR="000A61CD" w:rsidRDefault="000A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073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6019" w:rsidRPr="004251E9" w:rsidRDefault="000A61CD" w:rsidP="004251E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CD" w:rsidRDefault="000A61CD">
      <w:pPr>
        <w:spacing w:after="0" w:line="240" w:lineRule="auto"/>
      </w:pPr>
      <w:r>
        <w:separator/>
      </w:r>
    </w:p>
  </w:footnote>
  <w:footnote w:type="continuationSeparator" w:id="0">
    <w:p w:rsidR="000A61CD" w:rsidRDefault="000A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B2"/>
    <w:multiLevelType w:val="hybridMultilevel"/>
    <w:tmpl w:val="DD602EA8"/>
    <w:lvl w:ilvl="0" w:tplc="66B6C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73453"/>
    <w:multiLevelType w:val="hybridMultilevel"/>
    <w:tmpl w:val="43940442"/>
    <w:lvl w:ilvl="0" w:tplc="66B6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2B3"/>
    <w:multiLevelType w:val="hybridMultilevel"/>
    <w:tmpl w:val="5DDE8978"/>
    <w:lvl w:ilvl="0" w:tplc="EAC42400">
      <w:start w:val="17"/>
      <w:numFmt w:val="decimal"/>
      <w:lvlText w:val="%1."/>
      <w:lvlJc w:val="left"/>
      <w:pPr>
        <w:ind w:left="180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AA5575B"/>
    <w:multiLevelType w:val="hybridMultilevel"/>
    <w:tmpl w:val="0AC8F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845637"/>
    <w:multiLevelType w:val="hybridMultilevel"/>
    <w:tmpl w:val="6C26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6FD"/>
    <w:multiLevelType w:val="hybridMultilevel"/>
    <w:tmpl w:val="CE86AA50"/>
    <w:lvl w:ilvl="0" w:tplc="66B6C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DD5871"/>
    <w:multiLevelType w:val="hybridMultilevel"/>
    <w:tmpl w:val="6396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6FAC"/>
    <w:multiLevelType w:val="hybridMultilevel"/>
    <w:tmpl w:val="E3A24CEE"/>
    <w:lvl w:ilvl="0" w:tplc="66B6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F42F64"/>
    <w:multiLevelType w:val="multilevel"/>
    <w:tmpl w:val="F8EC08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76B723D1"/>
    <w:multiLevelType w:val="hybridMultilevel"/>
    <w:tmpl w:val="2DF8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6D41"/>
    <w:multiLevelType w:val="multilevel"/>
    <w:tmpl w:val="67BAE4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="Times New Roman" w:hint="default"/>
        <w:color w:val="000000" w:themeColor="text1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1"/>
    <w:rsid w:val="000A61CD"/>
    <w:rsid w:val="00141380"/>
    <w:rsid w:val="0016143B"/>
    <w:rsid w:val="001A0DF7"/>
    <w:rsid w:val="001D4B7B"/>
    <w:rsid w:val="001E2D92"/>
    <w:rsid w:val="001F187E"/>
    <w:rsid w:val="00213DE0"/>
    <w:rsid w:val="002713BC"/>
    <w:rsid w:val="002719C3"/>
    <w:rsid w:val="002A2773"/>
    <w:rsid w:val="002B2708"/>
    <w:rsid w:val="00342254"/>
    <w:rsid w:val="003A6B12"/>
    <w:rsid w:val="004251E9"/>
    <w:rsid w:val="00450231"/>
    <w:rsid w:val="00454341"/>
    <w:rsid w:val="004A5E44"/>
    <w:rsid w:val="004D5878"/>
    <w:rsid w:val="006675D8"/>
    <w:rsid w:val="006C238A"/>
    <w:rsid w:val="00754D59"/>
    <w:rsid w:val="007F32F2"/>
    <w:rsid w:val="008113EA"/>
    <w:rsid w:val="00826778"/>
    <w:rsid w:val="00891A19"/>
    <w:rsid w:val="009A04AC"/>
    <w:rsid w:val="009E1B1E"/>
    <w:rsid w:val="009E76C5"/>
    <w:rsid w:val="00A663B1"/>
    <w:rsid w:val="00B86FBA"/>
    <w:rsid w:val="00BD1EA8"/>
    <w:rsid w:val="00C523BC"/>
    <w:rsid w:val="00C73C31"/>
    <w:rsid w:val="00C76205"/>
    <w:rsid w:val="00CB7E6C"/>
    <w:rsid w:val="00D05632"/>
    <w:rsid w:val="00D601D0"/>
    <w:rsid w:val="00D771F4"/>
    <w:rsid w:val="00D86766"/>
    <w:rsid w:val="00E12200"/>
    <w:rsid w:val="00E82166"/>
    <w:rsid w:val="00EA615A"/>
    <w:rsid w:val="00ED2CC4"/>
    <w:rsid w:val="00EF1F37"/>
    <w:rsid w:val="00EF4492"/>
    <w:rsid w:val="00F019BA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C31"/>
  </w:style>
  <w:style w:type="paragraph" w:styleId="a6">
    <w:name w:val="Title"/>
    <w:basedOn w:val="a"/>
    <w:link w:val="a7"/>
    <w:uiPriority w:val="99"/>
    <w:qFormat/>
    <w:rsid w:val="00425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251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2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C31"/>
  </w:style>
  <w:style w:type="paragraph" w:styleId="a6">
    <w:name w:val="Title"/>
    <w:basedOn w:val="a"/>
    <w:link w:val="a7"/>
    <w:uiPriority w:val="99"/>
    <w:qFormat/>
    <w:rsid w:val="00425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251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2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Залесова</dc:creator>
  <cp:keywords/>
  <dc:description/>
  <cp:lastModifiedBy>Харунова Анастасия</cp:lastModifiedBy>
  <cp:revision>17</cp:revision>
  <dcterms:created xsi:type="dcterms:W3CDTF">2016-04-21T10:32:00Z</dcterms:created>
  <dcterms:modified xsi:type="dcterms:W3CDTF">2019-10-29T11:55:00Z</dcterms:modified>
</cp:coreProperties>
</file>